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Тяньсин был в довольно хорошем настроении, лишь тайно сожалея, что на юношеских соревнованиях за попадание в первую восьмерку по сумме баллов с учетом академической успеваемости выдавали маленькую золотую медаль, так называемую «первую премию», внутри которой ранжирование не велось. Учитывая возраст Сюй Линцзюня, от него не ожидали столь блестящего выступления, и Гэ Тяньсин уже планировал по возвращении «встряхнуть» ученика, чтобы тот не зазнался. Но к своему удивлению на церемонии награждения лицо маленького подопечного было омрачено тучами: в нем не просматривалось ни капли радости от получения первой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церемония награждения завершилась, Сюй Линцзюнь сорвал медаль и небрежно сунул её Гэ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корил себя за недооценку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чувствовал, что с момента перерождения в этом мире жил слишком осторожно, и его мышление немного расслабилось. Талантливых людей, подобных ему, в этом мире было неисчислимое множество, откуда у него была уверенность, что другой не сможет «выстрелить» и столкнуть его с пьедестала? На этот раз это был незначительный юношеский турнир, и хотя в итоге он занял первое место по сумме баллов, его мучило чувство стыда за эту недостойную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ниже! Эти слова давили на сердце Сюй Линцзюня, словно тяжелый камень. Он чувствовал, что если бы он освоил хотя бы один тройной, это дало бы ему гораздо больше вариантов для составления произвольной программы, и он не был бы ограничен сложностью, вынужден исполнять базовый набор из одних двойных.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Я могу стараться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молча вытер коньки, положил их в чехол и вместе с Хэ Фэйфэй спустился по лестнице к главному входу торгового центра. Толкнув дверь, он попал под яркие лучи полуденного солнца, которые ударили в глаза, вызывая легкую боль, словно вот-вот выступят слезы. Но он не закрыл глаза по рефлексу, а, напротив, смотрел прямо перед себя на шумную толпу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хочу такой уродливой победы, — Сюй Линцзюнь плотнее ухватился за лямку рюкзака и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дорогие телезрители! Сейчас в прямом эфире мы транслируем мужскую короткую программу чемпионата мира среди юниоров по фигурному катанию, который проходит в Гданьске, Польша. Я, Ян Сяовэнь, сегодня очень рада приветствовать нашего старого друга, международного судью г-на Цзя Бо в качестве гостя, чтобы вместе прокомментировать это соревнование. Здравствуйте, учитель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спортивного канала CCTV ведущая Ян Сяовэнь, глядя на кадры с катка, появляющиеся в эфире, в то время как шесть спортсменов у бортика выстраивались в очередь на выход, и имея под рукой открытый ноутбук с темой «Прямой эфир ЧМЮ» на форуме о фигурном катании, лаконично представила событие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студии сидел молодой человек с приятными чертами лица. Сначала он кивнул Ян Сяовэнь, а затем, обратившись к микрофону, произнес мягким южным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дорогие телезрители, я — Цзя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прямого эфира на форуме любители фигурного катания уже начали активно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голос учителя Цзя просто супер, уши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сестрица Сяовэнь сегодня постарается и пустит паровозик не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фразу, щека Ян Сяовэнь дернулась. Она работала комментатором совсем недавно, и, будучи младшим членом семьи пионера китайского фигурного катания деда Ян Цзяшэна, плюс обладая красотой и сладким голосом, она пользовалась расположением болельщиков. К сожалению, прежде она комментировала гимнастику и не имела глубокого контакта с профессиональным фигурным катанием. Даже после специального изучения теории ей было сложно применять её на практике, и комментарий выходил stumbling. Бессильная справиться сама, ей пришлось идти за советом к Чэнь Ин, наставнице, которая уже получила повышение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 как комментатор фигурного катания тоже была непрофессионалом в прошлом. Пройдя через массовую критику, она в итоге завоевала сердца абсолютного большинства болельщиков и, естественно, имела в этом богатый опыт — когда скучно, чаще заходи на «Байду Теба» по фигурному катанию, сможешь узнать много всего и узнать, что нужно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упадка форума «Хуаня Няньхуа» «Байду Теба» стало местом, где наиболее концентрировались китайские болельщики. На баре немало профессиональных фанатов, и часто появляются великие боги, анализирующие шаги и толкующие новые правила. Как любящая учиться девушка, Ян Сяовэнь сразу же зарегистрировала маленький аккаунт и тайно подписалась на «Байду Теба» по фигурному катанию. Как только открыла, то увидела, что горячая тема висит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[Считаем, сколько раз Сяовэнь пускала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трепетом открыв тему, Ян Сяовэнь обнаружила, что фанаты на форуме хорошенько прошлись по её комментарию, вытащив все ошибки и перечислив их 1234, целую страницу. Внизу не осталось различных резких высказываний, от которых её хрупкое сердце рассыпалось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наш главный герой действительно очень сильный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волнуйтесь, герой лишь немного столкнулся с небольшими неудачами, в основном это нужно для того, чтобы его состояние ума стало более зрелым, а также как прелюдия к его будущему безжалостному доминированию повсюду. Автор — добрая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наш малыш 00 подрастет и сможет участвовать в соревнованиях молодежной категории... Блин, правда не могу выписывать новичков (Novice) с одними двойными, как говорил Император Плющенко, прыгать четверные — вот что значит быть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болтливый автор в последние дни без ума от зимней Олимпиады, SH потеряли золото, мне так грустно, но Сестра С после многолетних усилий осуществила мечту, это довольно трогательно, правда непередаваемые чувства... Юдзуру успешно защитил титул, автор был так рад, что после просмотра соревнований настроение было слишком возбужденным, и я заснула только в три-четыре часа ночи, на следующий день, субботу, была полностью разбита,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танцы на льду и женское одиночное катание, так любопытно, acrobatics свергнет старшую сестру или Медведева оправдает ожидания? [Лицо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граница времени маленького научного популяризатора-----------------------------------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распечатываемых протоколах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внутренние соревнования проходят именно в такой форме, протокол оценок получают на месте, сетевой версии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Классификация вращений и дорожек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соревнованиях по фигурному катанию вращения, а также дорожки шагов имеют классификацию (уровни), базовые оценки за разные уровни разные, высший уровень — 4. Некоторые друзья могут спросить: разве все не делают вращения и дорожки шагов 4-го уровня? Конечно, при расстановке элементов все стараются расставлять по высшему стандарту 4-го уровня, но при исполнении всегда будут различные мелкие проблемы, получить полные 4 уровня довольно сложно. Когда автор загружал эту главу, как раз закончился короткий прокат мужчин на Олимпиаде, последнее вращение Юдзуру вроде как оценили как 3 уровень, его способность определенно позволяет делать вращение 4 уровня, но на соревнованиях небольшая ошибка в исполнении или «кривоглазие» судей могут привести к понижению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тексте, поскольку это соревнования молодежной категории, высший уровень вращений и шагов — 3, поэтому баллы 00 автор рассчитал в условиях присвоения всем 3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прыжки должны выполняться с приземлением на одну ногу, если приземление на две ноги — это ошибка прыжка, нужно вычитать GOE (оценку за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ребра, сложные позиции, количество оборотов: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элементы, влияющие на уровень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улучшилась гибкость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в основном зависит от врожденных данных, но неустанные усилия после рождения также могут оказать огромное влияние, особенно тренировки в молодом возрасте. У автора есть друг, который в детстве тренировался вместе с известной японской фигуристкой, она говорила, что та девушка особо усердна и трудолюбива, на соревнованиях гибкость очень хорошая, но от природы на самом деле довольно жесткая, всё целиком relying на усердную тренировку, чтобы выжать,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Бауэр (Bauer step):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друзья, смотрящие фигурное катание, должны знать этот элемент, скольжение в сторону на двух параллельных коньках, один впереди, другой сзади. Говоря о бауэре, самый известный, конечно, Королева бауэра с прогибом Сидзука Аракава, её талия супер мягкая, делает этот элемент очень вытяжно, очень красиво. Among male skators бауэр Юдзуру тоже часто располагают в расстановке шагов в конце произвольной программы как highlight. Нужно обратить внимание, бауэр не обязательно должен быть с прогибом! Поэтому на самом деле, когда вы не обращаете внимания, участники на поле возможно уже сделали бауэр,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Вращение «заклон» (layback spin):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форм вертикального вращения, спина отклоняется назад, на основе заклона можно сделать много красивых движений. Я чувствую, что заклоны американских фигуристов загадочно красивы, самый известный — «жемчужное вращение» Чжан Юаньюань, хотя она flopped довольно рано, но только этого одного движения достаточно, чтобы остаться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на шагах (step out):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видов ошибок прыжка, вычитает GOE.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