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суровой: перед лицом великого босса, выступающего на высшем уровне, все новинки могли лишь сыграть роль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выступление на этапе во Франции было неплохим, и результаты были на уровне Cup of China. Учитывая домашнее преимущество, его отношения с судьями стабильно улучшались. Оценки за компоненты в короткой программе уже превысили сорок, а в произвольной — восемьдесят пять, что среди новичков можно считать «успешным прорывом». Если он сможет сохранить стабильность, через несколько лет он, несомненно, станет настоящим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Сюй Линцзюня, это было бы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свергнуть босса в расцвете сил, а ждать, пока он постареет и его физическая форма ухудшится, чтобы занять его место, то какой же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пьедестале, Сюй Линцзюнь сохранял каменное выражение лица, но в его голове уже роились мысли о том, как изменить тренировочный план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освоить четверной сальхов, а затем начать тренировать новый четверной прыжок — ведь базовая стоимость (BV) — это ключ, который открывает двери к успеху для многих молодых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Сюй Линцзюнь услышал объявление о том, что сейчас будет поднят флаг и прозвучит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посмотрел вперёд. «Ээ? Где флаг?»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налево — нет. Направо — тоже нет. В итоге он высунулся, чтобы осмотреть весь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Во время церемонии награждения флаг пропал! Что делать? Срочно нужен совет!»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зрители, смотревшие прямую трансляцию, стали свидетелями того, как Сюй Линцзюнь с растерянным видом высматривал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каждый новичок, приезжающий на этап во Франции, проходит через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я понял, что наш Линцзюнь выглядит как этот сурикат, высматривающий добычу]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я преклоняюсь перед тобой, старший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уже начавший нервничать, вдруг услышал, как кто-то рядом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улыбающееся лицо Доминика, похожее на древнегреческую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белые зубы, нужно попросить Лао Гэ узнать, как он за ними ухаживает». Такая странная мысль промелькнула в голове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толкнул его плечо и указал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последовал его взгляду и увидел большой экран, на котором были изображены три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изображения было ужасным, словно светящийся крестик, а угол флага слегка развевался, что выглядело еще более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французы умеют пошутить».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глупым видом Сюй Линцзюнь смотрел на экран, пока Доминик пел гимн, и только после этого он смог выбраться из этого неловкого момента. Победители, взяв букеты, проехали по катку, поблагодарив зрителей, и затем покинули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фанаты фигурного катания активно обсуждали в форумах билеты на финал Гран-при. Сюй Линцзюнь, имея в активе одну победу и одно второе место, стал одним из шести участников финала Гран-при, причем его позиция была довольно высокой. Даже если Хаймер на последнем этапе в США покажет результат выше, чем Сюй Линцзюнь во Франции, он все равно займет четвёртое место и попадёт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У Кон тоже с двумя победами прошёл в финал юниорского Гран-при, а также Попов. Теперь Линцзюнь сможет встретиться с друзьями]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Кон в этом году сделал огромный шаг вперёд, освоив четверной тулуп. Возможно, в следующем году он перейдёт во взрослую категорию]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 сказать, Попов в этом году в отличной форме, возможно, он не сможет выиграть чемпионат мира среди юниоров, и у него не будет уверенности для перехода]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соперник Сюй Линцзюня в юниорской категории, российский математический двоечник Попов, в этом году словно включил чит-коды, показав новые четверной риттбергер и четверной лутц. Вместе с уже освоенными двумя четверными прыжками он стал «человеком пяти четверных» — выполняя в произвольной программе пять четверных прыжков четырёх типов. Он сокрушил всех на этапах юниорского Гран-при, дважды победив и постоянно обновляя рекорды юниорской категории, что шокировало фанатов, следящих за юниорами. Однако в этом году выступления Такэи значительно улучшились, его компоненты выросли, и он добавил новый четверной прыжок, так что у него тоже есть шансы. Многие фанаты с интересом наблюдают за их противостоянием.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кажется, канадские мужчины в одиночном катании прокляты? Братья Фэйян и Молия в юниорах были настоящими монстрами, но теперь один постоянно ошибается и теряет форму, а другой прекрасно катается, но не может показать сложные элементы]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это проклятие от старших. Дядя Бо, дядя Лысый и Цюнь Цюнь молча наблюдают за ними]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которого фанаты вспоминали как пример упущенных возможностей, сидел рядом с Сюй Линцюнем в клетчатом костюме, задумчиво ковыряя ребрышки на тарелке. Его красивые золотистые волосы казались немного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банкете после этапа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других видов спорта, в фигурном катании после соревнований не только проводятся показательные выступления, но и организуются банкеты для общения. С юниорских лет Сюй Линцзюнь привык к этому. Он не любил болтать с другими и не особо интересовался фотографиями, поэтому обычно просто садился где-нибудь, ел, немного мечтал, фотографировался, если кто-то подходил, немного общался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и в этом не было ничего странного. Но Адриан был другим. Как и Юэ Баочжу, он был фанатом селфи, любил фотографироваться с другими и активно вёл свой Instagram. В отличие от Сюй Линцзюня, который после подписания контракта с агентством почти забросил свой Weibo, где кроме редких тренировочных фото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банкете Адриан рано взял тарелку и сел рядом с Сюй Линцзюнем. Тот подумал, что он хочет поговорить, и терпеливо ждал, но почти до конца ужина Адриан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предположил, что у него плохое настроение и он хочет подумать, поэтому не стал мешать и спокойно доел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концу банкета, когда гости начали расходиться, Адриан наконец вздохнул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я понял, что Такэи был прав: иногда изменения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повернулся к Адриану и заметил, что тот выглядел совсем не так, как обычно, когда он всегда улыбался. Его взгляд был прикован к какой-то точке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говорил с ним, но Сюй Линцзюнь чувствовал, что он скорее пытался убедить в чём-то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автора герои этого поколения станут золотым поколением в истории фигурного катания. Сейчас они только что перешли во взрослую категорию, их техника еще несовершенна, но не стоит недооценивать стремление молодежи. Они постепенно выйдут из зоны комфорта и бросят себе новые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соперники не будут сильными, как же показать, что главный герой еще круче?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начнется чемпионат мира! Автор немного нервничает, потому что чувствует, что этот шанс действительно редкий — все боссы отсутствуют. Если Тяньтяню повезет, то...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Тяньтянь расслабляется после Олимпиады, я не решаюсь загадывать, ха-ха-ха, держу кулачки!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------------Супермилый и познавательный раздел------------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электронных флагах: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увидела это на этапе TEB во время церемонии награждения. Это было просто 233333. Возможно, это сделано для экономии ресурсов, но выглядит забавно, и спортсменам, кажется, трудно петь гимн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Канадское проклятие в мужском одиночном катании: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странная история, когда канадские фавориты на олимпийское золото в мужском одиночном катании так и не смогли его выиграть. До сих пор это проклятие не сломлено (групповая золотая медаль Цюнь Цюня не считается). Среди типичных представителей — дядя Бо (Брайан Орсер, дважды серебряный призер Олимпиады), дядя Лысый (Курт Браунинг, четырехкратный чемпион мира, трижды участвовал в Олимпиаде, но ни разу не поднялся на пьедестал), Цюнь Цюнь (Патрик Чан, трехкратный чемпион мира, один раз серебряный призер Олимпиады, дважды не попал на пьедестал).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