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Гу Ляньфан с людьми перегородила ему дорогу, улыбаясь и произнося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Сюэ, ты действительно думаешь, что второй брат Гу искренне любит тебя? Разве тебе не интересно, почему он так тебя балует, хотя ты меня ненавидишь, а я всё ещё могу оставаться в семье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Сюэ Цзя остановиться, хотя он собирался просто обойти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Хуайюй уже несколько раз упоминал о том, чтобы выселить семью Гу Цзюдэ, но по разным причинам это ещё не произошло. Однако Сюэ Цзя не сомневался в Гу Хуайюе, иначе это было бы несправедливо. После беспорядков в Юньчэне наступили праздники, и, хотя Гу Хуайюй уже намекнул отцу о своих намерениях, было не время выселять кого-то в разгар праздников. Гу Хуайюй решил подождать до конца первого месяца, чтобы лично обсудить это с отцом в присутствии Гу Цзюдэ и окончательно выселить их. Но до окончания первого месяца он уехал в Тао, и дело снова было отложено.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Цзя подумал, что Гу Ляньфан пытается сыграть на его чувствах, и, чувствуя раздражение, решил раз и навсегда покончить с этой бесконечной чередой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Ляньфан, которой было всего пятнадцать-шестнадцать лет, выглядела как милая и очаровательная девушка. Но сейчас, повернувшись к ледяной поверхности, она улыбнулась, и её красивое лицо стало немного коварным: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второй брат Гу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нахмурился, его голос стал холодным и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проигнорировала его и продолжила, её голос был наполнен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услышать правду? Хорошо, я скажу тебе. Ты женат меньше двух лет. Ты уверен, что всё, что ты видишь, реально? — Она замедлила речь, её голос стал соблазнительным, словно соблазняя его прыгнуть в подготовленную ею пропасть. — Ты когда-нибудь задумывался, что второй брат Гу не такой, как о нём говорят? Что он, возможно, может любить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холодно наблюдал за её игрой, и только после её слов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любит ли Хуайюй мужчин или женщин. Я знаю, что он любит меня. Всё, что ты говоришь, — это лишь попытка разрушить наши отношения. Я советую тебе больше не пытаться, иначе, ещё до возвращения Хуайюя, я найду способ выселить твою семью из дома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человека можно понять по мелочам. За несколько месяцев, проведённых вместе, Сюэ Цзя видел, как Гу Хуайюй заботился о нём, и его доверие к нему только укреплялось. Но, несмотря на это, услышав, как соперница пытается разлучить их, Сюэ Цзя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Цзя попытался обойти её, Гу Ляньфан быстро шагнула вперёд и схватила его за руку, её глаза горели странным возбуждением: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Цзя! Ты мне не веришь! Но почему тогда второй брат Гу не хотел жениться на тебе? Почему он игнорировал тебя целый год после свадьбы?!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разозлился и хотел оттолкнуть её, но Гу Ляньфан внезапно дёрнула его в сторону озера. Они стояли совсем близко к краю, и, не успев опомниться, Сюэ Цзя понял, что она пытается столкнуть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сумасшедшая женщина хотела его утопить!»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изо всех сил попытался вырваться, но Гу Ляньфан наклонилась к его уху и прошептала с коварной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поймёшь, что вы не сможете быть вместе!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внезапно отпустила его, и Сюэ Цзя, потеряв равновесие, увидел, как Гу Ляньфан отступила к краю озера и упала в воду, проломив тонкий лёд и исчезнув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Юньчэн, хотя и находился рядом с царством Цзян, всё же имел более тёплый климат. Лёд на озере был тонким, и человек, упавший в воду, неизбежно проваливался.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едва успел оправиться от шока, как услышал шум и крики. Две служанки, которые всё это время стояли в стороне, внезапно оказались рядом с ним,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Наша молодая госпожа упала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увидел, как к ним спешат Гу Хуайюань и несколько слуг, и почувствовал, как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главном зале дома Гу горели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зале, Сюэ Цзя опустил голову, чувствуя, как сквозняк проникает внутрь, несмотря на горящие печи. Холод проникал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стоящая на коленях, продолжала плакать, но Сюэ Цзя чувствовал лишь горечь. Прошло так мало времени с тех пор, как уехал Хуайюй, а кто-то уже пытается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этой ночью, было заговором. Разве могло быть совпадением, что именно сегодня вечером старший брат Гу вызвал его, и он столкнулся с Гу Ляньфан? И почему именно в этот момент появился Гу Хуайюань? Всё было спланировано, и он начинал понимать, сколько людей было подкуплено, чтобы устроить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Цзюдэ, стоящий рядом, выглядел крайне расстроенным, его лицо выражало горе и гнев, что вызывало ещё большее презрение у Сюэ Цзя. Когда служанка закончила говорить, Гу Цзюдэ разразился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Чжунмин, я не хочу говорить, но Ляньфан действительно любила Хуайюя, но она всегда соблюдала приличия и никогда не пыталась соперничать с супругом Сюэ! Мы ведь одна семья! Как он мог так поступить? Как мог столкнуть её в воду в такой мороз?!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Чжунмин, которого разбудили среди ночи и заставили разбираться в этом деле, выглядел недовольным, но он не стал верить словам Гу Цзюдэ на слово. Он повернулся к Сюэ Цзя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Цзяр, расскажи,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сохранял спокойствие, его уверенность резко контрастировала с истерикой Гу Цзюдэ и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всё не так, как они говорят. Сегодня вечером слуга Чантин сообщил, что брат Хуайюань хочет видеть меня в своём дворе, поэтому я и вышел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вызывал тебя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встретил вторую госпожу, которая начала говорить мне странные вещи. Когда я хотел уйти, она схватила меня и попыталась столкнуть в озеро. Мы стояли близко к краю, и, когда я попытался вырваться, она сама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лёгкой усмешкой посмотрел на Гу Цзюдэ: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дядя Цзюдэ может не верить, но именно так всё и произошло. У меня нет причин вредить второй госпоже. Возможно, она просто завидовала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Цзюдэ, лицо которого побагровело от гнева,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Ты хочешь сказать, что Ляньфан из ревности сама устроила эту ловушку, чтобы навредить себе и обвинить тебя? Это слишком высокая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