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очевидно, заинтересовался, широко раскрыв глаза и с любопытством глядя на руку старшего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Шуй И заинтересовался, старший старейшина улыбнулся. Дети ведь любят таких милых зверушек…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старейшина, видя это, не захотел отставать и тут же создал несколько реалистичных фигур тигра, льва, волка…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упустил возможности подколоть старшего старейшину: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Иэр, настоящий мужчина должен выбирать что-то мощное и величественное, а не этих слабых созданий! Они выглядят так, будто их можно сломить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покачал головой, словно не желая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старейшина, разозлившись, создал огромного дракона, парящего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старейшина, не желая уступать, сотворил феникса, также летящего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старейшина, наблюдая за этой детской перепалкой, покачал головой и произнес с загадочным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 невежественные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создал множество фруктов: бананы, яблоки, персики… И знакомые, и незнакомые, а затем, обращаясь к Шуй И,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Иэр, если пойдешь за третьим дедушкой, у тебя всегда будет еда. У меня тут много вкусняшек!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то на одного, то на другого, глаза его разбегались, и он не мог не подумать: «Какой же это удивительный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видя, что внимание любимого сына отвлекли, почувствовал сильную ревность, боясь, что мальчика уведут эти старики.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Иэр, если ты пойдешь с ними, то больше не увидишь отца и не сможешь обнимать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внутренне улыбнулся, но, видя ожидающий взгляд отца, все же протянул к нему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тут же подхватил его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старейшины, видя это, уставились на него с осуждением. Как будто они сами не пытались уговорить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Присутствующие, наблюдавшие за этой сценой, лишь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Му Цижань с улыбкой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 еще маленький, давайте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старейшины, не сумев прийти к согласию, вынуждены были временно отложить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зале воцарилась веселая атмосфера. Шуй И смотрел на каждого члена клана Воды, запоминая их, пока голова не начала кружиться, а подарки сыпались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незаметно для себя, Шуй И уснул на плече Шуй Ханя…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то увидел потолок своей комнаты. Видимо, после того как он уснул, отец отнес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на столе аккуратно разложенные горы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вместе с ним принесли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догадывался, но после сегодняшнего дня он почти точно понял: это не тот мир, в котором он жил раньше, а какой-то другой, удивительный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Шуй И стал целенаправленно собирать информацию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находится на континенте Тяньчуань и что он — сын главы клана Воды. В этом мире люди могут практиковать удивительную боевую ци и магию, полную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Воды обладает высокой врожденной способностью к взаимодействию с водной стихией, что позволяет им с рождения общаться с магическими элементами воды. Поэтому все члены клана — маги воды, и они мастерски, даже глубоко, владеют водной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члены клана — настоящие фанаты тренировок, увлеченно изучающие различные техники и методы. Их мастерство в водной магии достигло вершины на континенте Тяньчуань, и место их практики практически стало святыней для всех магов воды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члены клана Воды могут практиковать только водную магию. Их уникальный талант также является ограничением, поэтому одержимые тренировками члены клана Воды, после множества попыток и экспериментов, отказались от изучения магии других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их взоры обратились на боевую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на боевую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вершины в водной магии, их продолжительность жизни уже превысила тысячу лет. Эти безумцы, не желающие возноситься, естественно, не могли мириться с застоем, поэтому начали изучать боевую ци, пытаясь совмещать магию и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Результат? Эти и так уже невероятные существа теперь обладают просто взрывной физической силой, буквально воплощая собой ходячее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Шуй Си с самого начала практиковал и магию, и боевые искусства, и уже в три года стал высокоуровневым магом и воином. Это говорит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вы случайно обидите кого-то из клана Воды, то весь континент будет скорбеть о вас три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все это, Шуй И был в восторге и каждый день с нетерпением ждал, когда же он вырастет и сможет начать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Шуй И и Шуй Си играли в комнате, и постепенно Шуй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Странно! — нахмурился Шуй Си, немного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Иэр спал слишком много, будто ему постоянно не хватало сна. Даже когда он просыпался, он выглядел вялым и скоро снова засыпал. Может,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Шуй Си забеспокоился и поспешил в Павильон Переплавки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Переплавки Снадобий — это место, где обычно находятся алхимики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из клана заболевает или получает травму, они обычно идут в Павильон за лечением или лекарствами. Там хранится множество снадобий: от обычных кровоостанавливающих до редких лекарств, спасающих жизнь, а также бесчисленное множество редких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талантом к алхимии также обычно учатся в Павильоне, который отвечает за лечение и спасение жизней в клане.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 — редкий в своем поколении талант в алхимии. Хотя ему всего пять-шесть лет, он уже три года учится в Павильоне и имеет немалый опыт в лечении и спасении людей, являясь самым молодым алхимиком.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по пути в Павильон, Шуй Си увидел Шуй Му и, доверяя своему другу, без лишних слов потащил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Му, видя тревогу на лице Шуй Си, ничего не спросил и позволил себя увести в комнату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перед Шуй И, Шуй Си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в последние дни Иэр выглядит неважно, он часто засыпает без причины. Сначала я думал, что он просто маленький и много спит, но в последние дни он спит все дольше, и его невозможно разбудить. А когда просыпается, он выглядит так, будто хочет спать дальше. Я позвал тебя, чтобы ты посмотрел, не заболел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серьезности ситуации, Шуй Му тоже не стал медлить. Он подошел к Шуй И, осмотрел его внешний вид, а затем проверил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Шуй Му нахмурился, его лицо стало серьезным, и 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вижу ничего необычного в пульсе Иэра. Могу только сказать, что он, возможно, просто слаб физически, но не похоже, что он болен. Может, я все же позову моего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Шуй Му — главный алхимик Павильона Переплавки Снадобий, Мастер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Шуй 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ты не можешь понять, что с Иэром?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 способности Шуй Му. Будучи самым молодым алхимиком в истории Павильона, его навыки в диагностике были на высоте, поэтому Шуй Си даже не стал спрашивать, а сразу привел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возможно, я еще недостаточно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Си, услышав это, стал еще более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ты не можешь понять, то нам придется обратиться к Мастеру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 кивнул и уже хотел пойти с Шуй Си за учителем, когда дверь открылась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 вошла с серьезным выражением лица, за ней следовал Мастер Ци, также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сначала поздоровался, а затем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 же почтительно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никто не оставляет комментариев? ﹋o﹋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вы можете высказать свои мнения…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ребятам из Тухуа Лэюань за обложку, она мне очень нравится,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продолжу стараться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