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рабыня глупа, прошу молодого господина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няня обрадовалась, поспешно вытерла слезы и почтительно поклонилась Цзян Иню, прежде чем осторожно шагнуть вперед и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же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— Цзян Инь, услышав этот вопрос, смягчился, взглянув краем глаза на пейзаж за окном. Он медленно подошел к окну, открыл его и, улыбнувшись, тихо прошептал. — Через месяц-другой наступит зима… Мы не будем спешить раскрывать это, все подождем до тех пор, пока сестра не вернется с визита домой. Няня, просто наблюдай за моими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няня, услышав это, не осмелилась больше говорить и тут же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ранняя зима. Листья, которые обычно кружились за окнами, исчезли, а деревья в Дворе Изумрудных Волн стояли голые, оставляя лишь холодный северный ветер, который проносился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Цзян Лоюй отправился в покои Принцессы Лиян, чтобы выразить почтение, а затем вызвал Цзян Лобая для разговора, затронув и вопрос счетной книги. Цзян Лоюй, согретый теплом печи, начал клевать носом, отпустил брата и уже собирался прилечь, как вдруг увидел, как человек в белом вошел, подняв занавеску, и подмигнул ему. Сонливость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он, как и после прихода Бай Миньюй, сидел на мягком диване, листая книгу, а Бай Миньюй, сидя недалеко, смотрел в другую книгу, настолько сосредоточенно, что его янтарные глаза даже не моргали. Цзян Лоюй с интересом отложил книгу и стал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за дверью раздались быстрые шаги, и красная фигура быстро подошла к двери, с улыбкой сообщая человеку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на улице пошел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зимнее солнцестояние.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именно это событие так взволновало Чжу Юэ, Цзян Лоюй невольно покачал головой, длинные пальцы потерли виски. Его голос был спокойным, без эмоций, невозможно было понять, рад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— что в этом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разочарованный ответ, словно Цзян Лоюй не вышел посмотреть на снег из-за ее плохого обслуживания. Шаги удалились, а человек на диване повернулся, взгляд его невольно скользнул по тому, кто уже отложил книгу и пристально смотрел на него.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выглядел ясным, но с легким беспокойством. Услышав вопрос,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 ожидал таких слов, собираясь спросить, но вдруг вспомнил, что завтра зимнее солнцестояние, и именно в этот день по императорскому указу люди из княжеской резиденции должны отправиться в дворец для визита. Учитывая все, что он тайно сделал против Цзян Хуэй, неудивительно, что Бай Миньюй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Лоюй слегка улыбнулся, кивнул, затем встал с дивана, накинул плащ и, оглянувшись на Бай Миньюй, который с недоумением смотрел на его действия, сказал с уверенностью, словно обсуждая: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хорошо, но твои слова напомнили мне о завтрашних хлопотах. Давай, не сиди здесь, пойдем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Цзян Лоюй, оставив Чжу Юэ и Мянь Сина в Дворе Изумрудных Волн, вышел с Бай Миньюй на прогулку по коридорам. Его бледные пальцы невольно поднялись в снежном воздухе, поймав тонкую снежинку, и он внимательно рассмотрел ее,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идя рядом, наблюдал за его действиями, тонкие губы слегка приподнялись в улыбке. Он собирался что-то сказать, но вдруг нахмурился, увидев приближающуюся фигуру в темно-синем одеянии. Его бледные пальцы в рукавах медленно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Лоюй тоже заметил эту фигуру, он с легкой улыбкой опустил руку, повернулся и, прищурившись, посмотрел вперед. Цзян Инь, который почему-то оказался в Западном дворе, остановился и с улыбкой смотрел на него своими непроницаемыми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взглянул на слугу, почтительно стоящего за ним, и, не дожидаясь, пока тот заговорит,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Лоюй приветствует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кузен. — Цзян Инь, кажется, не ожидал, что он заговорит первым, немного замер, затем снова смягчил выражение лица и с легкой улыбкой спросил. — С тех пор, как ты вернулся пьяным из Двора Высокого Бамбука, ты, кажется, редко выходил из своей резиденции. Что за настроение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Лоюй долго не выходил, потому что чувствовал себя неважно, но это несерьезно. — Цзян Лоюй внутренне усмехнулся, но на лице сохранил спокойное и дружелюбное выражение, голос его стал немного холоднее. — Не знаю, почему кузен так заботится обо мне, Лоюй действительно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Цзян Иня врасплох. Он вышел из Восточной резиденции, чтобы посмотреть, не сломлен ли Цзян Лоюй после того, как, как он думал, лишился невинности, и не сидит ли он в своей комнате, боясь выйти. Но прежде чем он успел что-то сказать, Цзян Лоюй уже дал ему отпор, отчего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взглянул на него, улыбка на губах стала холодной, и, не дожидаясь ответа, с притворным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кузен, разве завтра не день, когда мы должны отправиться во дворец для встречи с Наложницей Хуэй? Лоюй, в отличие от кузена, не брат или сестра Наложницы Хуэй, поэтому не смогу войти во внутренние покои, только поговорить через дверь. Кузен же должен встретиться с Наложницей Хуэй лично, почему же вы сейчас гуляете, а не готовитесь?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был ошеломлен его словами, лицо его побелело, затем покраснело. Взгляд на Цзян Лоюй был полон презрения, словно он смотрел на кузнечика, который скоро умрет: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кузен. Завтрашние дела я уже подготовил. Просто случайно встретил тебя и решил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моя ошибка. — Цзян Лоюй, увидев изменение в его выражении, сохранил спокойствие, лишь улыбнулся и поспешил. — Если кузен занят, пожалуйста, идите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словесной дуэли Цзян Лоюй наблюдал, как Цзян Инь направился в Восточную резиденцию. Его длинные пальцы стряхнули воду от растаявшего снега, и он уже собирался сжать их в кулак, чтобы ветер высушил оставшуюся влагу, когда Бай Миньюй вдруг взял его за запястье и достал из рукава белый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так, словно все под контролем, очень похож на Госпожу Чжэнь. Старший сын, наследник, неудивительно, что Госпожа Чжэнь так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мягкий платок касается его ладони, Цзян Лоюй повернулся, но взгляд его остался на снежинках, летящих за коридором. Уголки его губ приподнялись в загадочной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только… не все, что кажется, таково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Бай Миньюя слегка дрогнула. Он вытер сухую ладонь и уже собирался убрать платок обратно в рукав, как Цзян Лоюй взял его за запястье, вытащил платок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увлекся разговором с ним, что забыл о тебе. — Цзян Лоюй взглянул на платок, остановившись на небольшом влажном пятне, словно это было очень интересно, и ткнул в него пальцем, затем посмотрел на человека рядом. — Кстати, когда я увидел Цзян Иня и вспомнил о Госпоже Чжэнь, мне вдруг пришло в голову несколько интересных вещей, касающихся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