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Два года назад я ведь уже видел Ли Цзинчэна в таком «откровенном» виде, почему сейчас так удивляюсь и веду себя так странно... Ли Цзинчэн ничего не понимает, ничего не знает... он ведь всё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почувствовал стыд, но в то же время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мы слишком давно не виделись, и я не знаю, как себя вести... Пройдёт немного времени,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руку, чтобы поправить воротник Ли Цзинчэна, а затем, как и раньше, мягко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много раз, что, превращаясь в человека, нужно сначала подготовить одежду, и нельзя принимать человеческий облик в присутствии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другой, — твёрдо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все остальные —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решительно покачал головой и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пристальный взгляд Ли Цзинчэна, Линь Яньхун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другой... Я для тебя как старший брат, я не чужой,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глядя на улыбку Линь Яньхуна, которая была так близко, почувствовал, что двухлетние муки разлуки наконец нашли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 столице император Лян не слишком ограничивал его, наследника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наследников князей были люди, присланные двором, которые якобы заботились о них, но на самом деле следили. Только у Ли Цзинчэна таких людей не было, что говорило о большом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определённом смысле, это было не только доверие императора, но и скрытый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«доверенным» княжеством Юй, они, казалось, должны были служить императору до последнего вздоха, иначе как оправдать эту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прекрасно понимал, что его дядя-император, возможно, действительно испытывал к нему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многочисленных братьев императора немногие дожили до настоящего времени, и единственный брат, рождённый от той же матери, что и император Лян, был лишь князь Юй, а единственный племянник по мужской линии — это сам Ли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причинам, император Лян испытывал к Ли Цзинчэну не только любовь, но 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недоволен Ли Цзинчэном, потому что тот, будучи наследником князя Юй, до сих пор не достиг воплощения души, что означало, что в будущем ему будет трудно управлять северными землями, и род князя Юй придёт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император, возможно, был доволен Ли Цзинчэном, ведь именно его существование означало, что княжество Юй, северный владыка, не будет представлять угрозы. Император мог в любой момент отправить своего любимого, но не имеющего права на престол сына на север, чтобы заменить наследника князя Юй и править этими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понимал это, и Ли Цзинчэн тоже, но они не чувствовали из-за этого «печали».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политике императора никогда не было места семейной теплоте, и даже к своим родным сыновьям император Лян не всегда относился с полной заботой, поэтому другим не стоило ожидать от него «искренности».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ожиданий, не будет и разочарований, поэтому князь Юй и Ли Цзинчэн, как бы хорошо они ни понимали ситуацию, внешне не показывали ничего, старательно играя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давно хотел, чтобы князья отправили своих старших сыновей в столицу в качестве заложников, но из-за множества опасений это так и не было осуществлено.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года назад, с возрастом, его ночные кошмары стали усиливаться, он часто ворочался и не мог спать всю ночь, и только когда наставник Уцзюэ находился в столице, его состояние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был высокопоставленным монахом, и он не мог постоянно находиться в столице, сопровождая императора. У императора не было другого выхода, и он решил, что, если сможет удержать наследников князей в столице, это снимет его беспокойство и, возможно, избавит его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года назад появился указ, призывающий наследников князей прибыть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император Лян использовал сон своего отца, который якобы скучал по внукам, как предлог, чтобы наследники князей вместо своих отцов приехали в столицу для встречи, но эта встреча не имела конца — даже спустя два года наследники князей всё ещё не могли покинуть Тяньцзин и вернуться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за Ли Цзинчэном никто не «следил», но покинуть Тяньцзин, не привлекая внимания императора,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Ли Цзинчэн ни хотел увидеть Линь Яньхуна,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император узнает, кто его истинная слабость, и предпочитал подавлять своё внутреннее беспокойство и острое желание встретиться,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Линь Яньхун сдержал своё обещание и через два года приехал в столицу, не заставляя его терпеть эту почти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Яньхуна, Ли Цзинчэн не кивнул и не покачал головой, словно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другой, даже если это сильно отличалось от его собственных мыслей, он всегда соглашался и принимал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впереди ещё много времени... Зачем зацикливаться на одном слове или одном мгновении...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ещё не знал, что его слова были так явно «проигнорированы».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его подавленное настроение днём было глупым — когда Цзинчэн увидел его на лодке, даже если он сразу узнал его, он не мог заговорить с ним на глазах у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них был наследником князя Юй, родившимся и выросшим в Пинъу, а другой — обычным аристократом, родившимся и выросшим в Юньшуе. Если бы они знали друг друга, разве это не показало бы императору,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почувствовал, что некоторые неприятные эмоции в его сердце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всё было просто, но чем больше человек заботится о чём-то, тем легче он попадает в ловушку. Как только он возвращается к ясности и разуму, ответ приходит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отдыхать, — Линь Яньхун, видя, что Ли Цзинчэн не собирается уходить, попытался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не ответил, но на его лице явно читалось «обида», словно Линь Яньхун прогонял его, что сильно ранило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немного напомнило Линь Яньхуну, как волчонок капризничал, и он смягчился, не продолжая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так давно не виделись, и даже если мы проболтаем всю ночь,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наследник князя Юй, казалось, не был занят, а он сам, только что закончивший экзамены, мог позволить себе несколько дней отдыха, поэтому не спать всю ночь не казалось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продолжили «беседу», большую часть времени говорил и спрашивал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подробно описали те два года, которые провели без друг друга, чтобы дать другому возможность как-то «участвовать»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когда на небе уже появилась утренняя звезда, Линь Яньхун наконец уговорил наследника князя Юй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Цзинчэн и Няньбэй ушли, он лёг на кровать, но долго не мог уснуть, чувствуя, что его сердце переполнено радостью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утро, Хупо пришла разбудить своего поздно вставшего господина и заметила, что под его глазами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Хупо, но и братья Ци Вэньбо заметили, что состояние Линь Яньхуна отличалось от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Хун? Ты выглядишь не очень бодрым... Неужели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которые плохо спят на новом месте, могут чувствовать себя некомфортно, но Линь Яньхун был в столице уже давно, и до этого он спал в этой комнате каждый день, не доставляя хлопот. Теперь говорить о том, что он не смог привыкнуть к кровати,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лицо Линь Яньхуна не было таким румяным, как обычно, его глаза сияли необычайно ярко, словно в них были звёзды, будто с ним произошло что-то невероятно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 лодке они думали, что не смогут услышать выступление труппы Сяньцзи, но, к их удивлению, наследник князя закончил мероприятие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удастся ли к октябрю перевалить за 2 000 подписчиков в моём профиле. Чтобы скорее достичь этой отметки, малый придётся по-милому попросить подписки~~ Хотите ли вы, мои милые читатели, «усыновить» этого маленького авторчика?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милым Чжу Ю, Си Хэ Мо и yu за поддержку~!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