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Глубоко вздохнув, она спрятала переполнявшие её тревогу и гнев в глубине души, с печалью взглянула на императрицу У и умоляюще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что бы вы ни пожелали, чтобы я сделала, я исполню. Только умоляю вас, верните Ванъэр, даже если вы выгоните её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низко склонилась, прижав лоб к холодной земле, смиренно и преданно.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 смотрела на дочь, которая была так похожа на неё, но ради Ванъэр отказалась от гордости. Брови её слегка сдвинулись, губы по-прежнему искрились насмешливой улыбкой, но в глазах читалась сложная гамма чувств. Холодно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очнулась раньше, не было бы сегодняшнего. Жаль...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Поздно? Глаза Ли Линъюэ широко раскрылись. Она подняла голову, с недоумением глядя на императрицу У, надеясь услышать от неё желаемые слова,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 лишь холодно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уже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Ли Линъюэ обмякло. Она с недоверием смотрела на императрицу У, которая лишь с сожалением смотрела на неё. Внезапно её плечи задрожали, и она засмеялась, а затем резко вскочила с земли и бросилась на ближайшую колонну.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Хрупкий лоб врезался в тяжёлое дерево, и в тот же миг хлынула кровь. Яркая кровь залила лоб Ли Линъюэ, одновременно окрасив глаза императрицы У в красный цвет. Насмешка на лице императрицы сменилась паникой. Она дрожа бросилась к Ли Линъюэ, опустилась на колени, прижала к себе дочь и, рыдая,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Аюэ, не пугай мать. Сюда, вызовите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Свечи излучали мягкое тепло. Ли Линъюэ спокойно лежала на кровати. Её прежде безупречный лоб был скрыт белой повязкой, но даже сквозь неё проступали красные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болела, в сознании стоял туман. Ли Линъюэ чувствовала себя неважно, брови слегка нахмурились. Она внезапно очнулась. Переходя из тьмы к свету, она ещё не успела адаптироваться, глаза её были затуманены. Ей показалось, что у кровати сидит женщина. Она протянула к ней руку, и её тут же схватили. Она услышала мягкий, но сдавленный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воспоминания заканчивались на моменте, когда она услышала о смерти Ванъэр и, охваченная горем, бросилась на колонну. Неужели теперь Ванъэр действительно появилась перед ней? Ли Линъюэ улыбнулась, приподняв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мы всё-таки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огляделась по сторонам и снова тихо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преисподняя? Она намного лучше, чем я представляла, но почему-то кажется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Ванъэр держала её за руку, слушая сбивчивые слова, и на её лице появилась мягкая улыбка. Она радовалась, что её Аюэ наконец очнулась. Её тронуло то, что Аюэ была готова умереть ради неё. Тот, кто так искренне любил её... даже если бы её действительно казнили, в этой жизни она не имела бы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Ли Линъюэ, и в её глазах застыла глубокая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преисподняя, это покои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Поки матушки?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попыталась сесть, чтобы осмотреться, но Шангуань Ванъэр остановила её. Она огляделась по сторонам и поняла, что это действительно покои императрицы У. На губах её появилась хитрая улыбка, но она быстро исчезла, когда послышались шаги. Она приложила руку к лбу, и лицо её исказила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всё ещё жива? А тебя матушка не казнила?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ради неё готова была удариться о колонну, как я могу её казнить?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раздался из-за двери — холодный и отстранённый. Императрица У вошла одна. Увидев её, Ли Линъюэ поспешила подняться, чтобы извиниться. Императрица У, увидев бледное и страдающее лицо дочери, слегка фыркнула, но всё же собственноручно поправила край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Лежи спокойно. Голова ещё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жалобно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 знала, что дочь разыгрывает жалость, но всё же не смогла сдержать сострадания. Она потянулась было к ране дочери, но, боясь причинить боль, убрала руку и сдержанно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Заслуженно. Уже взрослая, а всё ещё безрассудна.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сжала губы, выглядя ещё более обиженной, но услышала, как мать снова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девчонка так тебе дорога, что, узнав о её смерти, ты и сама жить не захотела?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бросила взгляд на Шангуань Ванъэр, увидев, что та опустила голову и смиренно стояла в стороне. Голос и взгляд её смягчились: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тихий ответ тронул Шангуань Ванъэр до глубины души. Она опустила голову ещё ниже, щёки её покраснели, а уголки губ невольно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 увидев, как они при ней ведут себя так, не смогла сдержать досады. Она сердито посмотрела на них, но в душе чувствовала лишь беспомощность. Она сказала дочери, что Ванъэр умерла, лишь из-за раздражения её непослушанием. Но, увидев, как дочь в горе бьётся о колонну, она поняла, что не может потерять эту дочь. Её первая дочь погибла из-за неё, эту она должна защитить любой ценой. К тому же необузданного волка всё же нужно чем-то привязать.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 вздохнула императрица У. — Раз уж ты так привязана к Ванъэр, я не буду вас разлучать.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была вне себя от радости. Шангуань Ванъэр тоже склонилась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 окинула их взглядом, и голос её снова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благодарите так рано. Я могу не обращать внимания на вашу близость, но вы должны гарантировать, что Чжайцзя об этом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Ли Чжи было слабым, и если бы он узнал об этом, это могло бы плохо сказаться на его состоянии. Ли Линъюэ и сама не собиралась ему рассказывать, потому сразу же согласилась. Шангуань Ванъэр тоже понимала, что не имеет права отказа, и смиренно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Ванъэр покорно исполняет волю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 казалось, была довольна их отношением. Она кивнула, затем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Аюэ, эта история с мужем всё же твоя вина, сама разберись.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не стала отказываться. Справиться со слухами она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 кивнула, не желая мешать их близости, и повернулась к выходу. У порога она вдруг обернулась, взглянула на радостное лицо дочери и мысленно вздохнула: «Аюэ, ты всё ещё молода, надеюсь, ты не пожалеешь об этом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императрицы Ли Линъюэ с улыбкой смотрела на Ванъэр. Ей было неудобно вставать из-за недомогания, поэтому она подвинулась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Ванъэр,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Ванъэр вздохнула, подумав, что даже больная Аюэ всё такая же властная. Уголки её губ приподнялись, и она осторожно поднялась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Плечо к плечу они лежали рядом. Ли Линъюэ взяла руку Шангуань Ванъэр, хотела повернуться на бок, но из-за головной боли пришлось отказаться. Улыбнувшись,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Ванъэр, мы так давно не были так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так давно они не были так близки. Шангуань Ванъэр вспоминала: всего за два дня произошло столько всего. Их отношения с Аюэ стали известны императрице, которая хотела наказать её, но из-за решительности Аюэ остановилась, позволив им быть вместе. Теперь они могли открыто проявлять близость при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Ванъэр, матушка тебя не обижала?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Шангуань Ванъэр слегка нахмурилась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тот день императрица приказала увести меня, лишь закрыла под замок и не стала наказывать. Узнав о твоём происшествии, она отпустила меня, чтобы я ухаживала за тобой. Императрица очень заботится о тебе, я впервые увидела её такой раненой. В ту ночь, когда ты была без сознания, она и я сидели рядом с тобой, не смыкая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знала, что мать заботится о ней, но, услышав это от Шангуань Ванъэр, всё же почувствовала вину. В тот день, глядя на выражение лица матери, она почувствовала подвох. Она рассчитала силу удара, она играла, ставя на то, что мать смягчится, и на своё знание матери. К счастью, небо смилостивилось, она выиграла. Она не умерла, её Ванъэр не умерла, и её мать всё ещё так заботится о ней. Раз так, она обязательно отплатит ей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сжав руку Ванъэр, Ли Линъюэ отложила все мысли и, желая поддаться своим страстям, тихо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Ванъэр, иди сюда, я хочу поцеловать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Ванъэр опустила ресницы и, слегка опираясь на руки, подалась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головная боль Ли Линъюэ утихла, и она велела привести У Юцзи.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принцессу с белой повязкой на лбу, сердце У Юцзи ёкнуло. Не обращая внимания на раны на спине, он склонился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это я виноват, что вы пострадали от наказания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глупец думает, что её рана — дело рук императрицы? Ли Линъюэ приподняла бровь. Пусть так. Она не стала объяснять, продолжив: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как ты собираешься возместить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http://bllate.org/book/17694/1651814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