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Цинь Ян почувствовал, как сердце его сжалось от тревоги. Первой мыслью было найти дядю Чжу: ведь именно он когда-то возглавлял поиски. Он точно мог бы предположить, куда мог сбежать этот глупыш. Не раздумывая долго, Цинь Ян помчался вниз по склону, едва не падая на темной дороге, но продолжал бежать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добежав до дома дяди Чжу, он встретил его у колодца вместе с учителем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осторожнее,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был одет в безупречно застегнутый костюм в стиле чжуншань. Даже ночью он выглядел очень опрятно. На голове у него была выцветшая, но когда-то синяя кепка. Увидев, как Цинь Ян спотыкается о камень и чуть не падает, он тут же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тяжело дыша, ответил Цинь Ян. — Дядя Чжу, Цинь Фэн сказала, что Цзян Юй потерялся, когда шел со мной к дамбе. Может, он заблудился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потерялся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работал в поле и не заметил, что он пошел за мной, — с виной в голосе ответил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дамбе ведет только одна дорога. Куда он мог пойти? Ладно, давай спросим у Чжан Эрцюаня. Он работает на угольном складе, может, видел этого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побежали к дому Чжан Эрцюаня. Вся семья, от мала до велика, выбежала во двор послушать новости. Чжан Эрцюань подумал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Цинь Ян шел, я его видел, но этого глупыша не заметил. Уверен, он точно не был на угольном складе. Дорога узкая, и если бы он прошел, я бы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пошел по тропинке в горы, — предположил Цинь Ян, и лицо его потемнело. — Может, он пошел по тропе к горе Янцзя?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 Эрцюаня, услышав это,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ночью глупыш в горах… Наверное, с ним уже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Эрцюаня тут же одернул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неодобрительно посмотрел на неё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заблудился в горах. Пошли, найдем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нахмурившись, машинально кивнул. Единственное, что его сейчас волновало, — как можно скорее найти Цзян Юя. Он даже не обратил внимания на остальное. А Чжан Эрцюань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ночью в горы лезть опасно. Гора Янцзя такая крутая, в темноте легко упасть или пораниться. Лучше подождите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Цинь Ян осознал, насколько опасны горы ночью. Он хотел что-то сказать, но Чжу Чаншань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Не можем же мы оставить этого глупыша одного в беде. Эрцюань, давай, одолжи нам свой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Эрцюань уже собирался согласиться, как его жена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стебли подсолнуха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подсолнуха, обработанные особым способом, горели долго и были незаменимы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подождите, я принесу, — Чжан Эрцюань легонько толкнул жену локтем и, улыбаясь, пошел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Цинь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 Чжу, вы не ходите. Я пойду один, только дайте мне двух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В таких горах ты один долго будешь искать. Лучше пойдем вместе,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послушай дядю Чжу. Вместе мы быстрее найдем Цзян Юя, чтобы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сохраняя спокойствие,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учитель, я пойду один. Если не найду, продолжим завтра. Горы опасны, я не хочу, чтобы вы рисковали. Просто одолжите мне двух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если не найдешь, не мучай себя. Продолжим завтра, — сказал Чжу Чаншань и обратился к семье Чжанов. — Старший брат Чжан, ваши…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одолжим! — Отец Чжан сразу понял, что он имел в виду, и, не дожидаясь окончания вопроса, пошел искать веревку, чтобы привязать большую черную собаку, лежащую рядом. Он передал веревку Цинь Яну и сказал. — Её зовут Хэйцзы. Эта собака дикая, держи её крепче, чтобы не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 Чжан, — искренне улыбнулся Цинь Ян, крепко сжимая веревку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Эрцюань вышел с тремя длинными белыми стеблями подсолнуха и передал их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Если нет, я принесу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брат Чжан,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дома Чжанов и одолжили еще одну собаку у другой семьи. Цинь Ян, держа двух собак, с фонариком в кармане и горящим факелом, быстро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факела был ярким, а собаки послушно бежали за ним, преодолевая горные тропы. После трех поворотов Цинь Ян свернул на тропинку к горе Янцзя.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тьма, деревья шумели на ветру, создавая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тропинка исчезла среди кустов и лиан. Цинь Ян не обращал внимания на препятствия, переступая через кусты и перелезая через камни. Две собаки ловко следовали за ним, и вскоре они оказались в глубине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Юй! — кричал Цинь Ян, и его голос эхом разносился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факел, осветив деревья и кусты вокруг. В отличие от других гор, покрытых соснами, здесь преобладали растения семейства розовых. Гора была крутой, лианы густыми, и легко было споткнуться. Цинь Ян и собаки не раз падали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кричать имя Цзян Юя, поднимаясь вверх по горе. Факел горел один за другим, собаки время от времени лаяли, но на полпути вверх по горе ответа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в отчаянии, злился и думал, что, когда найдет этого глупыша, обязательно даст ему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Юй! — его голос уже стал хриплым. Он слушал эхо, разносившееся по лесу, и стоял в растерянности, оглядываясь вокруг. Это напомнило ему, как он и Цинь Фэн ждали всю ночь на дороге у глинистого поля, когда их мать ушла и не вернулась. Та же беспомощность, растерянность, боль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эхо стихло, слабый крик донесся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вздрогнул, посмотрев в сторону звука. Обе собаки одновременно залаяли, указывая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побежал на звук, спотыкаясь бесчисленное количество раз, пока наконец не увидел глупыша, сидящего под 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залились лаем, и Цинь Ян едва удержал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Цинь Ян… — Увидев его, Цзян Юй расплакался, встал и, шатаясь, побежал к нему, уткнувшись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разрешал убегать! — Цинь Ян крепко держал его за затылок, злобно крича. — Хотел идти за мной — скажи! Дурак, даже дорогу не знаешь, а пытаешься за кем-то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ты… ты шел слишком быстро, — всхлипывал Цзян Юй, вытирая нос и слезы о рубашку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— Цинь Ян, видя его жалкий вид, смягчился. — Если еще раз так сделаешь, я оставлю тебя.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перестал плакать, высморкался и отошел от Цинь Яна, повернувшись к месту, где сидел, и с милой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заставило Цинь Яна покрыться холодным потом. Он с подозрением посмотрел на пустое место. С кем это глупыш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бешено лаяли и рычали, пытаясь вырваться из рук Цинь Яна. Хвост желтой собаки, как нож, вилял из стороны в сторону, время от времени она оглядывалась на Цинь Яна, а затем снова продолжала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раздалось два глухих удара, и обе собаки, жалобно заскулив, поджали хвосты и побежали к ногам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неожиданно присел и обнял черную собаку, хмурясь и дуя ей на голову, с жалобным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собачек… Им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