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не отрывая взгляда от земли,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красивые цветы и растения. Не бегай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буду далеко бегать, — послушно сказал Цзян Юй. — Я… я тоже помогу тебе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опустил голову и начал внимательно смотреть под ноги, двигаясь вперед. Его старательность была даже больше, чем у Цинь Яна и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бывая в горах, они никогда не обращали внимания на растения у ног или в расщелинах скал, но на этот раз все трое были особенно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немного разбирался в горшечных растениях, знал о форме, внешнем виде, энергичности и редкости деревьев. Леса в их районе были в основном нетронутыми, и найти деревья с необычной формой было не сложно, но проблема заключалась в том, что большинство из них были обычными растениями, а это не то, что хотел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продвигались вперед, тщательно осматривая местность, и Цинь Ян постоянно поглядывал на Цзян Юя, который шел впереди, опустив голову. Зная о намерениях Цинь Яна, Цзян Юй вел себя необычно тихо, сосредоточенно осматривая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середины горы, Ма Тао вдруг воскликнул, затем наклонился, чтобы рассмотреть растение на земле, и возбужденно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Подойди сюда, посмотри, что это? Оно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услышав это, быстро подошел и увидел, что среди камней рос большой куст хлорофитума. Его бело-зеленые листья были усыпаны цветами, а на ветвях висели многочисленные корнеподобные отростки.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хлорофитум. В наше время он может считаться интересным, возможно, стоит около десяти юаней. Если хочешь, выкопай.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выкопаю. Десять юаней — тоже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мотыгу, которую нес на плече, и начал разгребать камни вокруг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копай, а я посмотрю вокруг, — сказал Цинь Ян и пошел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Юя, который был в поле зрения, и уже собирался выбрать направление для поисков, как вдруг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Цинь Ян! Подойди сюда, посмотри,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встрепенувшись, подошел и увидел, что Цзян Юй играет с кучей офиопогона, в котором росло множество синих ягод размером с горошину. Местные жители называли их «глазами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красиво. Пойду посмотрю в другом месте, ты будь осторожен,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Юй и продолжил собирать синие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удачно начавший с хлорофитума, был в хорошем настроении и с энтузиазмом продолжил искать растения вместе с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Цинь Ян, обманутый Цзян Юем, потратил много времени на осмотр красивых, но дешевых растений, и в итоге с трудом нашел один красивый бамбук «хвост феникса». Ма Тао уже накопал много цветов и растений, а Цзян Юй, находясь вдалеке, ничего не нашел, ведя себя как обезьяна с кукурузой: увидел что-то —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почувствовал разочарование и уже собирался продолжить подъем к вершине, как вдруг Цзян Юй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Цинь Ян… Это действительно очень красиво,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терпеливо подойдя, мельком взглянул и увидел, что это была орхидея. Он не придал этому значения и сказал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поднял глаза на Цинь Яна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эта трава очень красивая, Цинь Ян… Давай выкопаем ее и посадим во дворе,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мог устоять перед этим взглядом, поэтому присел, чтобы выкопать растение. Но, присмотревшись,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орхидея имела прямой и зеленый стебель, короткие и толстые корни, листья были очень крепкими, и хотя на ней не было цветов, это заставило Цинь Яна удивиться. Это была орхидея «Тяньи Хэ», которая когда-то произвела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Орхидея «Тяньи Хэ», весенняя орхидея, одна из разновидностей, которая при правильном уходе могла стоить миллионы или даже десятки миллионов юаней за один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Цинь Ян хорошо помнил событие 2006 года, когда цены на орхидею «Тяньи Хэ» взлетели до небес. Он не мог понять, как одна орхидея могла стоить так дорого, даже если она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Ян специально изучил много информации об этой орхидее, пытаясь понять, в чем ее ценность. Хотя он запомнил все ее особенности и внешний вид, он так и не смог понять, почему она стоит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Цинь Ян не стал углубляться в размышления. Он несколько раз проверил сорт, затем попросил Цзян Юя отойти в сторону и осторожно раздвинул камни вокруг растения. Он опустился на колени и начал аккуратно разгребать землю, стараясь не повредить корни орхидеи. Через полчаса он полностью выкопал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улыбнулся, держа орхидею в руках, а Цзян Юй радостно засмеялся рядом.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нужно… нужно взять немного земли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Цзян Юя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эта земля хорошая, цветы здесь хорошо растут, поэтому… поэтому нужно взять немного земли, чтобы посадить их дома, тогда они будут расти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был тронут этими словами. Он не знал, было ли это правдой, но звучало логично, и он удивился, что Цзян Юй знает такие вещи.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сам догадался, — с гордостью ответил Цзян Юй, затем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правильно это или нет. Держи, я накопаю земель, — сказал Цинь Ян, передавая орхидею Цзян Юю и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испорти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серьезно кивнул, осторожно держа цветок и наблюдая, как Цинь Ян копает землю и кладет ее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землей, Цинь Ян поспешил, боясь повредить орхидею, которая осталась без почвы. Он позвал Ма Тао, который с энтузиазмом копал, и они сразу же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узнав, что Цинь Ян нашел сокровище, с любопытством разглядывал орхидею в корзине и скептически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просто чуть темнее моей, неужели она действительно стоит сотни тысяч? Это же целое состояние, брат. Кто захочет тратить столько денег на какую-то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спокойно и уверенно ответил Цинь Ян. — Редкость делает вещь ценной. Сейчас рынок орхидей не развит, но это не значит, что они ничего не стоят. Просто нужно найти того, кто разбирается в цветах. Я выращу ее, и весной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ждать до весны?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был еще больше удивлен. Он с недоверием смотрел на орхидею, которая для него была обычной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она засохнет? Если она действительно стоит так много, лучше продать ее сейчас за пару тысяч, чтобы не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оставался непоколебимым. Он видел, сколько стоит эта орхидея. В 1992 году ее уже продавали за большие деньги, и позже цена только росла. Даже если весной она будет стоить всего пару тысяч, это все равно будет значительная сумма для этого времени. Ма Тао не понимал, но Цинь Ян, проживший две жизни, знал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ее настоящей ценности, поэтому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не стал спорить,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ждать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мягкой улыбкой посмотрел на орхидею в корзине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весной она зацветет, и тогда можно будет увидеть ее настоящую ценность. Цзян Юй,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серьезно кивнул Цзян Юй, услышав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маленький дурачок, что понимаешь? Ты вообще понял, о чем мы говорим? Ты всегда соглашаешься с тем,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слегка нахмурился, услышав, как Ма Тао называет Цзян Юя дурачком, и ему стало немного неприятно,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же не обратил внимания на слова Ма Тао. Он чувствовал, когда его дразнят, и его интересовала только последняя фраза. Он серьезно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 другими, только с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глядя на Цзян Юя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Ян начал заниматься своей орхидеей.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