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Молчавший до этого Ян Шэн резко потянул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Сытянь, говори по совести. Мой сын уже мертв, и даже если у вас были разногласия, вы всё же были одноклассниками столько лет. Ты не можешь поливать грязью мертвеца! К тому же ты и Чжоу Дэцин — близкие родственники, твои показания не имеют юридической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Шэна, устремлённый на Чжоу Сытянь, был полон яда. Заместитель командира Ян, который даже когда Чжэн Цзяньго отобрал у него место главы производственной бригады, улыбался и поздравлял, впервые так явно проявил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не имеют силы? Чжоу Сытянь совершенно не разбиралась в законах, и, растерявшись, она посмотрела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Чэнь, дело Хэ Чжицяна вчера вечером было в вашем ведении? — Ли Чжэн успокаивающе улыбнулся ей, а затем повернулся к старшему полицейскому, возглавлявшему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тот самый старший полицейский, явно замер, видимо, удивляясь, почему Ли Чжэн вдруг заговорил о деле Хэ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перешло в ведение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 для нового завода выбрали в городке Цинхэ, уезд Яньтянь уделял большое внимание безопасности в этом районе, и уже на следующее утро они взяли дело Хэ Чжицяна под свой контроль. Вероятно, это дело скоро перейдёт в уездное управление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советую вам ознакомиться с ходом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Цзюня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глубокая осень, Ян Кайцзянь одет только в рубашку с длинным рукавом. Куда делась его куртка? Его запонки мокрые и помятые. Кроме того, эта женщина только что кричала в коридоре, что её сын вчера вечером не вернулся домой. Моя сестра пришла в школу в шесть утра, а Ян Кайцзянь уже был там. Я предполагаю, что он провёл ночь в сарае для велосипедов. Так какой же нормальный человек оставит свой дом и будет спать в сарае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Роща, где погиб Хэ Чжицян, находится недалеко от дома Ян. Я советую, командир Чэнь, сравнить нож, которым Ян Кайцзянь ударил Чжоу Дэцина, с раной Хэ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моё предположение ошибочно, я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давая никому возможности вставить слово, улыбался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больницы воцарилась тишина. Полицейские переглядывались, и вдруг молодой офицер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раны Хэ Чжицяна и Чжоу Дэцина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молодой полицейский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Ножи ведь все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бросил на него сердитый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с делом. Сейчас все родственники могут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непрочитываемым выражением лица взглянул на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Айцзюань, глаза её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Шэн, ты хоть что-нибудь скажи! Ты просто смотришь, как они клевещут на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 Шэна крепко сжали кровать. Он пристально смотрел на Чэнь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командир Чэнь даст моему сыну справедливость, чтобы он ушёл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несмотря на крики Ван Айцзюань, он толкнул кровать с Ян Кайцзянем в сторону выхода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его руки дрожали под рукавами. Слова Ли Чжэна заставили его внезапно вспомнить, что вчера он, кажется, видел Хэ Чжицяна 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пойди,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решился высказать предположение об убийстве Ян Кайцзянем не просто так. Он только что заметил, что подошвы его ног покрыты красно-коричневым веществом — смесью грязи и крови. Цвет человеческой крови слегка меняется с течением времени при контакте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сначала заметны, но затем становятся менее выраженными. Только глаза Ли Чжэна, привыкшие к лабораторным исследованиям, могли сразу заметить проблему. Красно-коричневое вещество на его ногах не могло появиться только что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открыла рот, но под ободряющим взглядом Ли Чжэна медленно вошла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скромной. Четыре кровати стояли по углам комнаты, две из них были пусты. На одной лежал седовласый старик. Поскольку рана была на спине, Чжоу Дэцин лежал на животе, как черепаха, с подушкой под грудью, с трудом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Сытянь, его глаза загорелись, губы дрогнули, но звука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медленно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с усилием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как будто сломанный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сразу же покатились по щекам Чжоу Сытянь. Он умирал, почему же он так спокойно говорит,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явно заволновался, попытался приподняться, но малейшее движение вызвало боль, и на его лице появилось выражение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тут же придержала его, одновременно присев на корточки и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пока Чжоу Дэцин не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другие называют тебя Чжоу Сытянь, Милашка Тянь.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ей, твоей матери. Я поступил с ней плохо, а она всё же родила тебя и дала тебе мою фамилию. Я… я рад, что смог защитить тебя хоть раз. За столько лет я так ничего для тебя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говорил с перерывами, без особой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я слышал, что у меня есть дочь, и был счастлив. Думал, когда выйду, обязательно хорошо к ней отнесусь. Но когда действительно вышел, побоялся тебя увидеть. Поэтому просто следил за тобой издалека, не напугал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сдерживая слёзы, сильно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напугал, я видел, как ты тогда чуть не упала… — Он внезапно закашлялся, кашель потряс его тело, и на бинтах моментально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медсестра быстро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сейчас нельзя говорить, лежите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не скажу, то уже не смогу. Восемнадцать лет… Я должен всё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замолчала, взглянула на Чжоу Сытянь и, опустив голову,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Сытянь, Сытянь, какие это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протянула правую руку и на ладони Чжоу Дэцина написала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улыбался, как ребёнок, постоянно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Сытянь,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расспрашивал о каждом аспекте жизни Чжоу Сытянь: когда она встаёт, когда ест, что любит есть, как успевает в школе, какой предмет ей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Чжоу Сытянь почти всегда занимает первое место в школе, его лицо покраснело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садилось, в комнате становилось темно. Возможно, из-за долгого разговора, ещё до наступления вечера дыхание Чжоу Дэцина стало слабее. Врач стоял у двери, не решаясь прервать Чжоу Сытянь и Чжоу Дэцина.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Дэцин так и не попросил Чжоу Сытянь назвать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глаза Чжоу Дэцина медленно закрываются, Чжоу Сытянь запаниковала, и это слово само вырвалось из её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задрожал всем телом, слёзы скатились по его щекам, упав на белоснежное одеяло, но глаза его больше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других родственников, и похоронные хлопоты легли на его родную дочь,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Цинхэ был большой храм предков, где обычно проводились свадьбы и похороны. Но на этот раз семьи Хэ и Ян уже заняли его. Ван Айцзюань день и ночь рыдала у входа в храм, крича, что Чжоу Дэцин убил Ян Кайцзяня и Хэ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люди, слыша это, независимо от того, верили ли они или нет, всё же оставляли это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дом, вероятно, слишком долго пустовал, и даже после уборки в углах всё ещё висела паутина. Это был старый дом Чжоу Дэцина, давно заброшенный, но в городке Цинхэ, кроме этого места, не было другого, где можно было бы устроить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времени, когда ушёл Ли Цян, на похоронах Чжоу Дэцина не было никого, кто бы помог. Даже из семьи Чжэн только матушка Чжэн прислала Чжэн Сяодуна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они мне не верят, я не могу доказать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стояла на коленях, её взгляд был пуст. Потерять двух отцов за один месяц для этой и так обделённой любовью девушки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