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помятый контейнер, Линь Цици с искренним возмущением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готовила это всё утро, и даже если тебе не нравится, нельзя специально выбрасывать это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Сы Янь нахмурилась, взглянув на контейнер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фаршированная горькая 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зелёная горькая дыня, наполненная мягкой и ароматной мясной начинкой, была приготовлена на пару. Чтобы смягчить взрывной характер Сы Янь, Линь Цици специально добавила сахар в соус из натурального кунжутного масла. Когда соус поливали на горькую дыню, он шипел и пузырился, а красные ягоды годжи добавляли сладкий и ароматный оттенок, делая блюдо освежающим и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увидев, как красные и зелёные акценты украшают блюдо, Сы Янь попробовала его, но тут же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горькая дыня — это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немного, иначе горькая дыня изменит цвет и станет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последний аргумент, Линь Цици отломила небольшой кусочек, поднесла его к губам и, держа на кончике языка,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наконец съела, но потом её начало тошнить в машине, и в порыве раздражения она швырнула контейнер с фаршированной горькой дыней, всё вокруг пришло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противно, не стоит этим никого мучить! — искренне сказала Сы Янь, гневно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своей ролью, Линь Цици действительно разозлилась и села на свободное место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пикника в парке они не были вместе. Линь Цици раздала все печенья, которые приготовила для Сы Янь, а днём, когда ставили палатку, Сы Янь аплодировала и подбадривала другого подчинённого, не обращая внимания на Линь Цици, которая в одиночку возилась с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подчинённого звали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костра, в прохладном ночном воздухе, все пили и разговаривали. Сы Янь пристально следила за Цинь И, не отрываясь от неё, и подносила ей одну чашку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хоть и хорошо держала алкоголь, не могла выдержать такого напора. Она уже хотела отказаться, но увидела, как Сы 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согласилась на этот спектакль, ведь хотела узнать, что происходит с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сказала, что, возможно, придётся немного пожертвовать собой... Неужели её собирались напоить?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Цинь И выпила всё до дна, а затем, следуя сценарию, упала в объятия Сы Янь. Короткая футболка задралась, обнажив нежную кожу, которую тонкие пальцы начали медленно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окончательно потерялась, потому что забеспокоилась. Она резко встала и, не говоря ни слова, взяла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я отведу Цинь И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всё ещё в сознании, почувствовала, как её лицо протирают влажным полотенцем. Узнав знакомый запах, она сняла маску профессионала и, как маленькая девочка,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Чэн, ты... в будущем... не будь... как я, сразу... говори, что не можешь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вздохнула, уложила Цинь И в спальный мешок и дала немного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— Цинь И поперхнулась, облизала губы и расстегнула воротник. — Как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остались у костра, в палатке было темно. Тан Чэн смотрела на покрасневшее лицо Цинь И, её беззащитные движения, слушала стоны, доносящиеся из темноты снаружи,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волосы Цинь И, Тан Чэн медленно приблизилась и нежно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не знала, что в палатке была скрытая камера, направленная на неё, и не знала, что ресницы Цинь И дрогнули, а рука, спрятанная в спальном мешке,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палкой угли в костре, Линь Цици сидела с поникшей головой, не замечая кокетливого взгляда Сы Янь, думая только о том неприятном зрелище, которое она видела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Янь, талия Цинь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Линь Цици всё вокруг стало раздражать. Раньше ночной ветер казался приятным, но теперь в нём чувствовался песок и холод, и он стал просто невыносимым. Не дождавшись, пока куриные крылышки на другом мангале приготовятся, она молча встала и пошла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она увидела брошенный посредине рюкзак Сы Янь и, не сдержавшись, пнула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на ненужных расходах, палатку делили на двоих, и группы были определены заранее. Сы Янь, конечно же, была с ней. В машине Сы Янь внезапно решила устроить спектакль, но не довела его до конца, просто не сказала ей ни слова. Группы не изменились, вещи всё ещё лежали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Сы Янь пошла болтать и смеяться с Цинь И, оставив её одну ставить палатку, а сама обнимала тонкую талию Цинь И и веселилась.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Какая! Наглая!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так разозлилась, что даже голод прошёл. Закрыв молнию палатки, она сняла куртку, протёрла лицо влажной салфеткой и залезла в спальный мешок, укрывшись с головой, чтобы поскорее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устроилась, как услышала мягкий зов, приближающийся издалека. Она открыла глаза и замерла на мгновение, как раз в этот момент раздался звук расстегивающейся молнии. Лёгкие шаги приближались к ней, шатая палатку, и кто-то шутливо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Цици? Цици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«Ты что, не видишь этот огромный спальный мешок?!»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в спальном мешке, Линь Цици могла только двигаться в такт качанию палатки и мешка. Она повернулась, чтобы посмотреть на эту сумасшедшую вторженницу — Сы Янь, но тут её голова оказалась накрыта брошенной одеждой. Паника и раздражение охватили её, она попыталась сбросить одежду, но только успела пошевелиться, как почувствовала, как рука легла на её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похлопала её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маленький рулетик.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 приступе ярости Линь Цици наконец справилась с неудобным спальным мешком, резко вытащила руку и сбросила одежду, гневно уставившись на источник звука. — Сама ты рулетик!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подняла бровь, потянула за нижнюю часть спального мешка, освобождая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подумала, что Сы Янь помогает ей, и не сопротивлялась, но когда она слегка дёрнула ногой, её лодыжка оказалась в крепкой хватке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пальцы медленно поглаживали лодыжку, и это тепло постепенно распространилось по всему телу. Линь Цици чувствовала, как тонкие пальцы Сы Янь массируют её, словно играют, незаметно подталкивая её ближе, а затем внезапно переместились на икры, слегка касаясь,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посмотрела на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Сы Янь улыбалась с намёком, наклоняясь вперёд и медленно целуя каждое место, которое только что касалась, словно вырисовывая своё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чувствовала себя хрупкой и ценной под руками Сы Янь, словно её можно было раздавить лёгким нажатием. Она невольно вытянулась, прикусив губу и тихо застонав, но когда поцелуи Сы Янь коснулись её талии, она вдруг вспомнила, как Цинь И беспомощно лежала в объятиях Сы Янь у костра...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сделала Сы Янь, если бы Тан Чэн не вмешалась!?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соблазну!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Линь Цици решительно оттолкнула приближающиеся губы Сы Янь, сердито пнула её и закричала. — Ты же хотела изобразить ссору, хотела взаимодействовать с Цинь И! Давай, я помогу тебе ускорить процесс, бессовестная, иди к Цинь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оставалась спокойной, получив удар, она тихо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И в её глазах тут же появились слёзы. — Маленький рулетик бьёт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Сы Янь, которая только что трогала её лодыжку с такой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быстро переключается между ролями!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контраст, тем больше злилась Линь Цици. Она схватила сумку, подняла брошенную куртку и начала собирать вещи в палатке: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здесь спать, сама возьму палатку!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Сы Янь подумала, что она просто капризничает, и пошутила. — С твоей скоростью установки палатки, ты закончишь, когда уже рассветёт, и все будут собираться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поеду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перестала собирать вещи, взяла сумку с ценными вещами и деньгами, надела её и вышла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 — Сы Янь обхватила её за ногу, упала на пол и изо всех сил попыталась удержать её, улыбаясь и подмигивая, всячески унижаясь и заискивая. — Не надо, 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действительно быстро переключается между ролями...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голова болела от громких криков Сы Янь, она боялась, что кто-то услышит, застегнула молнию палатки и, повернувшись,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ты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должна была пренебрегать фаршированной горькой дыней, не должна была ссориться с тобой, не должна была приближаться к Цинь И... — Сы Янь была умна, она перечислила все возможные ошибки, которые совершила с утра, и смотрела на Линь Цици с жалким видом, будто бы у неё был хвост, который она бы виляла, как собака. — Я виновата, я действительно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продержалась 16 секунд, её взгляд скользнул по вырезу на одежде Сы Янь, и она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Сы Янь ответила с готовностью и потянула её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Линь Цици вспомнила, что Сы Янь пришла быстро,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Янь жалобно посмотрела на неё. — Кто-то раздал мою еду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