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стакан воды, Цзо Ю так и не смог разобраться в своих мыслях. В конце концов он просто заключил, что слишком уж чувствительный и придирчивый. Обычные люди не обращают внимания на то, кто кого и где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пик, когда автобусы и метро переполнены, люди толкаются, буквально прижимаясь друг к другу со всех сторон.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выйдя с подносом, обернулся и, взглянув на лицо Цзо Ю,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Цзо Ю, видимая из-под одежды, была ярко-красной. Ся Вэй убедился, что цвет действительно изменился,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обдался кипятком?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удивленно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и внимательно их осмотрел. Они действительно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проверяю, боюсь ли я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усмехнулся, но ничего не сказал. Поставив поднос с посудой на стол, он указал на ссадину на скуле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Продезинфицируй и пластырь наклей.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легонько провел пальцем по ране, вскрикнул от боли и, втянув шею,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оставь как есть. Только что высокими температурами продезинфицировал. Не надо заклеивать, иначе, как со спиной, больше месяца не заживет, да еще и шрам останется. Тогда мое лицо вообще будет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красавчик,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не соглашаясь,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начальник, как это можно называть самолюбованием? Я же не по блату хожу, мне шрамы для авторитета не нужны…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Цзо Ю вприпрыжку побежал открывать, чтобы забрать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пакетом еды, он сиял от счастья, и Ся Вэй невольно заразился его настроением, тоже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 Вэй на проектах общался с такими сотрудниками, как Лань Ту, Чжан Вэймин и Ли Ян. Люди, достигшие этого уровня в карьере, редко позволяли себе так свободно шутить с начальством, как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слишком много думают о последствиях, разговоры редко бывают искренними, превращаясь в пустую вежливость, которая быстро надоедает. Кроме того, все заняты своими обязанностями, и времени на пустые разговоры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подумал, что, возможно, причина в том, что он и Цзо Ю находятся на разных ступенях карьерной лестницы и различаются по опыту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просто таков характер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разложена по тарелкам, и Цзо Ю, взяв палочки, взглянул на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помолиться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начальник, знаешь,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поднял бровь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по твоему лицу это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Вэй взял палочками стебель брокколи, Цзо Ю сразу потянулся к свинине с медовым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кусок свинины, тушеный до мягкости и насыщенного вкуса, дрожал на палочках. Цзо Ю, не дожидаясь, пока он остынет, сразу отправил его в рот. Закрыв глаза и запрокинув голову к свету, он с наслаждением прожевал пару раз и, не до конца пережевав, проглотил. Затем он начал втягивать воздух, чтобы охладить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обжегшись, причмокивал, и его жадность к еде полностью проявилась перед Ся Вэем. Забыв о приличиях, он сразу же взял кусок острой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на самом деле любил наблюдать, как Цзо Ю ест. Он полностью погружался в процесс, не разговаривал, не играл с телефоном, просто наслаждался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ужина у тебя точно будет стоматит.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ответил, а просто потянул левый угол рта, показывая внутреннюю сторону щеки Ся Вэю, и сразу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никогда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разглядел два язвенных пятна на внутренней стороне щеки и нижней губе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лекарство и помажь.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скользнул взглядом по нижней губе Цзо Ю, блестящей от жира, и невольно облизал свою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 это время съел уже полтарелки риса, указывая палочками на два мясных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откажусь от мяса, чтобы не было воспалений, и тогда стоматит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услышав о воспалениях, вдруг почувствовал, как его запястье, которое Цзо Ю только что держал, снова стало горячим.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молодости и энергии, мясо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осмелится отрицать, что у него есть энергия? Это все равно что признать, что он каждый день не в состоянии. Поэтому он просто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начальник,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взгляд и обменялся с Ся Вэем взглядом полного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держа тарелку, отвернулся и засмеялся,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вашем возрасте такие… честные?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слегка утолив голод, не спешил есть. За несколько совместных ужинов он заметил, что Ся Вэй любит разговаривать за едой. Раз уж начальнику это нравится, он решил поддержать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такие честные. Не только я, но и вы каждое утро с «пулеметом» ходите, всех расстреливаете.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он сказал не как вопрос, а как констатацию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поперхнулся и начал кашлять, покраснев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поняв, что сказал что-то не то, поспешно налил Ся Вэю стакан воды и пододвинул его к нему, робко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простите. Выпейте воды, успокойтесь и поешьте,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откашлявшись, выпил полстакана воды и поднял глаза на Цзо Ю. Тот украдкой поглядывал на него, перестав жадно есть, и теперь ел осторожно, явно наблюдая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хотел засмеяться, но сдержался. Слова Цзо Ю заставили его почувствовать себя неловко, не от смущения, а от того, что в теле появилась какая-то энергия, которая не знала,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осторожно ест Цзо Ю, он сдался, не желая ничего говорить, чтобы не напугать парня и не лишить себя таких разговоров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самом деле нравилось, как Цзо Ю болтал с ним о всякой ерунде. Никто так с ним не разговаривал, и он хотел это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коситься, белки глаз слишком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услышав это, сразу же успокоился и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привык болтать всякое с друзьями. Впредь буду осторожнее, обещаю, что такого больше не повторится и вычеркну из головы все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стал комментировать его обещание,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неподобающее?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улыбнулся, глаза сузились, но зубы не показал, верхняя губа сжалась, образуя бугорок. Он улыбался,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 или говорить все, что на уме, начальник, что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 легкой улыбкой скользнул взглядом по его лицу, остановившись на бугорке губы, и, держа палочки с едой у рта,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продолжал улыбаться, но постепенно его улыбка исчезла, и он задумался, как начать. Он подумал, затем поднял большой палец, восхищенно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у вас отличная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 и указал на свою спину, затем повернулся, чтобы Ся Вэй увидел место, которое он показывал —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трапеции, верно? Чжоу Мэн постоянно их качает, но у него не такая форма, как у вас. Я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стоит потренироваться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держа палочки с едой у рта, чуть не выронил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замешательстве. Он ясно видел, что Цзо Ю указывал на свои трапеции, но почему его собственная спина стала 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была не просто теплота, а настоящее жжение, словно его только что провели рукой по спине. Он даже не успел прожевать еду, проглотив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остановился, переложил палочки в другую руку и начал показывать на заднюю часть своего плеча, а затем указал на руку, которую Ся Вэй ранее растирал маслом от ушибов: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бицепс или трицепс?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скользнул взглядом по всей руке Цзо Ю, видимой из-под рукава. Мышцы были, но тонкие, слишком худой, форма была, но не явная.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Трицепс, задняя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взволнованно щелкнув пальцами, не только восхищался, но и смотрел с обожанием. Он наклонился вперед, положив руки на край стола,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растирал вам масло, я почувствовал это. Чжоу Мэн, наверное, заплачет, если увидит. Он долго 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хотел встать и уйти, но, встретившись с восхищенным взглядом Цзо Ю, невольно выпрямился, и чувство гордости охватило его, подавив маленькую искру желания, которая разгоралась.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мужчина любит хвастаться своей фигурой, особенно когда есть с кем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собственного достоинства, как считал Ся Вэй, всегда исходит изнутри, но сегодня Цзо Ю поднял его до небес, и он улыбался до конца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