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 внезапно запрокинул голову и разразился смехом, в котором сквозила зловещая усмешка, совершенно не вяжущаяся с его детским обликом. Он посмотрел на Нань Саня с явным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что сможешь поймать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Сань ответил ему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а мы. Демон с пурпурными глазами — это сокровище, которое редко встретишь на всем континенте. Чтобы поймать тебя, мы действительно приложили немало усилий.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грохот тысяч выстрелов, но ни одна пуля не задела Се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тревожный крик Николь: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 Куда бежать? Се Цзыфэй смотрел на лицо, лежащее в его руках, — лицо, в котором уже давно не было жизни, — и чувствовал, как в груди разливается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«Николас, не волнуйся. Мойе — твой самый гордый демонический слуга, и я не позволю им добиться своего. Даже если Бай Пяопяо не поможет мне — ничего страшного, я справлюсь сам. В конце концов, я главный герой, к тому же я — получеловек-полуволк».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поднял взгляд к небу. Густые тучи, застилавшие небосвод, начали рассеиваться, и из-за них медленно показалась полная луна. Ее лучи, подобные отблескам солнца, пронзили каждый уголок континента, и в мгновение ока всё стало светло,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Цзыфэя начали менять цвет. Осторожно, стараясь не тревожить тело, он уложил Николаса на землю, поправил его чёрный плащ и лишь тогда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ни на миг не отрывался от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Цзыфэя начали излучать зеленый свет, незаметный для окружающих. Его руки стремительно покрывались серо-голубой шерстью, затем шерсть поползла на шею, щеки и, наконец, на все тело. Густая, тяжелая шерсть разорвала его одежду. Под лунным светом он запрокинул голову и издал яростный рев. В одно мгновение он превратился из обычного человека в огромного оборотня высотой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ничего не подозревающих охотников на вампиров поначалу даже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оборотень! Наверняка он пришел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Се Цзыфэй прорвал защитный барьер, возведенный Николь, и в два шага отбросил охотников, напавших на Мойе и Николь.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на мгновение забыла о том, что ей нужно дать отпор охотникам, и замерла, бормоча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Цзыфэй...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Сань почувствовал неладное и крикнул окружающим охотникам: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 в ярости! Стреляйте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угрозу, охотники тут же направили стволы на Се Цзыфэя. В тот же миг его чистая серо-голубая шерсть начала стремительно окрашиваться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превратившись в оборотня, они все равно не могли противостоять превосходящим силам врага и начали отступать. Пока Николь пребывала в смятении, со всех сторон внезапно поднялся свист ветра, который стремительно приближался, принося с собой шум множества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это Клан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если взглянуть на полную луну, можно было увидеть целую армию членов Клана крови, летящую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Нань Сань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Отступаем? — Мойе слизнул кровь с уголка губ и оскалился в пугающей улыбке. —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разлилась кровь, наступила бесконечная тьма и резня. Под лунным светом той ночи лишь багрянец крови и чернота ночи переплелись воедино, окончательно поглотив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господин Се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Приборы показывают, что он вот-вот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внимательнее, не допустите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говорит снаружи? Так шумно». Се Цзыфэй медленно открыл глаза и в замешательстве уставился на стеклянную крышку капсулы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 очнулся. Начинаем подготовку к вращению темпоральной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под ним начало вращаться. Он смотрел, как пейзаж за прозрачным стеклом — от белоснежного потолка — медленно сменяется рядами приборов, и его ошеломленный взгляд начал обретать ясность. Как он мог забыть? Это и есть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это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ноги и сделал первый шаг наружу. То ли из-за потери равновесия, то ли из-за долгого лежания ноги были ватными; колени подогнулись, и он едва не рухнул. Вокруг послышались вскрики, но в следующую секунду его подхватили крепкие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этот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резко вскинул голову. Увидев знакомое лицо, он мгновенно почувствовал, как глаза наполняются слезами. Не зная, откуда взялись силы, он внезапно вскочил и обнял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Николас, это ты, Николас! Я знал, что ты не умер, я знал... — Он крепко прижал к себе человека, словно боясь, что стоит ему отпустить, и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присутствовавшие при этом, переглянулись. Наконец заговорил Сяо Чжу, державший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это господин Юй, а не Николас.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 Юй? — Се Цзыфэй разжал руки и отступил на два шага. Выражение его лица сменилось с радости на разочарование, а затем на глубокую боль. Он долго и неподвижно смотрел на лицо Юй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же Юй Аньчжи. Как он мог забыть? Бай Пяопяо боялась, что он влюбится в Николаса, поэтому намеренно изменила лицо Николаса на лицо Юй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сделал еще два шага назад, тихо извинился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облегченно вздохнули, Юй Аньчжи внезапно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состояние сейчас не очень хорошее. Пожалуй, я лучше сам тебя провожу, так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Чжу тут же поспешил следом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он принял вас за второго героя из истории. Вы не боитесь, что он в вас влюбится? Богатых людей лучше не злить, а тут еще и наследник из очень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 слегка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Се Цзыфэй проспал внутри слишком долго. Тщательно выясни причину. — Сказав это, он бросился догонять Се Цзыфэя, который сейчас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действительно проспал слишком долго. Се Цзыфэй посмотрел на потемневшее небо — ни луны, ни звезд, и ни одного человека, которого он хотел бы увидеть. Вернее сказать, он больше никогда их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машину, но только сейчас вспомнил, что оставил ее в подземном гараже. Он развернулся, чтобы пойти вниз, но в следующую секунду столкнулся с Юй Аньчжи, который шел ему навстрев.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 преградил ему путь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Выглядишь так, будто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привычная улыбка сейчас казалась невыносимо резкой, настолько, что Се Цзыфэй не смел смотреть прямо. Он отвернулся, боясь снова принять Юй Аньчжи за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Мне пора возвращаться, — Се Цзыфэй сделал шаг в сторону, пытаясь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Аньчжи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ужинал? Давай я угощу тебя. Неподалеку есть отличный ресторан с прекрасными стейками.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низко опустил голову. Из-за долгого сна пряди волос спадали на лоб, закрывая обзор. Его глаза покраснели; он изо всех сил старался не вспоминать, как Николас угощал его стейком за длинным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высвободил руку из ладони Юй Аньчжи. Опустив голову, он пытался скрыть горечь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сейчас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Аньчжи, глядя на Се Цзыфэя, поджал губы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ты сможешь водить? Давай я все-таки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нужно! — внезапно рявкнул Се Цзыфэй, заставив охранников неподалеку обернуться. Он тяжело задышал, осознал свою несдержанность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 замер на месте. В его глазах промелькнуло замешательство; он опустил голову, словно ребенок, которого поймали на проступке, и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простите, насчет той истории...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больше, — снова прервал его Се Цзыфэй, бессильно выдохнув. — Вам не нужно извиняться. Извиняться должен я. Это я изменил сюжет, из-за чего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хочу больше об этом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 смотрел вслед уходящему Се Цзыфэю, и в его глазах читалась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едва слышным для самого себя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смотришь на меня внимательно? Почему не смотришь мне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Аньчжи были красивые глаза: темно-карие зрачки и чистые белки. Но если присмотреться, можно было заметить на его левом глазу красную точку, от которой тянулась тонкая сосудистая нить к веку, пока она не исчезала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Се Цзыфэй не поехал домой. Вместо этого он откинул сиденье до упора, лег и уставился в пустоту, ни о чем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телефон на пассажирском сиденье уже долго как разрывался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затекшие глаза, он протянул руку к телефону и смахнул значок вызова в сторону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был в беззвучном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возникли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