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нынешний Лин Сюань не заметил бы, если бы кто-то подошёл к нему сзади, в детстве он действительно был таким чувствительным: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смысл, я в детстве интересовался странными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первым, кто смог меня обнаружить с тех пор, как я начал практиковать технику культивации. Тогда я испугался и умолял учителя тайно показать тебя мне, — Инь Тяньмин рассмеялся. — Как только мы прибыли в загородный дворец, ты нас заметил. Даже учитель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Воры? — ребёнок в зале слегка наклонил голову и произнёс эти слова, его взгляд был спокоен, а в руке он держал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не говорите так, здесь не может быть воров, — служанка испуганно опустила голову, её лицо отражало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ребёнок перевёл взгляд на служанку. — Какая же ты трусиха.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Инь Тяньмин посмотрел на своего наставника, который казался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покачал головой, продолжая наблюдать за ребёнком в зале. После этих слов мальчик, казалось, не ждал ответа и без интереса открыл книгу, продолжая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 осмелилась сказать больше, и когда Лин Сюань отбросил книгу, она подала ему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я уже читал, — голос ребёнка был спокоен, он даже не поднял глаз на служанку, но его взгляд следил за двумя людьми в тени, которые постоянно меняли положение. Независимо от того, где они находились или какую технику использовали, их местоположение точно определялось.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седьмой принц, в этом дворце больше нет книг, — служанка взяла книгу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купите новые, — Лин Сюань произнёс это без эмоций, как будто ничто не могло его взволновать.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упала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пощадите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Бездарный человек, — Лин Сюань наконец перевёл взгляд на служанку. — Как ты попала на эту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только служанка дрожала, стоя на коленях. В огромном зале больше не было никого, кто бы вмешался. Лин Сюань спокойно посмотрел на небо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драгоценно, его нельзя тратить на бессмысленные и повторяющиеся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зачем тратите своё время? — этот вопрос прозвучал неожиданно, Инь Тяньмин схватил руку учителя, но понял, что Лин Сюань обращался именно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наклонился и поднял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«Сказание о князе Ци». Скучная жизнь и скучный автор. Кроме правдивости истории, в ней нет ничего стоящего, как и в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перед служанкой: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 её под колени, здесь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седьмой принц, — служанка взяла книгу и встала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Лин Сюань развернулся и ушёл, его спокойный голос раздался из-за спины маленького мальчика. — Всё равно ты умрёшь, так что хотя бы умри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начал понимать страх служанки. Этот человек был словно демон, поглощающий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он силён в боевых искусствах, да? — спросил Инь Тяньмин по пути назад. — Ему всего три года, а он уже такой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 практикует боевые искусства, — старик опустил руку и погладил Инь Тяньмина по лбу. — Тяньмин, у тебя сильный талант, но у него другой дар. Запомни, не становись его врагом. Если он сможет преодолеть этот дар и вырасти, он станет ужасным монстром, которого человек не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человек, а монстр — вот кем был настоящий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ты вырастешь таким, — Инь Тяньмин смотрел на Лин Сюаня, который выглядел смущённым. — Ты ведь не помнишь, каким был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помнить то, что было в три-четыре года? — Лин Сюань махнул рукавом. — Но мой брат говорил, что я был милым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родной брат мог так сказать, — Инь Тяньмин усмехнулся. — В детстве ты каждый месяц менял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странно? — Лин Сюань наклонил голову. — Даже если бы все они умерли, разве это было бы необычно для моей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для императорской семьи это странно, — честно ответил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Лин Сюань задумался. — У меня было мало служанок, даже если менять их каждый месяц, это всего пара человек. Разве умирать одной-двум служанкам в месяц в дворце — это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смотреть с этой точки зрения, то, пожалуй, нет, — Инь Тяньмин почесал голову, понимая, что Лин Сюань, возможно, прав. — Видимо,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мнения обо мне внутри и за пределами дворца сильно различались, — Лин Сюань повернулся и направился в зал. — Это, наверное, человеческая природа — чем слабее человек, тем меньше он хочет признавать силу и талант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Монстр? — Инь Тяньмин смотрел на удаляющуюся фигуру Лин Сюаня, размышляя. Кто ты на самом деле? Тот монстр?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Нового года многие приходили с визитами, и Лин Сюань, к удивлению, принимал их всех. Для него не было большой разницы между высокопоставленными чиновниками и дворянами, как и для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человеком, стоящим на вершине власти, другой — человеком, которого невозможно игнорировать, даже если у него не было официального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лишь мельком взглянул на тех, кого мог бы раздавить одной рукой, но благодаря его присутствию Лин Сюань быстрее справлялся с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каждый мог спокойно сидеть рядом с этим грозным человеком. Даже Чу Цзыянь перестал приходить, что говорит о многом. Однако Чу Юань, похоже, не обращал на это внимания и ежедневно навещал Лин Сюаня,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очередную группу чиновников, Лин Сюань отодвинул остывший чай и посмотрел на Инь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принимать этих людей, я могу их остановить, — Инь Тяньмин начал массировать Лин Сюаню лоб. — Но раз ты решил их принять, мне остаётся только сидеть здесь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сам виноват, — Лин Сюань не удержался, чтобы не закатить глаза. — Перед тем как отправиться в царство Чу, я хочу сделать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отношения с чиновниками? — Инь Тяньмин продолжал нажимать на точки. — Или хочешь написать трактат о правлении для своего брата? Думаю, он в этом не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ты его знаешь, — Лин Сюань закрыл глаза, наслаждаясь массажем.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братом похожи, и он, похоже, тоже не лишён таланта. Думаю, он тоже умён? — предположил Инь Тяньмин. — Даже если у него половина твоего ума,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 лишь отчасти, — Лин Сюань усмехнулся. — У брата действительно есть талант, но, как и у тебя, он больше связан с боевыми искусствами. Что касается ума, он лишь немного превосходит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позвольте спросить, — Инь Тяньмин с искренним интересом продолжил. — Кого вы считаете обычным человеком? Того, кого видите вы, или того, о ком говорят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Разницы нет. Даже если я князь, обычные люди остаются обычными, — Лин Сюань, не открывая глаз,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считаете, — Инь Тяньмин стал ещё серьёзнее. — Какой уровень у Чу Цзыяня?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Его, конечно, нельзя считать обычным, — Лин Сюань сразу ответил. — У него есть определённые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Юй Ляна, первого лауреата? — Инь Тяньмин сменил точку нажатия.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Лян, — Лин Сюань задумался. — Умён, но всё же не дотягивает. Его нельзя назвать обычным, но и особо умным он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— Инь Тяньмин с неясными намерениями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обычный человек, — Лин Сюань подумал. — Мало читаешь, не разбираешься в искусстве формаций, не особо умён. Но если учитывать твои боевые навыки, это уже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кажусь начитанным, я достаточно эрудирован, — Инь Тяньмин смущённо улыбнулся. — Я хотя бы знаю Четверокнижие и Пятиканоние.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основы? Даже слуги их знают, — Лин Сюань открыл глаза. — Разве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скажите, что вы думаете о крестьянах? — Инь Тяньмин мысленно посочувствовал трудящимся.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