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сидела в уличном кафе, лениво согревая руки чашкой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рабочее время, и посетителей было совсем немного. Даже те, кто проходил мимо, бросали на её расслабленную позу удивлённые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каждый квадратный метр стоил целое состояние, быстрый и эффективный образ жизни деловых людей практически не влиял на неё. Она видела самые грязные и тёмные уголки этой страны, и её уже не могли потрясти некоторые глубоко укоренившиеся аспекты Америки. Это был всего лишь другой фасад, но суть эксплуатации оставалась неизменной — Аврора ни за что не призналась бы, что после одного мимолётного взгляда она тайком нашла и прочла такие работы, как «Святое семейство» и «Капитал», что, несомненно, оказало на неё определённое влияние, которое трудно было назвать хорошим или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поставила остывший, но нетронутый кофе на стол, машинально огляделась и вдруг осознала, что она на улице, Лэй не рядом, и с радостью и легкостью потянулась, готовясь отправиться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 — если бы не чашка кофе, которая вдруг разбилась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спокойно подняла голову и посмотрела в направлении, откуда прилетела чашка. Это был столик в углу, частично закрытый горшками и корзинами с цветами у входа в соседний цветочный магазин, но судя по тому, как двое посетителей смотрели друг на друга с явной враждебностью, эта чашка явно не была брошена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 тобой сотрудничать — ты дьявол!!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ударил руками по столу, его лицо и шея покраснели от гнева, а вены набухли, делая его вид особенно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нет ничего интереснее, чем смотреть, как человек страдает и сходит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но в нём всё ещё звучала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косвенно виновен в смерти той семьи! Как ты можешь улыбаться?!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причина, по которой ты хочешь меня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звучал лениво, каждое слово произносилось с странным ударением на последний слог, словно говорящий специально 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половина фирмы всё ещё принадлежит мне? Элис не вложила тебе мозги этим утром перед выходом? Ты хочешь выгнать меня с моей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Гэвин! Хватит упоминать Элис! — мужчина прошипел. — Как ты смеешь, как ты смеешь говорить о ней — после того, как ты разрушил компанию её отца и оставил её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дорогой, — голос стал слащавым, но в каждой интонации сквозила невыразимая злоба. — Мой бывший нищий друг. Если бы я не содрал с этой женщины её высокомерный, но хрупкий фасад, разве бы она покорно легла в твою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Гэвин!!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полон ярости, дыхание прерывистым от бешенства, и даже стол и стулья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крайне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металлического предмета, похожего на ключ, катящегося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пока я не передумал, — ленивый голос прозвучал с угрозой. — Твоё отвратительное лицо вызывает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дрожащий от гнева, звучал сухо и устало, но в нём также сквозило отвращение. Высокий мужчина резко развернулся, чуть не опрокинув горшок за собой,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остался сидеть на месте, откинувшись на спинку стула, скрестив ноги, его поза была расслабленной. Длинные пальцы отбивали ритм под музыку, звучащую в кафе, словно предыдущий разговор никак его не задел. На мгновение он, кажется, почувствовал что-то неладное, резко повернул голову и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 красивая девушка, прислонившись к колонне неподалёку, скрестила руки на груди и внимательно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неё, она указала на разбитую чашку у своих ног и слегка испачканную обувь,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как только что брошенный вашим товарищем, возместить ущерб за мои туфли, мистер?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мгновение замерла. В сознании этого мужчины, вероятно, такая манера обращения была либо непривычна, либо он просто не ожидал, что кто-то заговорит с ним. Конечно, большинство людей, увидев красоту Авроры, проявили бы джентльменские манеры или хотя бы поддержали лёгкий флирт, ведь привлекательные люди всегда имеют преимущество в первом впечатлении, особенно для тех, кто вырос в американской культуре, где энтузиазм и романтика почти врождённые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Гэвина это явно не работало. Его характер был крайне эгоцентричным, и он никогда не заботился о том, что думают другие. Сейчас, когда он был не в настроении, он даже не стал бы утруждать себя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произнёс, его слова, чётко произносимые, звучали почти нарочито, а слегка наклонённый взгляд и насмешливое выражение лица были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склонила голову набок, сильное любопытство переполняло её,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просто невезение,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Гэвин слегка нахмурился, словно улыбался, но его выражение было холодным, как вырезанное из камня, а взгляд — мрачным и полным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нет? Держись подальше, девочка, здесь нет никого, кто бы играл с тобой в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Авроры не изменилось, она лишь естественно сменила позу, скрестив руки на груди, и, подперев подбородок рукой, начала говорить откровенную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зимние ботинки Кэтрин, лимитированная серия, всего сто пар в мире. Мне они очень нравятся, а вторую пару я не смогу найти.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зрелище явно не стоило такой цены, может, вы дадите мне свою визитку? Чтобы я могла потребовать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пыталась скрыть, что наблюдала за их ссорой и была крайне заинтересована. Если бы она действительно хотела компенсации, то остановила бы того, кто бросил чашку, но она спокойно наблюдала за всем происходящим, с интересом разглядывая второго участника, и только после того, как он заметил её, произнесла эти слова. Было очевидно, что она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напротив явно это понял. Более того, он заметил, что её слова были направлены на то, чтобы выяснить его отношение к бывшему партнёру! Даже если её слова были слегка завуалированы, для него это было почти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Аврора увидела, как этот странный, казалось бы, человек холодно улыбнулся ей, его слегка прищуренные глаза излучали опасность, словно хищник, готовый в любой момент броситься на добычу и разорвать её. Она даже слегка испугалась, не зашла ли она слишком далеко, но в следующую секунду он просто встал и ушёл! Этот мужчина просто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на мгновение замерла на месте, затем посмотрела на его стройную, худощавую фигуру, исчезающую вдали, и слегка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стало любопытно. Судя по диалогу, этот Гэвин казался человеком, который поступает, как ему вздумается, и даже получает удовольствие от манипуляций, но его отношение к партнёру было явно презрительным и отвратительным. Почему же он так легко отдал свои важные вещи… Что это за контраст?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и решила вмешаться. Но он просто проигнорировал её, что ж,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на мгновение задумалась, затем села на ближайший стул. Достала приёмник, закреплённый на поясе, нажала красную кнопку, повернула регулятор и начала вводить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писала, вдруг почувствовала: чёрт, как круто! Ведьма формируется, Гэвин будет очень полезным маленьким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подземелья начнутся большие события, инцидент на Затерянном острове, большая битва всего серого мира, тёмный тренировочный лагерь наёмников, только тогда начнётся глубокое противостояние Сирила с Лэнсом, Улиссом и Таном. Будут убивать всех, кто встанет на пути — богов и Будд — Сирил, покори всю вселенную своей красотой 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экзамен, поэтому на завтра и послезавтра я возьму отпуск, то есть, вернувшись в субботу, глупому автору придётся выкладывать главы пять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Красный конверт за первое место в прошлой главе снова от Юань Вань, ты слишком быстро занимаешь первое место… Юэ Сяо тоже дал конверт, только ты пожелал удачи на экзамене,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