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Южный Ветер словно смирился с неизбежным и пошел вслед за Куньу, поднимаясь ввысь. Они шли друг за другом около трех минут, как вдруг он, ни с того ни с сего, потянулся к карману куртки Куньу!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его руки было абсолютно бесшумным, но Куньу, словно с глазами на затылке, отреагировал мгновенно: развернулся и уклонился от внезапной атаки Южного Ветра. Резко взмахнув подолом куртки вправо-вверх, он выпустил из кармана черный детонатор, высоко подбросив 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Южного Ветра была уничтожить детонатор. Он резко подпрыгнул на месте, и его тонкие кончики пальцев уже коснулись холодного металлического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Куньу в прыжке сильно ударил его ногой в грудь. Два последних ребра с хрустом сломались, и Южного Ветра отбросило на несколько метров. Он отлетел, как оборванный воздушный змей, и спиной с силой ударился о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Ветер, согнувшись пополам и оперевшись на дерево за спиной, закашлялся. С губ его капала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Куньу наклонился, поднял детонатор, упавший к его ногам, а затем, как истинный джентльмен, помог Южному Ветру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Южный Ветер, ты не должен быть таким слабым. Раньше ты вполне мог сражаться со мной на равных. Это я лишил тебя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омерзителен, — тихо, но четко произнес Южный Ветер, после чего внезапно ударил Куньу в правую щеку. Раздался глухой звук удара, и Куньу отбросило назад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Куньу слишком польстил самому себе. При мастерстве Южного Ветра, если уж не говорить о полном разгроме, то он вполне мог лишить его возможности сопротивляться. Южный Ветер, подобно молнии, приблизился к Куньу: его твердый локоть с силой ударил в уязвимое горло, а колено вонзилось в живот, почти отбросив того на два метра. Все эти действия были выполнены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Куньу тоже был безумцем, готовым «нанести врагу восемьсот ударов, получив тысячу», и в тесном пространстве вступил с ним в схватку. Но никто не мог иметь преимущества в ближнем бою с Южным Ветром. Тот был подобен чудовищу, не чувствующему боли, и никакие атаки не могли замедлить его движений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звук ударов костей, от которого мороз продирал по коже. Южный Ветер подсек Куньу под ноги, ударив по берцовой кости. Тело Куньу резко потеряло равновесие, но в момент падения он успел схватить Южного Ветра за руку, и они оба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местности здесь был очень крутым, склон был отвесным. Ходить приходилось с трудом, оступаясь, но с трудом удавалось сохранять равновесие. Однако стоило потерять центр тяжести, контролировать падение становилось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в объятиях, покатились вниз по крутому склону, перемалывая камни и траву. И на протяжении всего этого головокружительного пути Южный Ветер не переставал пытаться вырвать детонатор из рук Куньу. Вены на его руках вздулись, и вдруг с треском Куньу сломал ему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Южный Ветер был уже готов вырвать детонатор, под ним внезапно провалилась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на этой стороне неожиданно оборвался, и внизу зияла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вой ветра свистел в ушах, словно зловещая песня демона, проникая в барабанные перепонки. Они падали с огромной скоростью сквозь облака. Пейзаж перед глазами постоянно менялся, но одно оставалось неизменным — искаженная улыбка наркобарона, отражавшаяся в глубине зрачков Южного Ветра, когда его палец нажал на красную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Южного Ветра продолжало падать. В грохоте далекого, но мощного взрыва он медленно обернулся, но перед глазами были только синее небо и белые облака.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странный. Он не только использует наше зло, чтобы наказать нас, но и пользуется нашей внутренней красотой, добротой, состраданием и заботой, чтобы уничтожить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эта собачья штука — всегда была сурова, но делала исключение лишь для двух типов людей: плохих — чтобы они продолжали творить зло, и несчастных — чтобы они продолжали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упавшие с высокой скалы, почему-то оба выжили, а затем, сменив имена и скрывшись,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спустя год, окровавленные воспоминания из глубины бездны внезапно оглянулись и раскрыли свою пасть перед «Южным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Цзян Пэйи наконец произнес первую фразу. Его тон был очень ровным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Чжао Дэго, зная, что я появлюсь сегодня. Это снова твоя ловушка?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я не думал об этом так много. Я просто подумал, что с твоим характером, если главная дорога не подходит, ты можешь выбрать рискованный путь, например, шантаж и подкуп, чтобы переманить на свою сторону выбранную мной цель, — Куньу не отрываясь смотрел своими голубыми глазами в глаза Цзян Пэйи и мягко улыбнулся. — Теперь я вижу, что все же знаю тебя достаточно хорошо. Ведь сдаваться без боя — это не в твоем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фальшивая улыбка Куньу казалась нарисованной на лице. Они с Линь Фэйши могли бы составить пару «сестер-улыбачек», но улыбка этого наркобарона не доставляла никакого эстетического удовольствия. Это была улыбка «с ножом за спиной», от которой пробирало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бесстрастно изложил: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деревни Табу, скрытый за спиной сокол был всегда тобой. Ты приказал Мяо Чэнжэню убить Бянь Шуцюаня с помощью анчара. Ты знал, что я буду тайно расследовать Табу, и использовал руки полиции, чтобы избавиться от своего самого сильного соперника в городе Чунгуан.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ты убил Мяо Чэнжэня, не оставив свидетелей, и намеренно бросил его тело перед глазами полиции, чтобы заставить нас связать их смерть и понять, что вмешалась третья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ты распространил слухи на рынке наркотиков и открыто появился в поле зрения полиции. Ты догадался, что я притворюсь покупателем, чтобы приблизиться к тебе, и воспользовался этим, устроив тот пожар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Куньу так просто и открыто, перед лицом целой комнаты полицейских, признался во всех совершенных преступлениях, а затем, сделав паузу,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просчитал все, до конца, и все же позволил той группе полицейских сбежать. Жаль, иначе я бы мог увидеть повторение того праздника, что был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полной полицейских ни один не осмелился сделать первым движение. Сначала их оглушила бомба — новость о том, что «капитан Цзян и есть Южный Ветер», а затем они слушали, как Цзян Пэйи спокойно перечислял преступления Куньу. Это было просто ошеломляюще. У всех по спине выступил холодный пот. Это чувство, когда тебя просчитали от кончиков волос до пят, просто заставило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Куньу с улыбкой посмотрел на Цзян Пэйи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еще что-нибудь, что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Пэйи едва заметно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я должен задать тебе. Теперь, когда все случилось, что ты еще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Куньу не торопясь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 том, что сегодня я могу встретить тебя, я просто хотел сказать тебе: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знаешь, я больше всего ненавижу людей, которые предают меня, — Куньу говорил с улыбкой в голосе и вдруг сделал шаг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Пэйи резко изменилось, он по рефлексу бросился вперед, но действия Куньу были быстрее. Раздался звон разбитого стекла, и все окна за его спиной разлетелись вдребезги. Он мгновенно выпрыгнул из окна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странный. Он не только использует наше зло, чтобы наказать нас, но и пользуется нашей внутренней красотой, добротой, состраданием и заботой, чтобы уничтожить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Цитата из произведения «Из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Фэйши слушал рассказ Цзян Пэйи о той операции по окружению, он просто чувствовал, что человек по имени «Южный Ветер» был очень решительным. Зная, что смерть неизбежна, он все же выбрал приказать организации начать атаку. Вера «пожертвовать жизнью ради правды» — это то, что доступно не каждому. Южный Ветер, безусловно, был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Цзян Пэйи и есть сам Южный Ветер, то это уже совсем другая, еще более трагичная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судьба сделала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бы пожертвовал собственной жизнью, чем настаивал на уничтожении преступной организации «Чёрный Гриф», чьи преступления невозможно перечислить, но в итоге получил на выходе более десяти коллег, которые по его решению погибают под катящимися камнями, и эту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Вкуса слова «разрывание сердца» недостаточно, чтобы описать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Цзян Пэйи всегда носил на себе этот холодный, недоступный, одинокий темперамент. Линь Фэйши спрашивал себя: если бы такое случилось с ним, смог бы он с его менталитетом выбраться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