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Чжии изначально обратил внимание на Чжао Тина, а человеком, превратившимся в злого дракона в бездне, стал Чжао Шуан, — Линь Фэйши сидел на краю кровати, его голос звучал спокойно и размеренно. — Обычно старшие братья очень заботятся о младших. Если Жэнь Чжии изначально хотел Чжао Тина, а Чжао Шуан не мог смотреть, как его младший брат подвергается унижениям, и добровольно стал любовником Жэнь Чжии… Возможно, поначалу он действовал против своей воли, но в определённых обстоятельствах человек часто оказывается в безвыходной ситуации. Власть, деньги, желания… Все эти мимолётные внешние вещи незаметно меняют человека. На самом деле, человеком, который совершал преступления вместе с Жэнь Чжии, был Чжао Шуан, а их роли полностью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 этом деле есть один момент, который я никак не могу понять. Если Чжао Тин был правой рукой Жэнь Чжии и действовал с ним заодно, то почему в ту ночь Жэнь Чжии позвонил Чжао Шуану и потребовал, чтобы тот пришёл? Учитывая его отношения с Чжао Тином, если он хотел провести с кем-то ночь, почему бы не связаться с самим Чжао Тином?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можно объяснить. Потому что в ту ночь Жэнь Чжии звонил вовсе не за Чжао Тином. Его изначальной целью был старший брат, Чжао Шуан!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слишком поздно, и наши размышления здесь ни к чему не приведут. Завтра я встречусь с этим Чжао Тином и посмотрю, какие у него ещё есть коварные планы, — Линь Фэйши протянул руку и слегка провёл пальцами по мягким волосам Цзян Пэйи, его пальцы словно случайно коснулись уха, и он мягко добавил. — Давай сначала поспим, а утром обсудим всё заново. Кроме того, всё, что у нас есть сейчас, — это лишь догадки, и пока неизвестно, так ли всё обстоит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не заметил его маленького коварного жеста и с полной сосредоточенностью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Завтра утром я отправлю Лао Сяо и его людей на дежурство возле дома Чжао Шуана. Как только мы добьёмся прогресса с Чжао Тином, сразу же начнём операцию по задержанию.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будет самый надёжный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Фэйши очень сознательно встал и вышел из комнаты. Остановившись у двери, он на мгновение задумался, опустил глаза и слегка улыбнулся, после чего вернулся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комнате для допросов Управления города Чунгуан Цзян Пэйи и Линь Фэйши снова допрашивали Чжао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Тин сидел на железном стуле, подавленный. Он всё ещё выглядел мрачным, совсем не как парень чуть за двадцать. Его лицо было бледным и угрюмым, веки казались невероятно тяжёлыми, словно давили на глаза, не позволяя ему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же расслабленно откинулся на стуле, его поза была очень непринуждённой. Его выражение лица не напоминало то, с каким обращаются к преступнику, скорее, он выглядел так, будто перед ним стоял букет из шампанских роз. Спокойно скрестив длинные ноги, он сразу же перешёл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Тин, ты действительно мастерски воплотил выражение «чем больше скрываешь, тем больше вылезает».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брошенная без предисловий, не дала Чжао Тину время на реакцию. Линь Фэйши продолжил напряжённым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метод очень изощрён. Ведь лучший способ обмануть полицию — не создать идеальное место преступления, а сначала вызвать у них подозрения, а затем в процессе расследования опровергнуть их догадки. Никто не вспомнит о человеке, которого они полностью исключили из списка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пристально смотрел в глаза Чжао Тина, произнося каждое слово с лёгким ударением: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никто не подумает, что настоящим убийцей на самом деле является Чжао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слегка приподнял бровь, а Чжао Тин оставался бесстрастным и молчал. В комнате воцарилась мёртвая тишина. Пальцы стенографистки замерли на клавиатуре, никто не осмеливался даже вздохнуть, и на лицах всех присутствующих не было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Линь Фэйши продолжал чётко излагать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создал видимость, что у тебя с ним плохие отношения, чтобы дать полиции правдоподобный мотив для обвинения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догадки верны, то история должна быть такой: у тебя с Чжао Шуаном не было никакой глубокой вражды, наоборот, вы с братом были очень близки, настолько, что ты был готов взять вину на себя. По какой-то неизвестной причине Чжао Шуан убил Жэнь Чжии и сразу же сообщил тебе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взять вину на себя и начал создавать ложные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Чжао Шуана намеренно написать на полу слово «уходи», что неизбежно привлекло наше внимание к нему. В процессе расследования Чжао Шуана неизбежно затронули бы его родственники — то есть тебя. Затем ты в самый подходящий момент предоставил «доказательства» своей вины — тот завязанный мусорный пакет у тебя дома, хотя сейчас очевидно, что это была часть твоего тщательно продуманного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той банковской карты, на которую поступил платёж, появилась цепочка улик, включая показания свидетеля, которого ты подкупил, чтобы он дал тебе алиби. Но эти показания были опровергнуты, и при наличии всех доказательств ты «с неохотой» признал себя убийцей, полностью сняв подозрения с Чжао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подперев подбородок,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гениальный ход — сначала выставить Чжао Шуана под удар, а затем полностью снять с него подозрения — ценой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Тина, обычно красивое, теперь было холодным, как лёд. Но если присмотреться, можно было заметить лёгкое напряжение в уголках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было ли дом Жэнь Чжии местом преступления или нет, для тебя не имеет значения, ведь твоей целью было оправдать Чжао Шуана. Все остальные детали не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Линь Фэйши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Фэйши падали в уши Чжао Тина, как тяжёлые камни. Он оставался неподвижным и молчаливым, как застывшая статуя. Эта безмолвная борьба уже не могла измеряться временем — его мир был разрушен, и всё это было безжалостно обнажено перед глазами Линь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могу не признать, что у тебя богатое воображение, даже я должен преклонить голову, — наконец, спустя целую вечность, Чжао Тин произнёс свои первые слова. Его напряжённые уголки глаз и щёки слегка расслабились, и даже появилась лёгкая улыбка. — Но какие у тебя доказательства в поддержку твоих слов? Насколько я знаю, одного воображения недостаточно, чтобы обвинить человека. Думаю, вам, полицейским, стоит продолжить расследование, прежде чем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Чжао Тин, несмотря на молодость, после того, как Линь Фэйши полностью разгадал его, смог сохранить хладнокровие. Такая психологическая устойчивость действительно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царило напряжение, а за её пределами длинная речь Линь Фэйши, сочетавшая догадки и обман, оставила группу следователей в полном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Фэйши был известен в Управлении как талисман, и кроме своей потрясающей внешности, он мало чем мог похвастаться. Если бы он что-то проговорился, Цзян Пэйи всегда мог его подстраховать. Но, к удивлению всех, заместитель командира Цзян не произнёс ни слова, и Линь Фэйши в одиночку провёл весь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никогда так ясно не осознавал: Линь Фэйши никогда не был тем, кем казался — легкомысленным и бесполезным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синий жидкокристаллический экран с выражением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...Наверное, это и есть битва титанов.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полицейская, слушая всё это, была в полном смятении: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сказал командир Линь, правда или нет...? Чем больше я слушаю, тем больше это кажется правдой. У меня мурашки по коже...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долго смотрел на Чжао Тина, затем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расследование? Нет нужды. Твоя реакция уже всё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зрачки Чжао Тина резко сузились. Он понял, что попал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расслабил брови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когда тебя арестовывали, ты вёл себя как человек, который не раскаивается и не признаёт вину. Теперь кто-то, как ты и хотел, взял вину на себя, и это твой брат, которого ты раньше ненавидел. Ты мог бы воспользоваться ситуацией и отправить его в тюрьму, достигнув своей изначальной цели — обвинить его. Но вместо этого ты яростно отрицаешь его вину. Почему, Чжао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написала 6 000 знаков, не хотело останавливаться на самом интересном месте, поэтому выложила сразу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аккаунту «Это просто маленький номер» и «233 дурак» за поддержку! Если вам понравилось, не забудьте добавить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