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на карту, которую я тебе оставил, я перевёл ещё 3 000 юаней. Сейчас я переведу ещё немного, ты сначала оплати то, что нужно, а с долгом перед учителем Хэ подождём,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переживай,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мягко успокаивал её и тщательно 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забирать деньги и оплачивать, не забудь взять с собой бабушку Цзян,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Цзян Иньинь немного успокоилась, поверив, что у её брата действительно есть решение — он всегда был для неё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Цзян Хэ попросил передать телефон бабушке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Иньинь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— импульсивно позвав её, Цзян Хэ услышал её удивлённый голос и сдержал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не переживай,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Иньинь ответила и передала телефон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бабушкой Цзян о домашних делах и обменявшись парой фраз с Цзян Юанем, Цзян Хэ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пришёл к Фу Юю с вещами, тот открыл дверь, вручил ему ключ и сказал, чтобы он чувствовал себя как дома, после чего снова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убрал свои вещи и вышел, чтобы перевести деньги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вернувшись к Фу Юю,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предыдущее поведение девочки, Цзян Хэ сегодня перед началом занятий специально попросил её подготовить всё, что может понадобиться: книги, инструменты для учёбы, перекусить, сходить в туалет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заставил её заточить несколько карандашей!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раньше не занимался репетиторством, но на этот раз, чтобы лучше справиться с задачей, он заранее проконсультировался с однокурсниками по поводу базовых моментов. Кроме того, у него дома была Иньинь, которой он иногда помогал с уроками, так что он был знаком с некоторыми вредными привычками детей во время выполнения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состояние во время учёбы очень важно. Хорошее состояние позволяет учиться гораздо эффективнее, чем в плохом. Но детям сложно контролировать себя, поэтому устранение отвлекающих факторов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после того, как он разобрался с этими вопросами, оставалась одна проблема, которая его беспокоила — девочка слишком много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несколько раз напоминал ей, но она всё равно невольно начинала разговор и увлекалась. Конечно, умение общаться — это хорошо, но неумение контролировать желание говорить во время учёбы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подумал, что в следующий раз, возможно, стоит поговорить с родителями девочки, чтобы узнать, является ли это её постоянной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коробки от доставки еды в коридоре, Цзян Хэ наконец вспомнил, что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засела у него в голове, поэтому, войдя в квартиру и убрав свои вещи, он первым делом пошёл постучаться в дверь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открыл дверь, он выглядел совсем иначе, чем раньше. Он переоделся в домашнюю одежду, и из-за долгого времени, проведённого за компьютером, его глаза были красными от усталости, что придавало ему немного растерянный и измождённый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скрыто под его спокойным выражением лица. Если бы Цзян Хэ в момент открытия двери не вспомнил о том, через что, возможно, проходил Фу Юй, и не попытался бы понять его текущее состояние, он вряд ли заметил бы эту едва уловимую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открыл дверь и, увидев перед собой Цзян Хэ, словно только сейчас осознал, как долго он провёл в кабинете, и непроизвольно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Фу Юй задал совершенно случайно, но Цзян Хэ тоже вдруг понял, что время уже позднее, и действительно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был готов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можешь сначала позвонить в управляющую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 и мгновенно понял, зачем Цзян Хэ хотел позвонить. Груда мусора у двери его тоже раздражала, но он уже звонил туда и узнал, что сотрудники начали праздничные выходные, и пока никто не придёт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куплена им давно, тогда она была хорошей, но за эти годы появилось много жилых комплексов получше, и инфраструктура здесь уже не соответствовала современным стандартам. Кроме того, в праздничные дни люди имеют право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управляющая компания сказала, что в ближайшие дни никто не придёт, они пообещали как можно скорее прислать кого-то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кратко объяснил ситуацию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сейчас ничего нет, так что придётся заказать доставку. У тебя есть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Цзян Хэ был удивлён, но, вспомнив о коробках в коридоре, он почувствовал, что это всё ещё беспокоит его. Поэтому он немного подумал и согласился на предложение Фу Юя заказать еду — он планировал сходить в магазин и приготовить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предпочтений, подойдёт что угодно. Спасибо,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 день уже не раз слышал от Цзян Хэ обращение «господин Фу», и оно звучало для него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Фу Юй, не нужно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типичным студентом, и хотя он был более сдержанным, чем многие его сверстники, его мягкая внешность и изящные черты лица делали это обращение немного неуместным. Фу Юй не мог понять, почему, но это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видел в этом ничего особенного, и раз Фу Юй так настаивал, он кивнул и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Юй, я заметил, что в конце коридора есть мусорный бак. Раз управляющая компания пока не может прислать кого-то, может, мы выбросим коробки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кивнул, быстро заказал еду, взял ключи и вышел вместе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мусорный бак, который находился вне зоны его обычных действий, Фу Юй слегка приподнял бровь. Если бы он мог выбрасывать мусор в бак, то не было бы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коробки от доставки, которые лежали там уже несколько дней, тоже вызывали у Цзян Хэ желание нахмуриться — при текущей температуре запах, конечно,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тем, что эта мысль не давала ему покоя, он был готов столкнуться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коробок хоть и было много, но Фу Юй редко оставлял еду, поэтому пустые коробки были лёгкими. Работая вместе, они быстро справились, и вскоре коридор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процессе они использовали тонкую ткань, чтобы прикрыть лица, и мусорный бак был заполнен до краёв, но эти детали можно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первым делом они открыли окна и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Фу Юя была запасная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они посмотрели друг на друга, словно пережившие общую трудность, и их отношения, казалось, стали ближе. Увидев на лицах друг друга остатки страха, они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их желудки дружно напомнили о себе. Фу Юй положил руку на живот — он почти целый день не ел, и чувство голода было сильнее, чем у Цзян Хэ. Но доставка ещё не пришла,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