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«добыча» запуталась в водорослях, а Дэнси нашёл её первым — значит, конечно же, это он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рассуждал с абсолютной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посмотрел на кучу морских обитателей в руках Дэнси. Те отчётливо учуяли запах мэрфолка — вершины пищевой цепи — и дрожали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тоже опустил глаза на свою свалившуюся с неба добычу, потом перевёл взгляд на молчащего серебристохвостого. Подумав о возможной связи, он чуть склонил голову, подозрительно осмотрел его с ног до хвоста, но не обнаружил ни свежих ран, ни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Сы Цзишэна почему-то едва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принялся кружить вокруг него, подозрительно щуря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 малыш, ты ведь не бегал тайком в территории больших хищников, пока раны ещё не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Цзишэна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Дэнси читалась тревога и беспокойство. Видя, что серебристохвостый не реагирует, русалочка ощутил, как краснеют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поджал губы и с лёгкой головной болью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мгновенно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ловить рыбу! Эти большие хищники очень страшные! Пожалуйста, больше не калечься!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нарушу наш договор!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скользнул взглядом по синякам на его теле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пачкать логово, они устроились у входа разделывать добычу. Дэнси с любопытством наблюдал, как серебристохвостый острым когтем без усилий вскрыл панцирь краба. Впечатлённый, он тоже попробовал поцарапать другого краба своим ноготком.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 вскрыл, но ещё и чуть не попался клешнёй. Испуганно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сердито надул щёки. Без лишних слов разломил краба надвое голыми руками, довольно хмыкнул и уже собрался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серебристохвостый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спокойно указал на краба в своих руках, замедляя движения: удалил жабры, сердце, кишечник и желудок, выбросив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их выбрасывать? Их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неуклюже начал повторять за немым малышом, старательно запоминая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посмотрел на серебристохвостого.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уже расправился с крабом и занялся осьминогом. Отрезал голову, выбросил. Затем острым когтем вскрыл кожицу на щупальцах. Тоже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ел и одновременно наблюдал за тем, как немой малыш обрабатывает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узнал, что приём пищи — это не просто набивание живота, а целая наука.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нарезал щупальца тонкими ломтиками. Один кусочек — Дэнси, один — себе. Когда они прикончили осьминога, который был больше головы Дэнси, русалочка уже объелся. Он через силу попробовал кусочек моллюска из ракушки, а всё остальное, включая двух красноперых рыб, досталось Сы Цзишэну.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Дэнси каждый вечер обнаруживал неподалёку от логова целые горы добычи, причём среди неё попадались такие диковинные создания, каких он в жизни не видывал, — все опутанные водорослями и сложенные в его заветном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Устрицы, морские ежи, тунец…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морская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чуть не подскочил от неожиданности, когда та внезапно высунулась, но, разглядев, что у неё во рту нет ядовитых зубов, с облегчением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«Ей что, зубы выбили?» — с любопытством подумал Дэнси, ткнул змею в голову и понёс домой вместе с остальной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всё стало очень странным. Погода в этих водах за последние дни ничуть не изменилась, температура воды стабильна, течений не было. Непонятно, откуда берётся столько морской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убедился, что раковина в логове плотно закрыта, и выплыл наружу. Его хвостовые позвонки полностью срослись и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доплыл до территории белых акул, наловил несколько десятков кровяных угрей. Острым когтем вспорол каждого и неспешно принялся выпускать из них кровь. Когда вода вокруг окрасилась алым, он наконец дождался тех, кого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Кромешная тьма океанских глубин. Серебристохвостый мэрфолк неподвижно стоял в воде, а со всех сторон к нему неслись огромные белые акулы, вздымая волны. Их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вертикальные зрачки медленно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Мэрфолки рождены для битвы. Рождены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выплеснуть накопившуюся энергию этой ночью, то через несколько дней по морю будет плавать мэрфолк, потерявший рассудок, действующий лишь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— поистине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окружающих, и для самого Сы Цзишэна.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полупрозрачные серебристые жабры на миг замерли. С каменным лицом он повернул голову. Двухметровый хвост хлестнул по воде с такой силой, что поднялась целая стена волны, и мчавшаяся на полной скорости белая акула была перерублена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разлетелась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ещё одна акула была разорвана голыми руками от пасти до хвоста. Кровь смешалась с солёной водой. Серебристые зрачки сузились ещё сильнее, став по-звериному узкими.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Уничтожить стаю белых акул оказалось не сложнее, чем расправиться с отрядом зергов. Одностороннее избиение закончилось ровно в тот срок, который наметил Сы Цзишэн.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стоял, омываемый багровой от крови водой, бесстрастно глядя на медленно опускающиеся на дно акульи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одну, более-менее целую и не слишком страшную на вид, он поплыл к ней. Едва подхватил, как заметил что-то тускло мерцающее в кровавой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вертикальные зрачки и жабрами ощутил колебания воды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Неживой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опустился на дно и поднял находку. Его сознание ещё не до конца прояснилось. Он провёл пальцами по гладкой поверхности, и осознание пришло с запозданием.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персональный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бережно, словно боясь притронуться, протёр экран подушечкой пальца, но тот по-прежнему был в кровавых разводах.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тёр снова и снова.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 опозданием осознал, что он не на столичной планете Империи. Он на дне мёртвого, чёрного океана, а его спутниками были лишь кровь 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замер. Долго смотрел на терминал в руке, пока глаза не начали саднить. Лишь тогда он понял, что забыл моргать.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и открыл глаза. Звериные вертикальные зрачки вновь стали обычными,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превратившись в неизменно хладнокровного маршала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вынырнул на поверхность, с его тела стекали капли крови. Не обращая на них внимания, он разблокировал терминал и уставился на материализовавшийся в воздухе голубой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потянувшийся к экрану, замер в воздухе. Долго не касался поверхности. И лишь спустя мучительную паузу медленно открыл главное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прекрасно понимал, что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когда терминал разблокируется и сигнал восстановится, на другом конце межзвёздного пространства Империя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 межзвёздных перелётов: Звёздная сеть охватывала всю вселенную, а персональные терминалы обладали колоссальным запасом энергии. Голубой экран без труда переключился на нужную страницу. Перед глазами выстроились бесчисленные запросы на связь, отправленные Империей до и после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Империи ещё не опустилось до того, чтобы позволять другим инстанциям справляться о своём маршале.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Цзишэну достался миг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запустил встроенную программу-перехватчик, отсекая любую возможность слежки, и набрал частный шифрованный код — одни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секретный канал связи военного ведомства Империи. В следующую секунду вызов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голубом экране возник адъютант, которого Сы Цзишэн собственноручно продвинул по службе. Увидев, что на связи действительно маршал, адъютант от волнения едва не кинулся к экрану и произнёс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Маршал! Мы… мы и впрямь 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вы погибли в той битве с Альянсом».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Цзишэна оставалось ледяным. Он жестом велел молчать и одним взглядом приказал начать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слаженная работа позволяла адъютанту безошибочно понимать маршала, даже когда тот не произносил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вашего исчезновения мы непрерывно разыскивали вас. Большая часть «чёрных ящиков» с уцелевших кораблей была уничтожена. Отдел разведки занимается восстановлением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отдал имперский воинский салют. Крепкий мужчина сейчас едва сдерживал слёзы, хрипло, но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будьте спокойны: военное ведомство непременно снимет с вас ложные обвинения!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«Ложные обвинения?»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нахмурился,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не заметивший его замешательства,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вы ведь ещё не заходили в Звёздную сеть? — И продолжил с горечью: — Полмесяца назад Империя потерпела сокрушительное поражение. В той битве не выжил практически никто. Все считали, что и вы тоже… Мы едва не объявили о вашей гибели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боя сигнал вашего терминала ненадолго появился. Руководство Империи заключило, что вы живы, и обнародовало эту информацию, чтобы успокоить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адъютанта становился всё яростнее: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связаться с вами так и не удалось. Вы ни разу не появились на публике. И хотя военное ведомство выпустило заявление, что вы, вероятно, тяжело ранены, дни шли, а ситуация не менялась. Мы больше не могли сдерживать общественное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 всей имперской Звёздной сети вас называют… дезертиром. И… предателем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медленно приоткрыл губы. Кадык мучительно дёрнулся. Преодолевая посттравматический ступор, он выдавил из себя несколько бессвязных, невнятных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Хриплых, отвратительных — словно у немого с перерезанными связками.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вдруг осознал, что произошло, и неверяще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Сы Цзишэн знал, что пытался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это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Пре-да-тель.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Маршал не немой — у него посттравматическое стрессовое расстройство]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