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Хорошо, теперь расскажи мне свой маленький секрет с дядей Ченом. Ш-ш-ш-ш, не лги. Я не люблю лживых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подавила крик, который вот-вот должен был вырваться из нее, затем закрыла рот и резко вдохнула, ее нос хлюпал и пыхтел.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это… - Дыхание Лан Юя брызнуло на шею Лу Чжи, когда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Лу Чжи проговорила: - Я была не права, мне не следовало присоединяться к дяде Чэню и тайно продавать все сигареты, алкоголь и дорогие ингредиенты семьи. Это была не моя идея, это дядя Чэнь начал, и только после того, как я узнала, он взял меня с собой и дал мне долю денег в частном порядке. Это все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 - лицо дяди Чэня покраснело, и он уже собирался объяснить, но, увидев темные подмеченные глаза Лан Юя, он тут же проглотил все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 Тебе больше нечего сказать? - спросил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ответила: - Каждую среду вечером племянник дяди Чэня ждет у входа в район, и мы доставляем ему эти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коротко рассмеялся, и его лицо дважды нервно дернулось: - Я не спрашиваю тебя об этом, дай мне остальное и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появилось мрачное выражение, оно выглядело безумным и ужасающим, и все втайне холодно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Остальное, остальное… Я не должна была красть молочный крем госпожи, не должна была красть помаду госпожи… - Лу Чжи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встал и подошел к окну, снова закашлялся, проходя мимо Лан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сделал паузу и сказал: - Я спрошу, а ты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вуу…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местная, и мой дом находится в восточном районе на Виллоу-Лейн.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докажешь, что ты из Виллоу Лейн?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карточка жителя планеты Ката, чтобы доказать это, - Лу Чжи закатила глаза и посмотрела в сторону комнаты горничной: - Я могу пойти и принести ее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считается, нужен другой способ доказать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Вувуву, я могу позвонить родителям, чтобы доказать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не подойдет…, - добродушно сказал 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Жанькун прислонился к окну и вдруг вмешался: - Раньше в Ивовом переулке был кондитер, который делал вкусные пироги, но, к сожалению, он скончался несколько лет назад, как звали того кондитера?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посмотрела на него заплаканными глазами и поперхнулась: - Цяо Дуншэн, дядя Цяо….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медленно ослабил хватку на ее затылке и убрал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освобождена, она все еще не смела пошевелиться, стоя на месте со сжатыми плечами и тихо плача. Ван Вэй замолчал, услышав, что Лу Чжи и дядя Чэнь украли и продали их вещи, и стоял с угрюмым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Сядь. Почему вы стоите? - Лу Жанькун пригласил Ван Вэя и госпожу Ван, радушно, как будто он был хозяином виллы. Он также сказал Лу Чжи: - Лу Чжи, сделай чай, я хочу пить. У тебя есть пурпурный чай с планеты Пулок? Или, может быть, Ринс? Орред чай? Если нет, то их новый чай подойдет. Я бы хотел чай Мизуй Мист, который появился в прошлом месяце, он очень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никогда не слышал об этих чаях, но, увидев, как изменилось лицо Ван Вэя, он понял, что они, должно быть, очень дорогие. Лу Чжи ответила дрожащим голосом, вытерла слезы и быстро вышла из гостиной. В наступившей тишине Лан Юй подбросил кинжал в руке, поймал его и медленно подошел к дяде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не стал дожидаться его вопроса и закончил свой ответ на одном длинном дыхании: - Я с планеты Ката, город Белл. В моей семье только два брата, оба работают рабочими в Белле, последнее место жительства город Спайн. В городе Спайн есть мастер Ван, который продает маринованное мясо, и мать и сын Ли, которые продают фрукты и овощи, а в той, что во главе города, есть хорошая паста, а кондитер - Джошуа, который приехал с главной планеты.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Лан Юй остановился на месте, Лу Жанькун сказал и ему: - Дядя Чэнь, ты тоже иди помоги приготовить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хорошо, - дядя Чэнь вытер пот со лба и осторожно обошел Лан Юя по направлению к задней кухне, а выйдя из гостиной, пустился рысью.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вернулся к дивану, сел, легко откинулся назад, посмотрел на Ван Вэя и сказал: - Теперь вас только трое, так что давайте поговорим о каждом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так далеко, что Ван Вэй понял, что эти двое не искали насекомых, поэтому он обнял спинку дивана и спросил: - Полковники, вы можете сказать нам, какова ваша настоящая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также перестал скрывать это, и отменил свою беспечность, торжественно говоря: - Ван Вэй, сейчас среди вас троих, чей-то ментальный домен занят человеком с планеты Лонтан. Другими словами, из вас троих один уже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Чушь! - Ван Вэй почти вскочил, его лицо покраснело: - Моя жена и дочь каждый день со мной, если они были захвачены человеком с планеты Лонтан в ментальной области, как я мог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вы, вас трое, под подозрением не только ваша жена и ваша дочь, - напомнил ему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ты… - Ван Вэй не мог ничего сказать, показывая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уже принесла четыре чашки чая и, поставив поднос, быстро отошла к стене,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воздух вился вокруг, аромат чая был насыщенным. Лу Жанькун взял чашку и поднес ее к носу. Он принюхался, а затем точно указал: - Пурпурный кипрейный цветок планеты Пуле, созревший для сбора в конце мая. Хотя он не поспевает к нежному сбору в начале апреля, но тоже может быть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 Юй услышал это, он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сейчас полулежал, откинувшись на спинку стула, расслабившись, и очертания лица немного смягчились. Хотя он все еще был в своем мокром боевом костюме, это не скрывало его элегантности и спокойствия, а делало его похожим на хорошо воспитанного дворянина, сидящего в гостиной, окруженной зеленью, и попивающего свежий чай в лучах раннего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был в трансе и чувствовал, что человек перед ним кажется другим. Пока он думал об этом, Лу Жанькун изменил позу, скрестил ноги, и серо-белые носки снова появились в поле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иллюзией…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 и выпей, почему ты стоишь? - Лу Жанькун указал на диван в другом конце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 трепетом собиралась выйти вместе с дочерью, но Ван Вэй остановил ее: - Я немедленно позвоню министру Чэнь из Министерства военных дел и попрошу его избавиться от этих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Чэнь Дун из министерства материалов, верно? Хорошо, я соединю вас сейчас, - Лу Жанькун поставил свою чашку и набрал номер на терминале. Он включил громкую связь, и в комнате тут же раздался звон, ожидающий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на другой стороне сразу же изменился, став восторженным: - Молодой мастер Лу ах,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перебил его: - Министр Чэнь, я сейчас гость в доме Ван Вэя, и он сказал, что хочет попросить вас выгнать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Вэй? Какой Ван Вэй? - голос на другой стороне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Ван Вэй, который построил 4-е здание общежития для 3-го батальона меха планеты 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Вэй… Ван Вэй… - Министр Чэнь, очевидно, не помнил этого человека, но он тут же сказал в гневе: - Этот Ван Вэй такой грубый! Он не должен рассчитывать на получение проектов от военного министерства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собеседник закончит, Лу Жанькун повесил трубку. В тишине комнаты он спросил Ван Вэя: - Ты хорошо слышал? Это был голос Чэнь Дуна,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Ван Вэя был слегка приоткрыт, и он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снова кивнул на диван напротив и сказал: - Не стой так, это меня очень напрягает. Сядь, поговори, будь непринужденным, как если бы мы были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Покладистый друг Лан Юй снова достал кинжал, взял с чайного подноса шелковую салфетку и с угрюмым лицом медленно вытерся.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перестал сопротивляться и молча сел на диван, а госпожа Ван, оглядевшись по сторонам, села рядом с ним вместе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Спрашивайте…,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поднял свою чашку чая, подул на чайные листья, плавающие на поверхности, и сказал: - Расскажите нам о чем-то, что вы уже пережили, или о секрете, который знаете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сглотнул и сказал хриплым голосом: - Я не знаю, 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знаешь, что сказать… Давай посмотрим… - Лу Жанькун сделал задумчивый вид и спросил у Лан Юя: - В каком году был построен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спрашиваешь меня?… - Лан Юй наполовину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мне знать, в каком году он был построен? Простите, но я похож на человека с планеты Лонтан, ведь я тоже пришел из другого места".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почему ты говоришь "наш"?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повернулся к Ван Вэю и сказал: - Так скажи мне, в каком году было построено четвертое здание казармы, какие материалы были подделаны, и какую пользу ты от этого получил? Расскажи мне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лбу Ван Вэя подпрыгнули дважды: - Я могу сказать, что произошло в моем старом городе, а также, что в моем здании не было подтасовок.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обрезали углы? Хорошо, тогда дайте мне сумму денег, чтобы я сказал все четко, я сам все проверю, - Лу Жанькун открыл запись терминала: - Даже без этого вопроса сегодня, я также намерен найти подрядчика по ремонту здания для расследования. Одновременно мы можем поймать человека с планеты Лонтан.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изменил положение и сказал спокойным тоном: - Я нетерпеливый человек, если вы не понимаете мой нрав, уделите минуту и поищите в интернете К, тогда вы поймете меня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построил это здание пять лет назад, то есть в 1769 году по звездному календарю, и военное ведомство заплатило мне 37 миллионов звездных монет. Из них на строительные материалы ушло 4 миллиона звездных монет…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Вэй начал с трудом произносить цифры, а Лу Жанькун то и дело вмешивался, записывая их. Пока они разговаривали, с лесной дороги за пределами виллы донесся звук шагов и звук переговорного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Поспрашивай, я скажу им, чтобы они пока не входили, а просто разобрались с трупом жука снаружи, - Лу Жанькун прошептал Лан Юю. В то же время он сунул ему в руку крошечный шприц: - Если человек с планеты Лонтан попытается залезть в тебя, сделай себе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 паникой наблюдал, как Лу Жанькун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человек с планеты Лонтан может постоянно менять хозяев?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HR5 убьет не принадлежащее ему духовное тело, но он тоже был чужаком. Если бы человек с планеты Лонтан вошел в его тело, и он сделал бы себе укол, то невозможно было бы сказать, кто умрет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http://bllate.org/book/17908/1714172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