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неуклюжую игру, Цзянь Юньлань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видел - там кулак еще не опустился, а с другой стороны уже раздался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бросьте вы, неужели вы думаете, что хозяин Цзянь совсем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жалко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У, ради тарелки риса честью рискуете на старости лет~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Цюхэ в этом районе славилась своей решительностью и железной хваткой, но даже она влилась в толпу молодежи и присоединилась к их дурачествам.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Цюхэ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 Что эта ваша "честь"? Ее есть можно? Вкусная она? Да вы и сами уже чуть слюной не давитесь!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Цзянь Юньлань уже сел на свой трехколесный велосипед и уехал, вокруг его места все еще было шумно. Кто-то не терял надежды уговорить его остаться, кто-то собрался в кружок и с азартом обсуждал только что увиденную драму, а кто-то…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Побирался на обочине?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толпы с любопытством обратились к маленькой девочке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миловидной, с бледной кожей и круглыми, как темные виноградины, глазками. Она была одета в даосское одеяние с узором из облаков, а ее длинные волосы были собраны в два пучка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сразу после ухода Цзянь Юньланя, идеально разминувшись с его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шмыгала носом, пытаясь уловить остатки аромата в воздухе, и раскладывала на земле листки с размашистыми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было написано: "Я - Полубессмертная Ху из Даосского Храма Морозной Луны в Цинцю!"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Справа: "Древний свирепый зверь Таоте - мой заклятый враг! Дайте мне 50 юаней, и я поделюсь своим планом мести".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она поставила еще один пластиковый светящийся плакат: "Профессионально разбираюсь в фэншуй, гадании, физиогномике, создании PPT, ретуши в PS*, английском переводе (уровень 8 + сертификат CATTI), подготовке к IELTS/TOEFL, планировании обучения за границей. 50 юаней за услугу".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Power Point и Photo Shop.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посередине красовались два QR-кода, зеленый и синий - очень предусмотрительно, и WeChat, и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из серии "Я - Цинь Шихуанди, дай мне 50, и в будущем я сделаю тебя великим генералом"?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чертовщина - фэншуй вперемешку с созданием PPT, английским переводом и планированием обучения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студент-лингвист медленно схватился за грудь и, картинно сплюнув кровью,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говорил вам, что у нас, выпускников иняза, широкие перспективы трудоустройства, а вы не верили…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бедняга!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лотка девочки собралось немало зевак, всем было любопытно, но в основном просто глазели.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решил подразнить ее, пискляво кривляя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Девочка, ты что, с родителями поссорилась и сбежала из дома? Хочешь, мы поможем тебе найти папу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странно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горло болит? Так, Даос пропишет тебе рецепт: немедленно раздобудь по одной цяни (примерно 3-4 грамма) солодки и цедры мандарина, два плода архата, цветки хризантемы тайцзюй, залей водой и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знала,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просто смотрели из любопытства. Видя необычную одежду девочки, многие предположили, что ее родители прячутся где-то поблизости и снимают короткое видео. Поглазев немного, люди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потерла пустой живот и надула губы. Опять голодная.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она ела очень давно. Она скиталась по нижнему миру, ее артефакт жизни был не с ней, и голод наступал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жизни, ее артефакт жизни…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печаль, она вдруг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Девочка, может, погадаешь мне, как там моя судьба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Тяньцю.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 увидел, что она сидит одна-одинешенька, и ему стало ее жаль. Он захотел помочь. Только что съев рис хозяина Цзяня, он был в прекрасном настроении, вся офисная хандра развеялась, и мир казался ему чудесным. Почему бы не помочь, если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девочка нахмурит брови и заявит: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Даос не гадает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Любовь, любовь! - девочка вдруг разозлилась, ее белое личико залилось румянцем, она надулась, как пирожок. - Все люди терзаются из-за любви, но не видят, что их судьба должна быть в их собственных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- Ху Дангуй, даоска-аскетка, рожденная в Цинцю, самая юная девятихвостая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Ху Дангуй отличалась от других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братья и сестры, старшие товарищи - все были поглощены амурными делами. Вот, например, ее старший брат-ученик - несколько жизней путался с младшим принцем драконов, то сходились, то расходились. Он, великий девятихвостый лис, опустился до того, чтобы стать его наложником-мужчиной!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старшая сестра-ученица? Когда-то была первой красавицей Цинцю, ее считали самой перспективной кандидаткой на пост следующей правительницы! Но она влюбилась в последнего тирана из мира людей, строила для него козни, даже пожертвовала своим ядром демона, чтобы спасти его, а в итоге ее же и проклинали, называя роковой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ее втором брате-ученике… Тоже был гордостью нового поколения Цинцю, но влюбился в одержимого мечами. Добровольно отрубил себе девять хвостов, лишь бы состариться вместе с тем смертным мужем. Кто бы мог подумать, что в первую брачную ночь тот пронзит его мечом - убьет ради просветления на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все эти истории, Ху Дангуй кипела от злости и разочарования. Почему все так одержимы любовью? Разве хорошо заниматься делом - это не прекрасно?! Если бы все эти талантливые практики не завязли в любовных сетях, их Цинцю давно бы стал великим и сильным в Мире Гор и Морей, его гегемоном!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остались только старый лис, Хозяин Горы, да она, Ху Дангуй. Вдвоем они кое-как возделывали землю, продавали местные сельхозпродукты, еле сводя концы с концами. Просто душераздирающее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восьмидесяти одного дня уединенной медитации Ху Дангуй внезапно прозрела и осознала свою великую миссию: она рождена, чтобы спасти мир от пут любви, направить людей на праведный путь и созидание прекрасной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странствовать по миру и просвещать тех, кто погряз в любовных страстях.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Дангуй слышала, что среди мириад малых миров есть категория под названием "АБО", где жители могут в любой момент войти в течку и совокупляться… От одних этих слов Ху Дангуй воспылала праведным гневом. Если бы она смогла попасть в мир АБО, она бы там развернулась по полной, устроив тотальную реформу!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Ху Дангуй потерпела поражение, не успев начать: едва покинув Мир Гор и Морей, она потеряла свой артефакт жизни. Вернее, его не потеряли, а съели. Тот самый знаменитый господин Таоте проглотил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Ху Дангуй и оказалась в этом мире. Она шла по следу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вернемся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так что, кроме любви, ты еще хочешь узнать? - Ху Дангуй прокашлялась и, изображая глубокомыслие, погладила несуществующую бороду. - Даос обладает великой силой и из милости может исполнить одно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гадать на любовь. Линь Тяньцю растерялся. Будучи холостяком от рождения, он больше всего хотел знать, когда же найдет себе пару. Но раз это нельзя, то вроде и спрашивать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моргнула. Ее темные глазки загадочно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Линь Тяньцю. Тот растерянно смотрел на нее в ответ. Неизвестно почему, но у него вдруг опустела голова, он не мог ни о чем думать и просто стоял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Дангуй высвободила частичку своего божественного сознания и проникла в море сознания Линь Тяньцю.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"Позвольте Даосу посмотреть, чего же желают молодые люди этого мира", - самодовольно подумала она. - "Деньги, слава, власть, или что-то еще? Мне самой любопытно, что же является самыми ценными воспоминаниями для людей, кого они больше всего лелеют в сердце, и какой самый нежный и неприкосновенный уголок их души…"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дымящегося, рассыпчатого жареного риса, где каждая рисинка покрыта золотистым яичным желтком и источает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Дангуй: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она навострила уши, чтобы услышать самую сильную одержимость Линь Тяньцю, самое безумное его желание, невысказанный крик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еще тарелку жареного риса, а-а-а-а! (Срываясь на крик)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Дангуй: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люди, кажется, безнадежны.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 почувствовал легкое помутнение, словно душа на мгновение покинула тело, но сознание быстро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черт, что это было? - он моргнул, огляделся по сторонам. Неужели он встретил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ним девочка широко распахнула глаза и со странным выражением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Жареный рис? Жареный рис настолько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Супервкусный! - воскликнул Линь Тяньцю, обхватив лицо руками. - Просто ум отъесть. Хозяин Цзянь - лучший повар уличной еды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знаете, его жареный рис такой ароматный, такой вкусный! Иногда соленый, иногда с копченой колбасой, иногда кисло-острый - просто улет!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у Ху Дангуй потекли слюнки. Она ведь целый день ничего не ела! Но, сглотнув слюну и с трудом подавив голод, Ху Дангуй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этот хозяин Цзянь, о котором ты говоришь… как он относится к делам между мужчинами и женщинами? Или между мужчинами и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станет есть рис человека, одержимого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Линь Тяньцю почесал голову.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поддерживает? - сказал он. - Раньше у его ларька одна парочка сделала предложение, он их поздравил и даже оставил им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хозяин Цзянь, похоже, к отношениям интереса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Дангуй: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смертные не могут избежать мирских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Дангуй решила: завтра она встретится с этим торговцем рисом. Она научит его, что погрязать в любви - неправильно, а сосредоточиться на себе - вот истинный путь! И это вовсе не потому, что ей тоже хочется попробовать его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Мультивселенная.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компании "Стриминг Мультивселенных" - небоскреб, уходящий в облака. Гун Сыюань, руководительница отдела стримов по попаданцам, вошла в конференц-зал с папкой отчетов. В строгой юбке-карандаш и очках в красной оправе, она излучала деловитость.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ее появлении все тут же вскочили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Сыюань коротко кивнула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Садитесь. Все видели вчерашние данные по стримам?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всех взглядом и обратилась к одному из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Ли, ты начнешь.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Видел, - Сяо Ли встрепенулся и встал. - Вчера в мире "собачьекровной" BL-новеллы "Безраздельная Одержимость" один стример показал выдающиеся результаты, на какое-то время войдя в топ-10 дневного рейтинга отдела попаданцев.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кивнула Гун Сыюань. - Обсудим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переглянулись, тихо обменялись мнениями и начали обсуждение, перебивая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ли вероятности, что данные этого стримера подделаны? В два часа ночи в его комнату вдруг хлынул поток зрителей с других платформ, это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Исключено. Я проверил динамику данных стримера "Цзянь Юньлань" за последние полмесяца, она абсолютно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стримеры в основном попадают в топ благодаря трафику с платформы, но этот - новичок, впервые попал в мир… У него нет контракта с агентством, поэтому нет и продвижения, но он умудрился выйти на первое место по популярности в разделе "Безраздельной Одержимости"!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перспективно, похоже, здесь большой коммерческий потенциал. Можно подумать, какой тип рекламы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какой у него стиль и тематика 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в глазах коллег из команды Сяо Ли промелькнуло смятение. Сяо Ли, начавший обсуждение, с дрожащими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Еда… Уличная торговля?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 зрители, Сяо Ли поначалу сомневался: почему другие стримеры продвигают сюжет, а этот все время торгует? Может, у него какая-то особая стратегия?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Стример действительно просто торговал, без лишних движений, но каким-то чудом постоянно двигал сюжет вперед. Сейчас степень раскрытия сюжета "Безраздельной Одержимости" достигла 49%! Это выше, чем у многих стримеров, которые усердно работали над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невысказанный вопрос в глазах коллег, Сяо Ли почесал голову и включил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посмотреть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ролик, который вчера взорвал видеохостинги - "Жестокая схватка главных героев, стоны, столкновения". Он уже набрал десятки миллионов просмотров и стал мемом.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видео неловкое молчание стало еще более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есть, Нин Шэн и Гу Синчжоу подрались из-за тарелки жареного риса?…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дрожа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коллег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работали в отделе попаданцев, и "Безраздельная Одержимость" всегда была крепким орешком среди "собачьекровных" новелл. За столько лет ни один стример не смог ее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"Безраздельная Одержимость" славилась именно своей мучительной, запутанной, душераздирающей драмой между главными героями, заставлявшей читателей плакать и смотреть, забрасывать стримеров подарками за изменение сюжета и покупать мерч, связанный с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только в "Безраздельной Одержимости", во многих стримах отдела попаданцев основным товаром для продвижения был мерч по оригинальному произведению. Например, интимные фото Нин Шэна и Гу Синчжоу, рубашка, которую Гу Синчжоу подарил Нин Шэну, аскетичный, но соблазнительный серебряный браслет на запястье Нин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просмотра этого видео, где герои дерутся из-за риса, не то что у читателей, у них самих пропало всякое желание покупать какой-либо мерч!!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образы главных героев были полностью разрушены! Разве это не удар по репутации?!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Кажется… хотя стрим Цзянь Юньланя популярен, его коммерческая ценность невысока из-за низкой конверсии покупок мерча. Лучше сократить его показ, -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"Собачья кровь" была визитной карточкой их отдела. Хотя за многие годы не было слишком блестящих результатов, она стабильно приносила доход. Этот шаг, хотя и означал потерю большого трафика, по крайней мере, гарантировал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Гун Сыюань на мгновение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Этот колоссальный трафик гораздо больше, чем вы думаете, и его потенциал безграничен.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ухватиться за такое богатство, как их отдел сможет удержаться на плаву?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Сыюань решительно взмахнула рукой, ее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нравится торговать - пусть торгует. Если мерч по оригиналу не продается в его стриме - не будем продавать. Можно подойти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…Разве зрители не проголодаются, когда смотрят стримы про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всех осенило. Ого, вот это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 стриме Цзянь Юньланя нельзя продавать мерч, но можно продавать закуски! Зрители голоднеют во время просмотра, закуски недорогие, их можно доставить домой в любой момент - естественно, будут покупать! Как тут не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"собачью кровь" как приманку, а на самом деле продавать закуски - это значит заманить и обобрать до нитки.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восхищением посмотрели на Гун Сыюань. Опыт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Гун, несколько агентств связывались с нами, хотят подписать контракт со стримером Цзянем. Как вы думаете, стоит ли подготовить для него список рекомендаций к моменту окончания испытания в мире "Безраздельной Одержимости"? -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Сыюань на мгновение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нужно. Я планирую после "Безраздельной Одержимости" сразу отправить его в следующий мир для тренировки, посмотрим, сработает ли эта бизнес-модель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следующего мира у Гун Сыюань уже была идея. "Темная Река, Яркий Светильник" - АБО, псевдо-инцест, неувядающая классика "собачьей крови" в отделе попаданцев.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"Темной Реки, Яркого Светильника" вдвое выше, чем у "Безраздельной Одержимости". Каждый год несметное число претендентов терпит поражение… Идеально подходит для такого перспективного новичка, как Цзянь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интересно посмотреть, повезло ли Цзянь Юньланю случайно, или у него действительно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из коллег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не думали, что если он доведет раскрытие сюжета до 60%, то просто пройдет мир "Безраздельной Одержимости"?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раскрытие сюжета "Безраздельной Одержимости" превысит 60%, этот мир будет разблокирован, войдет в состав Мультивселенной, его время синхронизируется, и он больше не будет принимать попаданцев. Другими словами, после раскрытия сюжета "Безраздельной Одержимости" стримы и испытания в нем будут невозможны, и он будет удален из списка доступных миров их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Цзянь Юньлань слишком быстро продвигался по сюжету, всего за полмесяца - уже 49%! Если так пойдет и дальше, риск прохождения мира вполне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переглянувшись, все быстро отбросили эти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Бывали случаи, когда стримеры доходили до 59%, но 60% - это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слышали? Даже самая профессиональная команда, которая пыталась пройти этот мир, застряла на 59%… Сложность в том, что Нин Шэн и Гу Синчжоу никогда не помирятся,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ни старайся, концовка всегда будет плохой (BE).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Bad End - Плохой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тогда мировая линия снова и снова сбрасывается, возвращаясь к исходной точке.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живущие в мире "Безраздельной Одержимости", не знают, что у них на самом деле нет будущего, их жизнь - это бесконечный цикл, они заперты в этом коротком годе, который снова и снова показывают зрителям. Их время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его стриме Нин Шэн и Гу Синчжоу все еще дерутся, как они могут помириться? - усмехнулась Гун Сыюань, беззаботно добавив: - Если он сможет пройти "Безраздельную Одержимость",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прямом эфире съем #######!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 ты съешь в прямом эфире? Ты уж скажи толком!!!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вернулся на виллу на своем трехколесном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шел дождь, и хотя был брезент, Цзянь Юньлань все равно промок. Поэтому, как только он вошел в дом, дворецкий обеспокоенно встретил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ванна уже готова. Пожалуйста, примите ванну, чтобы не простудиться~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только об этом и мечтал. Надо сказать, жизнь богачей - сплошное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усталость как рукой сняло. Настроение Цзянь Юньланя было превосходным. К тому же, последние несколько дней уличной торговли принесли ему массу удовольствия. Он чувствовал себя гораздо бодрее и позитивнее, даже трупные пятна посветлели.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халат, он вышел из ванной и почувствовал, что обо что-то споткнулся. Посмотрев вниз,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ванной лежал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трупа разметались, одежда была полурасстегнута, обнажая рельефные мышцы. Но на красивом лице застыло легкое выражение смерти, а при ближайшем рассмотрении - даже какое-то просветление. Похоже, он умер уже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это не труп, это Таоте!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Таоте лежал ноутбук, на экране которого был открыт отчет. В левом нижнем углу счетчик показывал, что общее количество китайских и английских символов, включая знаки препинания, составляет ровно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Таоте, несущий тяжкое бремя, в юности странствовал по свету…"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 нужный объем, Таоте, казалось, готов был начать с сотворения мира Паньгу - прямо как сам Цзянь Юньлань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полумертвое тело Таоте, Цзянь Юньлань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конец. Если Таоте станет призраком, он ведь придет за его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зашло слишком далеко, даже такой бессердечный босс, как Цзянь Юньлань, не мог больше отпираться. Он пошел на кухню, приготовил три блюда и суп, а затем осторожно попытался разбудить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Таоте, проснитесь!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смутно открыл глаза, его взгляд постепенно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 Цзянь Юньланя. На лице Цзянь Юньланя впервые появилось беспокойство, а в глазах блестели слезы (от страха). Он смотрел на него влажным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Цзянь Юньлань держал поднос с тремя блюдами и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ребрышки в кисло-сладком соусе, жареная свинина с овощами, яичница с помидорами и суп из морской капусты со свиными ребрышками…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обычные домашние блюда, благодаря божественному кулинарному мастерству Цзянь Юньланя они источали невероятно соблазнительный аромат, словно сияя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сюрреалистическую картину, Таоте умиротворенно подумал: "Похоже, я действительно умер. Так вот он какой, загробный мир? Весьма неплохо, весьма 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умер, значит, можно делать все, что угодно. Таоте сел, его золотые глаза загорелись фанатичным блеском. Схватив палочки, он принялся жадно есть и одновременно говорить Цзянь 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я еще хочу хого, шашлык, дисансянь и гобаожоу!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 отпуск! Не буду работать! Я поеду на море, буду есть арбуз и загорать!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мне во всем подчиняться, выполнять все мои желания, быть рядом со мной… Да, я хочу напиток из Миксюэ Бинчэн, сейчас же пойди и купи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…Поразительно скромные желания для могущественного древнего зверя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посмотри внимательно. Я твой хозяин, а не черепаха из колодца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