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нематериальное культурное наследие!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уличные торговцы так или иначе продавали обычный жареный рис с яйцом, жареный рис с соусом "Лао Гань Ма" и тому подобное. Многие закусочные утверждали, что продают именно рис Янчжоу, но на деле это был просто рис с яйцом и добавками.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была среди тех, кто впервые пришел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работала в "Юаньчжоу Групп". Коллеги уже не раз рекомендовали ей это место, но только сегодня у неё наконец появилось время прийти. Особых ожиданий она не питала, просто хотела посмотреть, соответствует ли качество этого риса его громкой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"жареный рис Янчжоу", она засомневалась. Она выросла в Цзяннани*, а с тех пор как переехала работать в город Б, ни разу не ела настоящего риса Янчжоу. Слишком уж много ей попадалось заведений, выдающих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(*Прим. пер. : регион к югу от реки Янцзы, известный своей кухней)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старые клиенты, вроде Линь Тяньцю, нисколько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настоящий это рис Янчжоу или нет - то, что готовит босс Цзянь, будет безумно вкусно, это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Юньлань снял крышку с котла с бульоном, густой аромат распространился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кипит бульон, готовящийся на медленном огне, булькая и пузырясь. Основа бульона имела нежнейший молочно-белый цвет, на поверхности плавала тонкая пленка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бульоне плавали и кружились разнообразные ингредиенты: розовая ветчина Цзиньхуа, нежные молочно-белые кубики курицы, бледно-желтые кубики зимнего бамбука, трепанги… Ароматы всех этих продуктов поднимались с паром. Просто смотреть и вдыхать - уже было пиршеством для глаз 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откуда тут суп? - Линь Тяньцю сегодня пришел рано и стоял близко к началу очереди. Он с любопытством спросил. - Это же жареный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жареный рис Янчжоу нужно несколько раз добавлять бульон, - тут же ответила ему из толпы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котел с бульоном,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ведь похоже на правду. Что ни говори, а ингредиенты в этом бульоне из ветчины Цзиньхуа были полные, и запах правильный!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босс действительно что-то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Цзян Нань все еще не спешила с выводами. В конце концов, похожих по форме, но не по сути блюд встречается немало. К традиционной еде её родного края она всегда была очень придирчива.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рис еще и суп добавляют?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суп и для вонтонов бы подошел,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дай облизать дно котла!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впервые слышали, что в жареный рис добавляют бульон. Это было так диковинно, что они вытягивали шеи, пытаясь уговорить Цзянь Юньланя тайком налить им ложечку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успокоиться, всем достанется, - успокоил их Цзянь Юньлань. Пока он говорил, другой котел тоже нагрелся.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вок, холодное масло. Он вылил туда шесть или семь хорошо взбитых деревенских яиц. Золотистая яичная масса зашкворчала на масле, края начали сворачиваться и застывать, яичный аромат поднялся с горячим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многие уже начали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Юньлань действовал невероятно ловко. Не дожидаясь, пока яйца полностью схватятся, он тут же добавил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черпак, он начал раз за разом колотить по рису с такой силой, что дно вока загремело - наблюдающая толпа пришла в возбуждение!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и яйца перемешивались и смешивались в раскаленном масле. Вскоре каждая рисинка равномерно покрылась золотистой яичной оболочкой. Затем Цзянь Юньлань легким движением подбросил тяжелый вок - золотистый рис описал в воздухе идеальную параболу и аккуратно упал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Подбрасывание вока было коронным номером Цзянь Юньланя при готовке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тут же раздались возгласы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вот это подбросил! Как красиво! Как круто! Просто визуальное наслаждение…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бить рис? Рис в итоге сознался?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битьё риса называется "даодань", это чтобы рис равномерно смешался с яйцом и стал рассыпчатым. Посмотрите внимательно, ни две рисинки не слиплись вместе - вот это высший пилотаж для риса Янчжоу!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 Нань еще сомневалась, но после этого подбрасывания вока в её глазах осталось только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"Золото, окутанное серебром"!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яичная смесь равномерно и плотно покрывала каждую рисинку, ни одна не была пропущена, и цвет был удивительно однородным.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повар знает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рис приобрел невероятно аппетитный оттенок. Цзянь Юньлань черпнул из соседнего котла полный половник оригинального бульона Цзиньхуа - молочно-белый густой суп вместе с различными ингредиентами полился на рис, и он начал его обжаривать.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бульон впитался в рис, он добавил еще ложку бульона, повторив это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когда добавляют бульон, - Линь Тяньцю смотрел не отрываясь, чувствуя, как слюна вот-вот потечет изо рта. - А я думал, это будет как суп с рисом,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Юньлань, который редко давал пояснения, на этот раз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Аромат бульона нужно вводить в рис слой за слоем при обжарке. Каждый слой имеет свою текстуру и вкус, и они накладываются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фуд-блогером, Цзянь Юньлань изучал жареный рис Янчжоу и однажды потратил целых три месяца на воссоздание этого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добавлением кулинарного мастерства максимального уровня и "Полного атласа рецептов жареного риса", выданного Системой Бога Кулинарии, он был абсолютно уверен в этом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звучит так глубокомысленно!" - подумал Линь Тяньцю с восхищением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же согласно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техника правильная, и объяснение 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только в том, так ли хорош этот рис на вкус, как на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после многократного обжаривания, бульон полностью пропитал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Цзянь Юньлань добавил свежие креветки и зеленый горошек. Полупрозрачные креветки на дне вока быстро приобрели аппетитный, сверкающий нежно-розовый оттенок. Вместе с зеленым горошком они смешались с рисом. В самом конце он посыпал все зеленым луком, добавил ингредиенты из бульона Цзиньхуа, в последний раз обжарил на сильном огне - и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завистливыми взглядами толпы первая порция дымящегося и ароматного жареного риса была вручена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Глоть. Цзян Нань не смогла сдержать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рассудит, годится ли эта тарелка риса Янчжоу!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взяла ложку и зачерпнула полную порцию. Рис слегка подрагивал на ложке, каждая рисинка была золотистой и полупрозрачной, блестящей от бульона и масла. Видно было множество добавок: нежно-розовые креветки, обжаренная снаружи и нежная внутри ветчина Цзиньхуа, зеленый горошек, кубики зимнего бамбука, грибы шиитаке…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нетерпеливо отправила ложку риса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она почувствовала - это тот самый "дымок вока". Рис был обжарен так, что каждая крупинка осталась отдельной, с насыщенным ароматом готовки на открытом огне. Каждая рисинка пропиталась яйцом и бульоном, маслянистая. При жевании во рту распространялся непередаваемый вкус "умами". И действительно, как сказал повар, в каждом кусочке риса ощущались разные слои густого аромата бульона, которые накладывались друг на друга, заставляя есть еще и еще, жирно, но не приторно!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Горячий, только что с огня, рис так обжигал, что Цзян Нань невольно притопнула ногой, но остановиться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риса, при жевании чувствовались и другие ингредиенты: свежесть креветок, их упругая текстура идеально сочеталась с рисом. А настоящая ветчина Цзиньхуа - хрустящая снаружи, но нежная внутри, соленая и манящая. Иногда попадался зеленый горошек, из которого тут же вытекал горячий, насыщенный сок, и свежесть овощей смешивалась с ароматом жареного риса…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был настолько аутентичным, что Цзян Нань почувствовала себя снова дома, сидящей у бабушкиной печи вместе с братьями и сестрами - обжигаясь и морщась, но жадно заглатывая этот рис ложку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почувствовала запах дыма, влажной земли после дождя и далекий звон колокольчика продавца солодового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Вкусно, очень вкусно! - взволнованно говорила Цзян Нань, поедая рис. В "Юаньчжоу Групп" она отвечала за рекламные тексты и была не лишена литературного таланта. В этот момент она не смогла удержаться от цитаты: - "Пробуя весенние побеги лотоса и полыни, познаешь - истинная радость в мире проста".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: строка из стихотворения Су Ши)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Тяньцю, стоявший за ней, тоже получил свою порцию. Он ел с не меньшим восторгом и, жуя, не удержался от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Блин, реально вкусно! Вкусно, как… - он порылся в своей голове в поисках культурной метафоры, но, не найдя ничего подходящего, напряг все свои знания и пробормотал: - … как жареный рис босса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раздался добродушный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мать поучала своего маленького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Видишь? Говорила я тебе хорошо учиться, слушать на уроках литературы и учить стихи, а то вот так закончишь!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Другие будут говорить "словно Млечный Путь с девятых небес летит", а ты сможешь только сказать "вау, какой мощный водопад"!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кажется, понял. Он сжал кулачки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стараться! Я стану культурным человеком! Чтобы заслужить есть больше жареного риса босса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Неграмотным нельзя есть жареный рис? Вы дискриминируете неграмотных!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подумал, настроение Линь Тяньцю ничуть не испортилось. С таким вкусным рисом во рту, разве можно быть несчастным? Он с аппетитом уплетал свою порцию, оставив толпе вид своей простодушной неграмотной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тоже весело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чего-то другого, а просто видя, как радостно и сытно едят Цзян Нань и Линь Тяньцю, даже икая от удовольствия, с этими счастливыми выражениями на лицах… В этом и был смысл его работы уличным торговцем!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счастливых людей, Цзянь Юньлань очень ловко взялся за дело: снова нагрел вок, налил масла и начал жарить вторую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приготовить пять порций за раз, но из-за сложности процесса риса Янчжоу, требующего многократного размешивания яиц и добавления бульона, готовка шла медленнее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лицом изысканной еды у клиентов всегда было бесконечное терпение. Некоторые стояли в очереди с пяти-шести утра - неужели они будут переживать из-за каких-то десяти минут ожидания риса? Все с большим энтузиазмом и ожиданием смотрели на вок, а заказы сыпались как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Цзянь, мне одну порцию, без лука!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с сыном по порции, побольше лука,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Порцию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принимал заказы. Вторая партия риса как раз была готова, и несколько клиентов с горящими глазами и взволнованными лицами приняли свои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вытер пот и собирался начать третью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и Чжан Мо сегодня тоже пришли очень рано. Хотя они не успели на первые две партии, следующая уже вот-вот должна была быть их. Влюбленная парочка стояла рука об руку, с надеждой глядя на Цзянь Юньланя в ожидании своего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случилась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конца очереди донеслись крики, сопровождаемые паникой и суматохой. Кто-то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Управа! Сотрудники городской управы идут!!! Босс Цзянь, беги!!!!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все действительно увидели вдалеке группу людей в синих рубашках и флуоресцентных жилетах, которые грозно направлялись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и Чжан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с надеждой посмотрела на Цзянь Юньланя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Цзянь, у вас ведь есть лицензия на торговлю,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было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запаниковали. Глаза Чжан Мо начали наполняться слезами. Мужчина ростом метр восемьдесят, как ребенок, цепляясь за последнюю надежду,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Цзянь, вы… вы вашу лицензию, наверное, просто спрятали, да? Поищите, может, найдете?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бесчисленных полных надежды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Юньлань, с его неземной красотой, сохранял спокойное выражение лица. Его ресницы опустились, а темно-синие глаза наполнились таинственным дзенским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ладонями вместе, изображая буддийский жест с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"Управа на пороге лавки встала, лишь сегодня я познал, кто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произнес он это, закрыл глаза, и его окутала аура легкого отрешения.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давно отошел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босс Цзянь что, прямо на месте достиг просветления и ушел в нирвану???!!! Что за Лу Чжишэнь?!!!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: Герой романа "Речные заводи", монах, который умер просветленным.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Не-е-е-ет!!!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рис! Их вкусный, ароматный, горячий жареный рис!!!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Цзянь, не сдавайтесь! - Бэй Ши и Чжан Мо в отчаянии подскочили к нему и принялись его трясти. Несколько клиентов из передних рядов тоже набросились, пытаясь привести Цзянь Юньланя в чувство, нажимая на точку между носом и губой. - Еще есть надежда, бегите сейчас, еще успеете! Мы все побежим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Юньлань мягко обмяк, словно уже отправился в другой, спокойный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мир попаданцев, откуда здесь городская управа?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Цзянь Юньлань не оформлял лицензию. Первым делом, очнувшись в этом мире, он пошел на рынок за продуктами, а потом открыл свою лавку. Разве он похож на человека, который будет оформлять лицензию?!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суть была в острых ощущениях.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Юньлань, пребывающий в добром здравии духа, решил: нет управы - он радостно торгует, управа пришла - он… он просто выходит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биосферы.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шумела, многие клиенты в отчаянии подбегали и трясли его, но Цзянь Юньлань уже мирно отошел, не слыша шума вокруг, чувствуя, что попал в другой, тихий и счастливый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голос прорвался сквозь толпу и разбудил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Ленивый, с нотками высокомерия, этот голос прогремел в голове Цзянь Юньланя, как звук огромного колокола: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разве торговля - это не твой ██, огонь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Хмф. Неужели твой огонь желания так легко погасить?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клиенты всё еще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Цзянь Юньлань, но и окружающие услышали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какой приятный голос! Сразу слышно,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кто же всё-таки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оглядывались по сторонам, но никого не видели. Только на трехколесном велосипеде, элегантно прыгнув рядом с боссом Цзянем… сидел величественный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Пушок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Мохнатая собачья лапа легла на лицо Цзянь Юньланя,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стала мять его щеки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Юньланя бесцеремонно привели в чувство. Он встретился взглядом с горящими темно-золотыми глазами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читались очень сильные эмоции - одержимость и жадность: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"Я! Хочу! Есть! Жареный рис!"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его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полные ожидания глаза, эти жаждущие рты - они всё еще ждут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умер. Смысл его новой жизни - делать то, чего он больше всего хочет, невзирая на мнение общества…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Клиенты, взявшись за руки, пристально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обещал нам стать первоклассным кормильцем!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Цзянь, соберись! Скажи "в бой", и мы пойдем с тобой до конца, без компромиссов!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"Люблю твой одинокий путь в тени~ Люблю твой непокорный вид~ Люблю твою борьбу с отчаяньем, без слез! Ни! Одной!"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: строки из песни Eason Chan - "孤勇者" (Одинокий воин))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Цзянь Юньлань видел знакомые и незнакомые лица: Мин Жогуй, Бэй Ши и Чжан Мо, У Цюхэ, Гу Тяньчэн, Нин Шэн, Гу Синчжоу, профессор Ван и профессор Мужун, Ли Юнь и Тань Тинтин… все они смотрели на него, издалека даря ему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верили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ждали его жареный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бой? В бой! За самую скромную мечту!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почувствовал, как его тело мгновенно наполнилось силой, как он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сжатый кулак к небу, за спиной словно развевался красный плащ,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героем может быть лишь тот, кто стоит в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герой осмеливается уезжать на трехколесном велосипеде, уклоняясь от погони городской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Цзянь воспрял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плакали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терять ни минуты. Цзянь Юньлань перепрыгнул на водительское сиденье трехколесного велосипеда и включил электропривод: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за мной, держитесь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велосипед со свистом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за тобой хоть на край света!!!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возведешь свой град на руинах~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и Бэй Ши всё еще трогательно пели, но увидели, что толпа уже побежала. Стиснув зубы, они тоже присоединились к бегущим.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Ши сегодня была не готова - она была на высоких каблуках и едва не подвернула ногу уже через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ты… ты беги, - сказала Бэй Ши со слезами на глазах. - Не обращай на меня внимания. Хотя бы ты сможешь поесть риса,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такое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просто подхватил Бэй Ши на руки и понес её, как принцессу, мчась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делал тебе предложение, я обещал, что весь будущий жареный рис -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вот это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бросала на них восхищенные и благословляющие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Братья-качки Ван Дашуан и Ван Сяошуан не хотели отставать. Ван Сяошуан, весь покрытый рельефными мышцами, подхватил брата на руки, как принцессу, и нежно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порядке, моя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 порядке, - качок застенчиво прижался к груди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бросала растерянные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неподалеку, в толпе, была и Мин Жогуй. До прихода управы она оживленно болтала с окружающими фанатами: и что "Мин Жогуй не умоляла босса Цзяня", и что "любовь к жареному рису свойственна всем", и что "прекрасное лицо Мин Жогуй было омыто слезами, когда она просила риса у босса Цзяня".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сегодня тоже была на каблуках, в длинном платье, выглядела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управа, её агента Бэй Ши подхватил и унес Чжан Мо, но Мин Жогуй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фанаты переживали за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Мин, ну вот видишь! Столько лет не заводишь парня, и теперь приходится бежать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Мин Жогуй хищно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чем можно было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заранее подготовившись, она тут же скинула каблуки, бросила их в ближайший мусорный бак, неизвестно откуда достала кроссовки и надела их. Одновременно она разорвала длинное платье, под которым оказались спортивные штаны - всё это одним плавным, отточенным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наклонилась, согнула колени, уперлась руками в землю, принимая позу для старта: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 -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и Чжан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черная тень пролетела мимо них, как ракета?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у всех отвисли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Мин Жогуй двигается ловко и красиво, мышцы её ног были сильными и рельефными. Как ветер, она пронеслась сквозь толпу, обогнав множество людей - не только воркующую парочку Бэй Ши и Чжан Мо, но даже братьев-качков - и вырвалась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освещало её, и она своей силой без слов доказывала: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только замедляют скорость моего меча! (фигурально)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момент, из-за того что Цзянь Юньлань ехал слишком быстро, с заднего сиденья велосипеда вылетел пакет с кубиками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подпрыгнула, грациозно поймала пакет с курицей, подхватила его на руки, как принцессу, и нежно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порядке, моя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 порядке, - кубики курицы застенчиво прижались к Мин Жогуй.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кубики курицы заговорили!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задних рядов донеслись визги множества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Аааа, сестра Мин! Сестра Мин такая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Ненавижу себя за то, что я не этот пакет с курицей,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Мимо проходила, зацепило, какая беспомощность!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эффектно тряхнула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Рис я добуду,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тут же перестали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Мин была их соперницей в борьбе за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"хи-хи".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маленькая девочка с изящным лицом, одетая в зеленое даосское одеяние, бросила на Мин Жогуй восхищенный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какой должна быть героиня среди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 сначала хотела лишь холодно наблюдать, но увидев такую доблесть Мин Жогуй, она наконец не выдержала и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управы вдалеке уже почти настигали Цзянь Юньланя, но внезапно перед их глазами промелькнул… мираж?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мираж напоминал то персиковый лес, то множество причудливых миров, вспыхнувших перед глазами. Хоть это длилось лишь мгновение, но когда они пришли в себя, то обнаружили, что трехколесный велосипед снова умчался далеко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управы стиснули зубы и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Дангуй пробралась сквозь толпу и подбежала к Мин Жогуй.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щечки, похожие на белый фарфор, раскраснелись, а большие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Девушка, бедная даоска восхищена твоей доблестью. Женщины должны быть такими! Женщина без мужчины - как рыба без велосипеда!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Девочка, ты тоже пришла за рисом? Я тебе не проиграю,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бежали вместе, говоря каждая о своем, но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Тяньчэн, которого тащил Да Хэй, бежал, тяжело дыша. Хоть он и регулярно занимался спортом, возраст брал свое - за молодежью ему было не угнаться!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же положении были профессор Ван и профессор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бежали и продолжали препираться, не желая уступать друг другу, пот лился с них градом…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Цзянь, нелегко же достается твоя порция риса!" - мысли троих почтенных господ совпали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ничем не примечательное субботнее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 районе Юньчуань стали свидетелями удивительного зрелища: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мчался трехколесный продуктовый велосипед, за ним гнались сотрудники городской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велосипедом следовала огромная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не только отличники Пекинского университета, топ-звезда Мин Жогуй, но даже председатель "Юаньчжоу Групп" и академики-профессора из Пекинского университета?!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стояли разинув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безумно…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