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ожидал, что это будет детеныш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посмотрел на Гу Юмяня круглыми, очень яркими глазами. Когда его поднял Гу Юмянь, его маленькая головка сознательно склонилась на руки. Он был очень близко к нему. Сердце Гу Юмяня растаяло. Он осторожно помог ему снять нижнюю половину яичной скорлупы и оставил детеныша спать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снежного барса, сидевшего на плече Гу Юмяня, казались немного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Круглоголовый, толстый, глупый на первый взгляд. Как эта глупая штука может быть лучше его? Это было достойно Гу Юмяня? Маленький снежный барс первым спрыгнул с плеча Гу Юмяня, прошелся по столу перед Гу Юмяном, размял свое изящное и гладкое тело и попытался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Гу Юмянь ничего не знал. Он взял мягкое полотенце, чтобы помочь панде вытереть немного слизи с 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сдержал свой гнев и положил свою лапу на ладонь человека, что означало, что Гу Юмянь будет достаточно счастлив, чтобы получить право поцеловать его подушечку лапы. Гу Юмянь действительно поцеловал его, но вскоре его внимание снова привлек ребенок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 ‘я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втиснулся в объятия Гу Юмяня, протянул руку и сильно толкнул нового дурака, чтобы вытолкнуть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таращился на снежного барса, протискиваясь вперед, чтобы освободить ему место, а два передних когтя все еще крепко держали левую руку Гу Юмяня. Маленький снежный барс прищурился и показал свои острые когти. Обстановка в кампусе была на грани того, что может произойти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Юмянь вскоре остановил его, прежде чем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не надо запугивать своего брата. - Гу Юмянь не смог удержать двух детенышей. Он просто сидел на земле и гладил голову снежного барса. - «Ты ведь теперь брат,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Гу Юмяня не было учителя, который мог научить навыкам воспитателей детских садов, и обе стороны были в гармонии. Держа за лапу детеныша панды, он помахал леопарду: «Детка, это твой брат ТуанТуан. Поздоровайся с ним. Прежде чем мы найдем твою маму, ты должен поладить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уже подтвердил его пол во время расчесывания волос. Детеныш панды обладал сильной способностью к пониманию. После того, как Гу Юмянь отпустил его руку, он также медленно махнул лапами снежному барсу. Гу Юмянь не удержался от смеха и почесал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ТуанТуан поладил со своим братом, - сказал Гу Юмянь, потирая лапы снежного барса. - «Ну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сильно успокоился, когда услышал: "найди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детеныша панды. Его родители рано умерли. Этот человек принадлежал ему, и он должен был сопровождать его всю свою жизнь. Может ли этот дурак сделать это? Он на мгновение успокоился и погрозил детенышу лапами. Чрезвычайно острые когти были убраны назад, а серо-голубые глаза, мрачные и холодные, больше походили на провокацию и угрозу, чем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и еще больше сжался в объятиях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звездная сеть была открыта 24 часа в сутки. Гу Юмянь купил сухое молоко с несколькими ингредиентами, которые были смешаны в соответствии с пропорцией того, что он помнил из своей предыдущей жизни, и скормил немного детенышу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больше одиннадцати часов, и сейчас было уже слишком поздно. Детеныш панды и снежный барс нуждались в отдыхе. Почему детеныш панды вышел из яйца? А где же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редко заглядывал в интернет. Плакаты Эршиси Го были расклеены по всей звездной сети, и он даже ни разу их не видел. Он искал панд в звездной сети, но в то время это показывало "отсутствие существования или у вас нет разрешения на запрос". Он думал, что панды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была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прав человека был слишком низок, и большая часть информации не могла быть запрошена им и автоматически отклонялась. Хотя люди теперь были номинально равными гражданами, во многих местах к ним все еще относились предвзято и по-особому.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взгляде на детеныша панды он подумал, что это может быть родственник большого вока… но надежда была так мала, что он решил отказаться от этой мысли, чтобы не чувствовать разочарования позже. Гу Юмянь был сбит с толку всевозможными ситуациями, поэтому он решил сначала уложить детей спать, а завтра заняться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был таким липким, что ему не хотелось покидать Гу Юмяня ни на секунду. Гу Юмянь мог только усыпить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снова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приходилось притворяться, что он спит отдельно от Гу Юмяня, а потом тихо забираться в постель посреди ночи. Теперь он прямо протиснулся между Гу Юмяном и детенышем панды. Детеныш панды был недостаточно силен, поэтому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уже почти заснул. В оцепенении он держал двух детенышей и бормотал: «ТуанТуан, не задирай ребенка, быстро ложись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все еще был полон теплого молочного аромата, и ночь была мягкой. Два пушистых малыша были у него на руках. Это был самый спокойный и счастливый момент, который только мог придумать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не был отлучен от груди, и он ничего не знал о целом мире. Единственным, кого он знал, был Гу Юмянь. Он не мог удержаться, чтобы снова не выгнуться дугой в объятиях Гу Юмяня, и его горло издало тонкий, почти жужжащий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пара длинных и костлявых рук схватила детеныша панды за шкирку и швырнула его в изножье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дефект яйцеобразной спасательной капсулы состоял в том, что после того, как лекарство заставляло людей возвращаться в стадию детеныша, их знания и память возвращались в состояние младенчества - конечно, это не было постоянным, и некоторые люди возвращались в свое первоначальное состояние через несколько минут, в то время как некоторые люди тратили десятилетия, чтобы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позволит человеку достичь бессмертия. Например, когда они возвращаются в детство в возрасте двадцати лет и возвращаются в исходное состояние тридцать лет спустя, физиологическое состояние непосредственно переходит в возраст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малыш панды был действительно настоящем дураком. Детеныш панды уставился на странного, внезапно появившегося, человека. Убедившись, что этот человек - бывший "брат ТуанТуан", он моргнул и медленно попытался подняться к Гу Юмяню с изножья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был холодно отброшен прочь, и перед ним возник прозрачный барьер. Он мог забраться куда угодно, но никак не мог подобраться к Гу Юмяню. Малыш-панда был совершенно ошеломлен. Через некоторое время он сжал губы и издал более настойчивый и обиженный молочный звук в своем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крепко спал и бессознательно хотел помочь плачущему малышу панде. Он протянул руку и коснулся напряженной груди и мышц живота. Он был ошеломлен - а потом его рука была полностью схвачена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спросил невнятно, -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были слегка напряжены, и он в гневе укусил себя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хотел проснуться, но почему-то ему показалось, что на его веках лежит что-то тяжелое, отчего он почувствовал усталость и не смог проснуться. Его подсознательное суждение заставило его выпустить мягкий голос, чтобы уговорить: «ТуанТуан…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 ощущения были от его маленького снежного барса, но прикосновение было другим. У Гу Юмяня действительно нет мозгов, чтобы думать об этом. Он все еще целовал тыльную сторону его ладони, как обычно, держал "маленького предка" и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был очень беспомощен и чувствовал себя обиженным. Он потер ближайшее место к Гу Юмяню, которое было отделено прозрачным барьером. Вскоре его внимание было отвлечено, и он с любопытством посмотрел на них своими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поджал губы и посмотрел на юношу, лежавшего перед ним. Он хотел протянуть руку, чтобы помочь ему убрать пряди волос, покрывавшие его лоб, но его ладонь невольно коснулась глаз Гу Юмяня. Похожие на бабочку ресницы мягко обмахнули его ладонь, и он, словно обжегшись,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прошла сквозь белые занавески и распростерлась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был наполнен необъяснимыми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Гу Юмяня, и в его серо-голубых глазах постепенно появилось зачарованное выражение. Он протянул руку, и его указательный палец скользнул от центра лба Гу Юмяня к уголку глаза, который был прекрасной целью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оптический компьютер внезапно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с тяжелым лицом уставился на оптический компьютер с неудовольствием и нетерпением. В прошлый раз произошло то же самое. Он начал всерьез подумывать, не раздавить ли эту глупую штуку, которая только доставит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сдался и вышел из спальни, держа в руках оптический компьютер. Уходя, он взял в руки панду. Малыш панда был взволнован и махал своими четырьмя лапами в воздухе, а Шуо Хан швырнул его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лучше сказать что-нибудь срочное, - безразлично сказал Шуо Хан, стоя на балконе и подключаясь к оптической компьютерной связи. -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большом расстоянии мистер Фенник чувствовал, что в любой момент может свалиться голова, а лицо его покрылось холодным потом. Он ускорился, объясняя так быстро и ясно, как только мог - «Ваше Величество, мы проверили спасательную капсулу в форме яйца. Она принадлежит семье Го. В результате никакой угрозы не было. Информация была отправлена на ваш оптический компьютер. Кроме того, дело герцога Рика было рассмотрено. Мы намерены оглянуться на Дусинг в ближайшем будущем. Когда ты собираешься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и продолжать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из-за внутренних и внешних проблем. Атавизм Шуо Хана не был устойчивым по неизвестным причинам, но теперь он стабилизировался, и все иностранные проблемы были решены. Если Его Величество считал это "праздником", то времени, похоже,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Фенник нервно ждал. Он не знал, как Его Величество относится к молодому человеку, у которого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хотел, чтобы он был игрушкой, он мог бы взять его обратно во дворец, это не было бы проблемой, но монарх, похоже, не хотел этого. Феннику потребовалось много времени, чтобы услышать слабый голос из оптического компьютера: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связь была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Юмяню нужно было подписать еще один контракт со звездным небом, потому что он выиграл место в новом проекте поддержки талантов. Когда он встал, маленький снежный барс и маленькая панда все еще спали. Гу Юмянь вышел сам. К счастью, в доме имелась умная домашняя система с полным набором родительских функций, так что он мог идти без какой-либо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звездную башню на этот раз, человек, который приветствовал его, все еще была Кери, но отношение других сотрудников было совсем другим. Как только он вошел в дверь, то увидел, что многие служащие с любопытством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Ха-ха-ха, в прошлый раз, когда он приезжал, разве вы не жаловались на него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вырвался из окружения всего за неделю после взрыва и бросил вниз Сигарету. Он здесь, 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выглядит очень особенным… моя кошачья сторона любит его и хочет забрать домой, чтобы он расчесал мне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подписать его. Еда, которую он готовит,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 сказала Кери, кашлянув и смущенно улыбнувшись, - «все преимущества новой должности записаны здесь.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так много якорей, конкурирующих за это место. Конечно, льготы были довольно щедрыми. Излишне говорить, что существовал также ряд наград, таких как рекламные индоссаменты. Гу Юмянь первоначально подписал контракт с самым низким классом Е, но на этот раз он сразу перешел в класс В, и его поддержка была значительно улучшена.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через месяц столичная звезда проведет конкурс новичков. В нем примут участие новые якоря со всей страны, а расходы на проезд и проживание возьмет на себя звездный чиновник. Мое личное предложение - примите в нем участие, мистер Гу, вы не подумаете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главным приоритетом новых якорей. Как и Сигареты, у которых не было недостатка в деньгах, контракт был хорошим, и они обычно хотели поспешить побороться за это место. Поездка на столичную звезду для продолжения участия в конкурсе новичков означала бы, что после предварительного конкурса они могли бы получить ключевые рекомендации. Если бы они могли выйти в финал или даже выиграть чемпионат, то не было бы никаких проблем напрямую вступить в ряды якорей первой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Такк была так далеко. Хотя здесь была значительная аудитория, это была лишь малая часть всей Вселенной. Нынешняя средняя популярность Гу Юмяня была одной из лучших в Такке. На вершине столичной звезды все было бы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вы отправитесь на "столичную звезду", то некоторое время не сможете вести прямую трансляцию в Такке, и ваша популярность может пострадать. На "Столичной Звезде " было программное обеспечение для лазания по подсетям, которое можно было использовать в сети "Такк Стар". В таких небольших местах, как Такк, даже если бы кто-то разработал программное обеспечение для подобных целей, популярность была невысока.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многие будут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Кери, Гу Юмянь кивнул, почти не задумываясь: «все в порядке. Дети… короче говоря, я могу начать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прямая трансляция также заставила Гу Юмяня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вырасти вместе с маленьким снежным барсом, но в межзвездную эпоху продолжительность жизни человека без способности к пробуждению составляла всего около ста лет, и даже животные без способности к пробуждению жили бы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Сюэ Туан не мог говорить, и через десятилетия, когда он умрет, как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подготовиться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Юмянь встал сегодня утром и нашел оптический компьютер на детеныше панды. Но оптический компьютер был структурой взрослого оптического компьютера, который не мог быть разблокирован отпечатком пальца ребенка панды. Логотип этого оптического компьютера был сделан на Столичной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детеныш панды не был бродягой. У него был дом, который, вероятно, находился на столичной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Такке он не мог подключиться к столичной звездной сети. Если он продолжит оставаться на Такке, малыш панда может никогда не найти свою семью… для него Гу Юмянь отправится в столичную звезду - конечно, он не отвез панду в местный полицейский участок, чтобы сообщить о случившемся. Он собирался поехать туда сегодня или завтра. Если бы он мог найти его семью на Такке, это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Кери не могла быть более удивлена. Как абориген Такка, даже если бы Гу Юмянь смог пройти предварительный конкурс, это тоже было что-то, чтобы добавить блеска их имени. "Тогда я помогу вам уладить все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Гу Юмянь доберется до финала. Но Кери верила, что если Гу Юмянь уйдет, то он пойдет дальше, чем все остальные хозяева Такка. Когда Гу Юмянь вернулся домой, маленький снежный барс и маленькая панда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только что столкнул панду с дивана на землю, сел на диван и грациозно облизал лапы. Детеныш панды сидел на мягком ковре в оцепенении. Увидев, что Гу Юмянь возвращается, он не был подавлен и радостно вскарабкался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Сяо Туан!»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чтобы они хорошо ладили друг с другом, и малыш панда тоже был очень дружелюбен, но маленький снежный барс, очевидно, так не думал. Гу Юмянь вздохнул, поднял детеныша панды, подумал об этом и тоже попытался поднять маленького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мы отправляемся на Столичную звезду. Давайте начнем собираться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 один из двух детей в семье не мог понять его или ответить ему, Гу Юмянь говорил с ними обо всем, что он делал. Там было не так уж много вещей, которые нужно было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жил здесь и не мог взять кошачью мяту, поэтому Гу Юмянь взял с собой только несколько семян. Что же касается других вещей и предметов первой необходимости для маленького снежного барса, то он мог бы приобрести их на "Столичной Звезде". Однако Гу Юмянь решил провести еще одну лотерею, когда сказал своим поклонникам, что на некоторое время отправится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должен дать ребенку имя, - Гу Юмянь погладил детеныша панды по голове, - «как ты думаешь, как мы должны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малыш панды растерянно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назовем его Таньюань*, - в прошлом, когда Гу Юмянь растил второго Вока и третьего Вока, иногда власти снимали несколько небольших видеороликов их отца и распространяли их в видеосети. Некоторые люди часто шутили, что три вока были похожи на шарики из кунжутного супа без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вареные шарики из клейкой рисовой муки с кунжутом, которые едят во время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достаточно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бросил злорадный взгляд на детеныша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 детенышу панды это очень понравилось. Он взял руку Гу Юмяня и крепко сжал ее в своих объятиях. Его голос издал тихий звук. Сердце Гу Юмяня снова сжалось, и он попытался сдержать желание поцеловать детеныша панды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часто пользовался интернетом, иначе мог бы точно описать свое настроение в это время. Это было похоже на то, как его бойфренд смущается от зеленого чая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ревность горели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Столичной звезде помощник Эршиси Го сходил с ума. Эршиси Го просто попросил отпуск и не пошел на собеседование, которое ему было нужно. Вернувшись в свое сознание,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стали ассистентом? - агент потерял рассудок. - «Он отправился на Такк… тебя не было с ним на звездолете? Ты позволила ему самому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дать знать об этом поклонникам Эршиси Го. Он не знал, как они отреагируют. Самая горячая звезда отсутствовала. Он не мог связаться с Эршиси Го уже целый день. Он не мог с ним общаться. Теперь ему оставалось только скрывать эту ситуацию от внешнего мира. Он не знал,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визы, - Сяо Дуо чуть не расплакалась. Эршиси Го мог получить межгалактическую визу бесплатно из-за своей особой личности. Такк был слишком далек, и ассистентка раньше не обращалась за визой. Хотя теперь это было межгалактическое объединение, чтобы облегчить управление, визовая система осталась. Все они были законопослушными гражданами. Как они могли переправить себя на другую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Эршиси Го в то время очень спешил и выбрал один из трех звездолетов своего отца, чтобы немедленно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сказал агент с раскалывающейся от боли головой, - «закажи мне билет до Такка».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Дуо поколебалась и спросила: «А у вас есть виза?»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