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щелкнул по заголовку горячего поиска. Большая картина наверху была той же самой, которую он видел перед зданием Стар-Ривер. Маленький мальчик "Дэнни" выглядел на девять лет, и его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фотографии с плаката, там была также фотография Эршиси Го в его животной форме. Он был похож на двухлетнюю панду с мягкими когтями, круглой и простой внешностью, держащую бамбук и растерянно смотрящую в камеру. Казалось, что его тайно сфотографировали поклонники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мило, - хотя он уже давно был смотрителем зоопарка, Гу Юмянь все еще не сопротивлялся этим мягким черно-белым шарам. Красота Эршиси Го была почти такой же, как у его семьи Сюэ Туан и Таньюань. Безоговорочная любовь к пандам в этой эпохе, как и к пухлым жителями Земли, не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Таньюаня, Эршиси Го был второй пандой, которую он видел в этом мире. Скорее всего, они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смысле вполне логично, что у них одинаковые брови и глаза, - сказал сам себе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Юмянь был нормальным человеком с Земли. Даже после того, как он искал некоторое время, он, казалось, не мог найти фотографию высокого разрешения Эршиси Го. Более того, изменение внешнего вида панды от ее состояния младенца, до двух-трехлетней формы было довольно большим. Так что на этот раз он не учел тот факт, что Эршиси Го вернулся в свое младенческое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"Эршиси Го" в поисковике и микроблоге. Неожиданно он был заблокирован из-за отсутствия разрешения, но этого было достаточно, чтобы дать ему некоторую информацию. По крайней мере, теперь был способ помочь маленькому Таньюаню найти свой дом. Ему просто нужно было найти способ связаться с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"Дэнни" была панда по имени Эршиси Го. Хотя такая мысль была абсурдна и одновременно пугала его, он не мог избавиться от необъяснимого чувства, которое росло в нем. 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 Почему Вок? Есть ли какое-то отношение к большому ВОКУ? - подумал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слова "большой вок", "второй вок" и "третий вок", но ничего особенного не обнаружил. Поисковик показал ему несколько новых кастрюль. Он не знал, было ли это потому, что большой вок не был знаменит, или потому, что информация была невидима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некоторое время просматривал запись "Эршиси Го тяжело болен".  Оказалось, что микроблог и поисковая система заблокировали его разрешение на поиск. И только когда был такой горячий поиск, как этот, он мог просматривать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было видео, выпущенное студией Эршиси Го. Это был маленький мальчик с внешностью девятилетнего ребенка, одетый в больничный халат, прижимающий руки к камере и выглядевший расстроенным. - «Мне очень жаль, что мне придется на некоторое время прекратить выступления из-за моего недавнего плохого самочувствия. Увидимся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вышло больше месяца назад, и теперь он все еще находился в горячем поиске столичного звездного трафика - Гу Юмянь не мог не удивляться, что этот парень был настолько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Дэнни: Доброе утро, Дэнни лучший ребенок в мире, и он должен хорошо заботиться о своей болезни. Эта лопата всегда будет ждать тебя, чтобы любить тебя [любовь]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Фанатское имя Эршиси Го было маленькая лопата. Это был фанатский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 моей семьи: [плач] хотя он извинился, я все же хочу сказать, что агент действительно воняет. Два или три года назад он плохо знал Дэнни, но теперь он использует этого ребенка, как инструмент для зарабатывания денег… теперь это должно быть связано с болезнью ребенка, 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Дэнни: злой отряд, агент Дэнни живет в Верхнем городском округе. Сейчас он протягивает руку все дальше и дальше, и рано или поздно он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Гу Юмянь подумал о серьезном мужчине средних лет, которого он видел в лифте башни звездной реки в прошлый раз. Это было уже близко. Он просто подумал о том, чтобы связаться с агентом… но теперь, если то, что говорили поклонники микроблога, было правдой,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большой звездой, личная жизнь Эршиси Го была хорошо защищена. Гу Юмянь знал только об истории и репрезентативных работах Эршиси Го с момента его дебюта через горячий поиск и домашнюю страницу для поклонников. Он ничего не знал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некоторые старые поклонники смутно рассказывали, что другие родственники семьи Эршиси Го "жили в Верхнем городе и выходили оттуда лишь изредка", "многие другие родственники были знаменитостями" и "семья была очень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Эршиси Го был мягок внешне, но независим в душе. Он не хотел пользоваться поддержкой своей семьи, когда только начинал свою карьеру. Он поступил в столичный Киноуниверситет и скрывал свою расу и личность. Он начал сражаться в костюме дракона… в то время агент хорошо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люди могли видеть, что агент стал чрезмерным в последнее время, Эршиси Го все еще его не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это означало, что панда глуп, то ли, что он знает, как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не так уж много информации о личной неприкосновенности, которая показывала, что способности команды Эршиси Го действительно хороши, но личность агента требовала обсуждения. Гу Юмяню потребовался целый час, чтобы собрать и рассортировать всю информацию, которую он мог получить. По крайней мере, теперь он знал, куда идет. Какое-то время он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начинался матч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и с этого дня до следующей пятницы должен был состояться первый тур конкурса новичков. Из-за большого количества участников в этом раунде отбор будет проводиться только на основе общей популярности, и никаких дополнительных пунктов не было. В будущем будут добавлены дополнительные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были готовы швыряться деньгами, и в сочетании с его привлекательностью, конкурс новичков звездного неба имел высокую степень внимания и темы. Помимо Столичной звезды, в конкурсе примут участие лучшие новички со всех остальных планет. Это означало, что якоря каждой дочерней планеты и столичной звезды будут сражаться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об этом и сказал: «о, так я - единственная надежда на всю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Кери с платформы звездного неба Такка прислала небольшое видео, чтобы пожелать ему всего наилучшего. Некоторые фанаты в Такке тянули баннеры, чтобы пожелать ему удачи. Гу Юмянь был немного смущен и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конкурсе новичков участвовало около тысячи новых якорей, первый раунд сузит их выбор до пятисот. Второй до двухсот, а третий раунд уменьшит их количество до сотни. Эти новички, кто войдет в первую сотню, проходили первичный отбор - Такк больше всего ожидал, что он пройдет первичный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после первичного отбора будет перерыв. В этот период мы можем организовать сто якорей для проведения офлайн-рекламы и дружбы. Это еще не было определено. Вы должны хорошо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знал, в чем его преимущества, не говоря уже о том, откуда у Сладкого Сахара появилась уверенность в нем. Хотя это был только первый раунд, Гу Юмянь также добросовестно готовился - не только к прямой трансляции, конечно, но и к очень особому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календарю древней Земли, сегодня был День Защиты Детей, 1 июня.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школы проводят такие мероприятия, как детские спектакли, походы или бесплатные фильмы в День защиты детей или накануне, чтобы позволить студентам весело провести время. Дети государственных служащих также могут получать небольшие подарки от правительства до достижения ими четырнадцати лет, и государственные служащие, у которых есть дети, иногда проводят полдня в отпуске 1 июня, чтобы проводить больше времени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года на Столичной звезде были совсем не такими, как на древней Земле. Май был серединой лета, а август - осенью, но календарь был тот же самый. Хотя в межзвездную эпоху не было Дня защиты детей, Гу Юмянь, по своему обыкновению, брал своих детей с собой, чтобы они хорошо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полудню Гу Юмянь был готов ко всему, маленький Таньюань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уютно устроился на руках у Гу Юмяня и потер глаза, а маленький снежный барс только что вернулся из школы и сразу же недовольно уставился на детеныша панды. Он вцепился двумя когтями в круглую головку панды, пытаясь вытолкнуть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детеныша панды в последнее время кормили очень вкусной пищей, но длина его тела была не очень большой. Гу Юмянь планировал отучить его позже и позволить ему начать есть только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 маленький Таньюань держал свою бутылку и ошеломленно смотрел на маленького снежного барса и Гу Юмяня. Подумав об этом и поставив бутылку, он медленно двинулся вперед, чтобы взять руку Гу Юмяня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Юмянь вздохнул и почувствовал, как его голова уперлась в сердце. Поскольку он только сегодня утром узнал об Эршиси Го и подумал, что маленький Таньюань, возможно, является отпрыском большого вока, у него было сложное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и сосредоточенное выражение лица Гу Юмяня, когда он смотрел на маленького Таньюаня, было истолковано в глазах маленького снежного барса как эмоциональное.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на мгновение замолчал. Он выгнул свою маленькую головку в руках Гу Юмяня и сверкнул своими острыми когтями, угрожая детенышу панды уйти. Он не мог ничего поделать, кроме как занять руки своего человека. Он насмешливо посмотрел на детеныша панды, сидевшего на земле, и слова в его серо-голубых глазах были ясными и белыми: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агрессивен и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шесть часов вечера. Зона соревнований новичков открылась вовремя, и первый раунд подсчета популярности официально стартовал.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новых ведущих, Гу Юмянь включил свою прямую трансляцию, как только наступило шесть часов. Как обычно, он выбрал точку зрения ребенка панды и открыл настройки защиты конфиденциальности для ребенка панды, а затем приветствовал аудиторию: «Здравствуйте, меня зовут Гу Юмянь. Сегодня на ужин у нас будет свиное брюхо Дунпо. На десерт - йогуртовое мороженое. После этого я помогу Сюэ Туаню и Таньюань причесаться, и мы вместе отпразднуем День защиты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полтора месяца с момента его прихода на столичную звезду, у Гу Юмяня уже накопилась небольшая армия фанатов. Вкупе со вчерашней рекламой и популярностью непрерывного брожения после использования рекламы кухонной системы, число поклонников вскоре превысило 30 000 в течение двух минут после запуска его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мог удержаться и скосил глаза, глядя на растущее число зрителей и множество знакомых 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вот оно!! Бросаю два фейерверка в МяньМянь и желаю гладкого путешествия по гонке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что еще мы сегодня будем есть и играть? Супер, супервозбужденная муха потирает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Янгой. Я горд: младший брат, что такое свинина Дунпо и День защиты детей? Не важно, я сначала подожду!! Потому что реклама, сделанная ведущим, заставила меня заказать кухонную систему. Хотя она не может сделать такую вкусную еду, она также очень проста в использовании. Это стоит больше, чем то, что оно стоит. Если вы еще не купили ее, идите и купите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[Лось: якорь живет в районе D? Я слышал сегодня, что там идет какой-то проект. Когда вы выходите, вы должны обратить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внимателен, - кивнул Гу Юмянь и продолжил объяснения. - «Свинина Дунпо - это блюдо, которое я очень люблю. Это наполовину жирное и наполовину тонкое мясо. Говорят, что оно было изобретено человеком по имени Су Дунпо, поэтому его называют свининой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вырос в Цзяннань*. Он был только в Сычуани**, когда был учеником младшей средней школы. У него было какое-то особое чувство к свинине Дунпо. Когда он был ребенком, он жил в Цзяннани со своими бабушкой и дедушкой. Во время празднования Китайского Нового года он не хотел есть пирожные, поэтому ему подали миску вкусной свинины Дунпо. Это был очень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или Цзян Нань - это географическая область в Китае, относящаяся к землям непосредственно к югу от нижнего течения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 - это Юго-Западная китайская провинция, которая содержит участок самой длинной реки Азии - Янцзы. Этот регион является родиной гигантских панд, которых посетители могут наблюдать в зоопарке панд Бифэнся и в других заповедниках.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обнаружил, что маленькому снежному барсу понравилось это сладкое блюдо, поэтому он подумал о том, чтобы сделать для него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приготовить свиное брюхо, - сказал Гу Юмянь. - Порез наполовину жирный, а наполовину тонкий, поэтому, чтобы избежать лишнего масла, нам нужно сначала сварить 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положил свиное брюхо в кипящую воду пять минут назад, затем вытащил его, чтобы охладить, и разрезал на два квадратных дюйма. Кастрюля уже давно была приготовлена, а на самом дне лежал лист лотоса. Гу Юмянь положил сверху зеленый лук и толсто нарезанный имбирь, который был вымыт, очищен и нарезан. На нем аккуратно лежала разрезанная свиная грудинка.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научила меня класть лист лотоса на дно, - сказал Гу Юмянь. - «Когда его распарят, он будет слегка пахнуть листьями лотоса. И это также поможет поймать жир в ловушку…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лист лотоса вызвал интерес у маленькой панды. Он моргал своими круглыми глазами, и его мягкие когти держали лист лотоса на макушке, точно так же, как зеленая круглая шляпа на его голове. Это было забавно и прекрасно. Гу Юмянь на мгновение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смотреть только с точки зрения детеныша панды и не могли видеть внешность маленького Таньюаня, но они ясно видели улыбку на лице Гу Юмяня. На коммент-окне сразу же появилось большое количество букв " awsl"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awsl это: «Ах,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[Бросаю косметику: в маленьких ямочках МяньМянь слишком много сахара. Фуфуфуфу. Я сейчас упаду в обморок от этой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ни на секунду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затем опустил голову и коснулся когтями оставшегося листа лотоса. Затем очень медленно и немного обиженно… он тоже поднес лист лотоса к своей голове. После этого маленький снежный барс сделал вид, что небрежно смотрит на Гу Юмяня, и показал ленивое выражение лица, которое не нуждалось в похвале, а просто играло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 а ТуанТуан тоже любит зеленые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"носить зеленую шляпу " (子子) - это выражение, которое китайцы используют, когда женщина изменяет своему мужу или парню, по сути это аналог русского «рогоносец». Это, по-видимому, восходит к династии Юань, когда родственники проституток были вынуждены носить зеленые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Юмяня были устремлены вверх, он взял маленького снежного барса с деревянным лицом на руки и поцеловал его в уши. - «Ладно, я поиграю с тобой. Мы будем продолжать делать свинину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начали медленно гореть, и он положил лапу на затылок Гу Юмяня. На секунду он забыл, из-за чего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зеленый Шляпник, хоть он и старик, но очень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плохой старик, ты так плохо обращаешься с ребенком.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Туан выглядит так, будто он шокирован!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Юмянь вполне мог контролировать ритм прямого эфира. У него была изрядная степень расслабленности. Он перемежал некоторые случайные шутки и взаимодействия во время скучного приготовления пищевых материалов. Атмосфера в зале прямого эфира сразу же стала расслабленной и теплой, и это было гораздо лучше, чем делать все в тишине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неуклонно росло и вскоре приблизилось к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новичков был разделен на четыре небольших группы ABCD. Гу Юмянь был распределен в группу D. Теперь он прочно занял первое место, и данные о популярности более чем удвоились по сравнению с человеком, который занимал второе место. Даже среди всех четырех групп, Гу Юмянь был первым якорем, достигшим 90 000 и 100 000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зрители могли видеть прогресс Гу Юмяня в деталях, и его выступление становилось все лучше и лучше. Все они чувствовали себя 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свиное брюхо было аккуратно уложено на лист лотоса на дне тарелки. Гу Юмянь добавил в него достаточное количество каменного сахара, темный соевый соус и соевый соус с низким содержанием натрия, прежде чем, наконец, налить кулинарное вино, которое могло бы заменить первоначально необходимое вино Шаосин.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вина должна быть не выше высоты мяса, - сказал Гу Юмянь. - «Здесь вместо воды используют вино, чтобы избавиться от запаха мяса. Наконец, мясо, которое готовится, будет более мягким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перчатки и поставил кастрюлю на плиту. Он поставил кастрюлю на высокую температуру, пока она не закипела, а затем опустил ее до низкой температуры. Раньше ему приходилось ждать по два-три часа на древней Земле. Теперь эта технология требовала всего лишь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тушеное мясо над мягким огнем, Гу Юмянь заметил цвет и форму свиного брюшка под прозрачной крышкой. Когда подошло время, он открыл свинину и осторожно потыкал ее палочками для еды. Кусочки легко прокалывались, что указывало на то, что качество мяса было достаточно, чтобы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стадии поверхность свиного брюшка впитала сахарный цвет каменного сахара, который был ярким. Когда крышка горшка открылась, оттуда донесся резкий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тоже с любопытством теребил край горшка. Гу Юмянь боялся, что он обожжется, и держал его на руках. После того как маленький Таньюань был поднят, он сразу же забыл о мясе Дунпо и радостно потерся головой о руки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[Аннана: как приятно это видеть!! Он уже готов к употреблению? Когда ты начал готовить, мои коллеги услышали, как урчит мой желудок,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покачал головой Гу Юмянь. - Лучше еще немного попарить его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Критической точкой свинины Дунпо был ее вкус. Гу Юмянь вынимал из кастрюли одно за другим все мясо, и положил его в термостойкий стеклянный ящик мясной шкуркой вверх, закрыл его крышкой и поместил в пароварку, а затем некоторое время готовил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Мхн, - через несколько минут Гу Юмянь внимательно наблюдал некоторое время, а затем открыл клапан, когда все цветовые показатели были на уровне стандарта, и достал свиное брюхо Дунпо. - Теперь все в порядке.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стеклянную крышку, оттуда вырвался интенсивный соленый, сладкий и мягкий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Агатовый цвет, который получился из-за каменного сахара, полностью проник в поверхность свиного брюха. На поверхности был слой густого соуса, приготовленного из смеси сахара, лука, имбиря и кулинарного вина. Кусочки свиного брюшка выглядели яркими, кристально чистыми и чрезвычайно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процессов кожа свиного брюшка стала тонкой и нежной. Можно было представить себе вкус сладкой, клейкой, хрустящей и совсем не жирной свинины. Поскольку мясо было действительно клейким, ароматным, мягким и нежным, Гу Юмянь почти не мог держать его, когда брал палочками для еды. Прежде чем он успел переключить ракурс и скормить его маленькому снежному барсу, коммент-окно уже взорвалось быстрее,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весны и осени Лиюань: поторопись 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[Пудинг-кот: это выглядит так вкусно, не правда ли??! Моя слюна растеклась по всему месту, где я хочу есть!!! Я действительно хочу есть!!! Кроме того, сколько стоит этот человек? Я куплю его, а потом разорюсь!]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это очень вкусно. Почему мне так хочется его съесть? Я мог бы быть куском свинины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десять фейерверков для якоря. Прогресс якоря действительно велик. Я желаю новичкам соревнований гладкого и скорейшего успеха во всех аспектах приготовления пищи 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количество зрителей превысило 100 000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…трафик всей группы Д был поглощен им одним. Кроме Гу Юмяня, лучший показатель был только 40,000 зрителей. Это было равносильно отсутствию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верхний городской город,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подросток сидел на вращающемся стуле и смотрел на светящийся экран более серьезным взглядом, чем когда он проводил тщательные исследования. Держа в руке миску с белым рисом, он взглянул на прямую трансляцию и откусил кусочек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исследователи: «… все кончено. Похоже, что в последнее время эта задача была слишком сложной. Босс окончательно сошел с ума от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звезде Такк.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Кери ела хлеб и смотрела прямую трансляцию. В это время хлеб в ее руке упал вниз. Ей показалось, что она видит сон - «Подожди, что случилось, это же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сотрудники звездного неба в Такке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чувствовали себя, говоря старыми земными словами, как студент колледжа, поддерживаемый всей деревней. Они думали, что пусть он хотя бы поступит в нормальную школу, но не ожидали, что другая сторона будет принята в Гарвард.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