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и Фан Сяонянь, отчаянно барахтавшиеся со своими арестованными, еле доволокли злобных духов к Цинь Фэну и обнаружили следующую картину: Чжан Сюхуа сидела у его ног на корточках, рыдая так, что от её призрачного облика мало что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Хунчжи, который минуту назад вовсю сопротивлялся аресту, мгновенно последовал её примеру — плюхнулся на землю, обхватил голову руками. Видно, что сидел так не впервые: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полицейский, я больше никогда не буду, дайте ещё один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Сяонянь, ощупывая борозды от призрачных когтей на собственном лице, был сражён наповал.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Сюхуа, увидев его, тут же разразилась обвинениями: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тебя! Ты меня подсадил на наркотики! Из-за тебя меня при жизни полиция ловит и после смерти ловит, ы-ы-ы-ы!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Хунчжи не выдержал и тоже сломался: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было знать, что полиция теперь настолько крутая?! Сдох — а тебя всё равно ловят!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Сяонянь: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посланниками — она, оказывается, как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был предельно точен: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консультант. Изредка помогаю рекомендациями.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Поплакав, Чжан Сюхуа решила сменить тактику: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начальник, я всё поняла, я готова к критике и перевоспитанию!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промолчал, зато хмыкнул Фан Сяонянь: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загробном мире такого наказания, как «критика и перевоспитание»,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Сюхуа ткнула пальцем в Ши Хунчжи: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Торговля наркотиками — это в основном он! Я только потребляла! Он главный виновник!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Хунчжи перекосило от ярости, он уже открыл рот, но тут заговорил Цинь Фэн. Его голос нёс в себе особую силу посланника — призрачную мощь, отозвавшуюся в ушах злобных духов раскатистым колокольным звоном: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Прекратить шум!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призрака мгновенно вжались в землю в позе «руки за голову», коленки тряслись так, что казались заблюренными. Фан Сяонянь восхищённо показал Цинь Фэну большой палец и лишь потом обратился к духам: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валить друг на друга. В загробном суде употребление наркотиков — такое же тяжкое преступление, как и их продажа. Ничуть не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Сюхуа обалдела: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Это нелогично!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слышала поговорку «Нет спроса — нет убийства»? Если бы никто не употреблял, кто бы стал торговать?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Логика, надо признать, была железной. Чжан Сюхуа побелела как 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рано радуешься, — Фан Сяонянь похлопал по зеленовато-восковому лицу Ши Хунчжи. — Ты других на иглу подсаживал. Это ещё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Сяонянь, пользуясь чужим авторитетом: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поведением!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Сяонянь втянул лапки: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Хунчжи бросил школу после средних классов и уехал на заработки в город — не потому, что семья не давала учиться, а потому что сам не хотел. Ну и подсел на наркотики: сначала на лёгкие, потом на тяжёлые. Сколько ни задерживали, сколько ни перевоспитывали — всё как об стену горох. Дошло до того, что начал продавать, чтобы оплачивать собственную зависимость. А за торговлю наркотиками — это уже реальный срок. Перепуганная семья бросилась к землячке Чжан Сюхуа с просьбой приглядеть за непутёвым парнем. Но сила воли у Чжан Сюхуа оказалась не крепче, чем у него, — и вскоре он и её утянул на кривую дорожку. Торговать наркотиками вдвоём они сочли слишком рискованным, да и самим-то не хватало, так что парочка нашла другую кормушку: сговорившись с одним мастером по подделкам, они изготавливали фальшивые золотые украшения из меди, а потом подменяли ими настоящие на прилавке ювелирного.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Сяонянь, дочитав материалы дела, аж зацокал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Вы что, умеете вручную подделывать ювелирку? Блин, вы ещё и протяжку металла с гравировкой освоили?! Вы вообще в курсе, что это офигенный навык?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Хунчжи, и без того обалдевший от ужаса, ещё больше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 офигенный?..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вам и «о необходимости образования».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по подделкам был жив-здоров, а значит, под юрисдикцию загробного мира не подпадал. Оба злобных духа возмутились: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только нас?! Он тоже долю получал! Если бы он не делал фальшивое золото, мы бы и подменять ничего не могли!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Сяонянь с тоской осознал, как он беден: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объёмы у вас действительно впечатляющие. Я впервые вижу, чтобы золото считали в килограммах. Вы там что, статую позолоченную отливали? Но, братцы-сестрицы, пока человек жив — это не ко мне. Вот помрёт — тогда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духа синхронно повернулись к Цинь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достал блокнот: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Рассказывайте. Имя, возраст, адрес, род занятий. Заодно объясните, куда сбывали золото. И как обходили проверку качества в торговом центре?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Сяонянь: «...» Разница между посланниками — это уже не пропасть, а целая Марианская впадина!!!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Войти в Подземный мир в статусе посланника — совсем другой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Штаб-квартира загробного ведомства и впрямь располагалась в старинном здании, но была переоборудована вполне в духе времени: электрическое освещение, кондиционеры, электронные табло. Входящие и выходящие загробные коллеги несли ноутбуки и портфели, некоторые шли с кофе в руке, уткнувшись в смартфон. Если не приглядываться, от обычного офисного здания не отличить.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невозмутимо конвоировал злобных духов, а Фан Сяонянь с энтузиазмом обучал Цинь Фэна пользоваться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смартфоне Цинь Фэна неведомо откуда появилось приложение под названием «Онлайн-платформа Ресепшена».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Сяонянь гордо выпятил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Магия — это ж удобно! Телефон автоматически синхронизируется с Книгой судеб и принимает задания. Даже если телефон сменишь — не надо мучиться с бэкапом, магия всё решает!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...Зачем Подземному миру рассылать ордера на арест через мобильник?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Загробное ведомство тоже перешло на безбумажный документооборот, как и полиция? Оставалось надеяться, что у них хоть багов поменьше, чем в полицейских онлайн-системах, от которых лысели целые отделы.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было не так. Раньше ордер появлялся из ниоткуда и шлёпался тебе по лицу, — пожал плечами Фан Сяонянь. — Но большинство молодых посланников сочли это слишком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изобразил на лице: «Само существование посланников — вот что по-настоящему жутко».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SMS-уведомление — это просто виртуальная обёртка. По сути, это всё та же Книга судеб, отдающая приказы дежурному посланнику. Но в современном мире все привыкли к телефонам — от входящего сообщения никто не подпрыгнет. До этого босс ещё два дня экспериментировал с бумажными самолётиками — Подземный мир стал выглядеть, как Хогвартс. Потом всё-таки перешли на SMS. — Фан Сяонянь поднял большой палец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Работает даже без батареи, при выключенном телефоне и без сигнала!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Фэн: «...» Вот это в стократ страшнее, чем ордер по морде!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два злобных духа были переданы ожидающей группе коллег — на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Сяонянь с гордостью: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Прогресс не стоит на месте! Кондиционеры, между прочим, — моя инициатива на прошлогоднем собрании! Штатных посланников в Подземном мире немного, зато полно контрактников — делопроизводители, инспекторы. У них, по сути, нет магических способностей, регулировать температуру заклинаниями они не умеют, вот босс и установил центральное кондиционирование.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контрактники?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полномочия определяются контрактом с кадровым отделом, без подкрепления загробной силой. Поэтому они не могут использовать Ордера на арест, не имеют доступа к Книге судеб и не могут просматривать биографии душ. По сути, это обычные духи, которые пока не хотят перерождаться и устроились на работу в Подземный мир. При трудоустройстве — полный соцпакет, а отработанный стаж можно конвертировать в очки заслуг, чтобы в следующей жизни получить удачное перерождение. Корпоративная льгота,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...Судя по твоим словам, штатные посланники соцпакета как раз не имеют.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...Н-нет... — Помолчал, потом пояснил: — Наши полномочия дарованы самим Дао Небес. Посланник — уже не обычный дух, а духовный бессмертный. Мы способны управлять загробной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Сяонянь выразился проще: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Небесное Дао понятия не имеет о таких передовых достижениях цивилизации, как соцпакет!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закатал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объясните хотя бы, что значат эти восемь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Прозрачные золотые знаки мелькнули на запястье, как браслет. Цзян Шэнь и Фан Сяонянь едва заметно отступили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подозрительно на них уставился. Цзян Шэнь облизнул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мой уровень допуска недостаточен для...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«Обход мира от имени Небес, мир и покой в мире людей», — перебил его Цинь Фэн. — Я срисовал и запостил в Вейбо. Уверен, что не хочешь дать официальное объяснение и предпочитаешь, чтобы я искал в интернете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Шэнь: «...» Новый век: интернет и спасение, и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ужас, Цинь Фэн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«Обход от имени Небес» — это старинное выражение, означало инспекционные поездки посланников от имени императора. Но тут «Небо» явно не про императора... Я так понимаю, речь о том, чтобы «от имени Небесного Дао поддерживать порядок в мире людей»? Дао наделяет посланников полномочиями, но принимать их не обязательно. А по вашим словам, души, достойные таких полномочий, — большая редкость. Значит, если вы меня не удержите, когда ваш босс вернётся из командировки...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...нам крышка!!! — Фан Сяонянь без колебаний рухнул на колени и вцепился в ногу Цинь Фэна. — Спасти одного призрака — всё равно что построить семиярусную пагоду! Тем более процедура воскрешения и правда долгая! В древности труп мог месяцами лежать в горах, и никто бы не нашёл, а в наше время тебя прямиком везут в крематорий! Не хочешь работать — тебя прямо в урну с прахом, под государственный флаг и на перерождение? Хотя с твоими заслугами в следующей жизни ты, наверное, родишься сыном миллиардера...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приподнял бровь. Фан Сяонянь едва не закопал голову в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 Виноват! Не надо было юлить! Я больше не буду скрывать! Ы-ы-ы... Из-за меня вы не станете сыном миллиардера, бейте меня!!!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Фэн: «...» Этот парень настолько безнадёжен, что на него даже злиться не получается!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не было ни экзаменов, ни процедуры оформления: золотые иероглифы в Книге судеб и были контрактом. В тот миг, когда Цинь Фэн мысленно согласился, Небесное Дао автоматически признало его духовным бессмертным Подземного мира. И насчёт нарушения договора можно не беспокоиться — нарушишь, и Дао пришлёт тебе подарочный набор из пяти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Сяонянь «откупился зарплатой»: предложил сто лет своего жалованья в обмен на то, чтобы Цинь Фэн не жаловался боссу на мошенничество и обман. Цинь Фэн помучил его ещё какое-то время, и когда наконец согласился, маленький посланник прослезился от благодарности и с рвением бросился проводить экскурсию по рабочему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Некогда. Моё тело всё ещё в туалетной кабинке.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...Если он задержится слишком долго, Чан Пэнъюань и остальные дадут волю фантазии и начнут гадать, что именно у Цинь Фэна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оба инцидента произошли буквально у Цинь Фэна под носом, он вернулся в отделение вместе с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увязалась Дай Мэнъюань — подчинённая из его охранной фирмы. Её история была похожа на его собственную: тоже комиссована по ранению, бывший снайпер. Чан Пэнъюань когда-то работал у неё наблюдателем. В одной из операций осколок с ювелирной точностью перебил ей сухожилие на правой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она с лёгкой тоской сжала правое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моём месте я бы попала точнее того снайпера.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молча похлопал её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записях телефонных разговоров обоих подозреваемых Цинь Фэн нашёл контакт того самого человека, о котором они дали показания, — некоего Юй Вэньбо. После сверки с оператором связи коллеги из отдела прописки и отдела по борьбе с наркотиками подняли на него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человека нет судимости, нет связей с наркотиками. Держит антикварную лавку на торговой улице, продаёт всякую всячину. Но это, скорее, по части торговой инспекции, не наше, — недоумевающий оперативник почесал голову. — Консультант Цинь, с чего вы решили, что он — сообщник?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новенький, не знаешь. Альфа... то есть брат Цинь, когда был капитаном, в оценках никогда не ошибался. Мы его за глаза звали «радар по преступникам»... — забубнил Чан Пэнъюань, но, заметив входящего Цинь Фэна, мгновенно вытянулся по стойке смирно и уставился в монитор. Ци Вэнь, убедившись, что Цинь Фэн на него не смотрит, украдкой показал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Радар по преступникам Альфа — это ещё вопрос, но ты, Чан Пэнъюань, — определённо радар по обнаружению Альфы!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сотрудник долго мялся, потом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 запись из районного отделения, месячной давности. На этого Юй Вэньбо поступило заявление — мол, занимается «суеверной деятельностью, нарушающей покой жителей». Это единственное упоминание в нашей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встрепенулся: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Суеверная деятельность?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Соседи увидели, что он тащит домой кучу благовоний, ритуальных свечей и бумажных денег для подношений. А ещё наклеил на дверь «устрашающего вида» бумажные талисманы. Бдительный сосед счёл это подозрительным и написал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Задержали?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столпились вокруг монитора.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То, что человек делает у себя дома за закрытой дверью, — не нарушение закона. Участковый провёл разъяснительную беседу... с соседом-подглядывателем.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Погоди, пролистни назад. — Цинь Фэн потянулся к мышке и сам прокрутил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предыдущей записи говорилось, что сосед сообщил: «К нему неоднократно приходили посетители, в том числе один человек в одеянии даосского монаха, с охранником, на люксовом автомобиле».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Пэнъюань: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«бдительный сосед» что, целыми днями высматривает, на чём ездят чужие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поднимал данные,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уточнил у коллег из участка. Сосед не то чтобы маньяк-вуайерист. Просто сочетание «даосский монах + люксовый автомобиль» показалось ему слишком странным. К тому же машина оказалась служебной, с корпоративным логотипом, да ещё и компания сейчас на слуху.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 таком, — поднял руку Чан Пэнъюань. — Чем богаче люди, тем суевернее. Крупные бизнесмены обожают приглашать к себе даосов и буддийских монахов.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компания?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в нашем городе появился новый участник списка «Топ-500». Название не блещет оригинальностью — что-то вроде... «Цзиньсю Хуанянь»? — Стажёр восхищённо поцокал языком. — Годовой оборот — десятки миллиардов! Я такие числа только при подсчёте звёзд на небе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Корпорация «Цзиньсю»? — вдруг подала голос всё это время молча слушавшая Дай Мэнъюань. — Вы в Вейбо сидите? Их генеральный директор на прошлой неделе объявил о досрочном выходе на пенсию. Новый кумир нации скоро станет настоящим всемогущим президентом корпорации!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кумир 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Мэнъюань открыла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этот. Новая мечта домохозяек! Образование — космос, внешность — космос, а ноги длиннее, чем я ростом!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Пэнъюань: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ноги, это циркуль!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Снайперша изобразила прицеливание: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слово — стреляю!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Аватарка в Вейбо и впрямь принадлежала молодому, привлекательному мужчине в безоправных очках. Больше похож на учёного, чем на «холодного CEO».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постов — изысканный, не хуже, чем у Цзян Шэня. Последняя запись гласила: «Надеюсь оправдать доверие. @Корпорация Цзиньсю Хуанянь».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аккаунта: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@Цзиньсю_Хуанянь — Хэ Цзиньнянь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http://bllate.org/book/17937/1721545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