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случаях, когда ни сопротивление, ни попытки договориться не приносили результата, единственным выходом для него оставались молчание и терпение. Он старался быть как можно менее заметным — например, сегодня снова надел старую школьную форму. Тот, кто привык постоянно ходить в поношенной форме, появившись вдруг в обновке — пусть даже не совсем по размеру, — обязательно навлечет на себя неприятности. Впрочем, к этому состоянию невидимости со временем привыкаешь.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Янь Хана, который в маске и с вызывающим видом вел стрим, попутно укладывая на асфальт Ли Цзыхао и его дружков, испытал такой шок, что и словами не передать. У него самого в жизни вряд ли когда-нибудь будет такая аура, как у Янь Хана. Уверенная в себе дерзость. Ему не нужна была защита Янь Хана, но все равно тянуло к нему — под вызывающей внешностью Янь Хана скрывался спокойный и простой человек. Давненько никто не говорил с ним так — обычно, предельно просто и буднично. К тому же Янь Хан отличался от его одноклассников, в нем была какая-то особенная черта, которой не встретишь ни у прилежных учеников, ни у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только. Если бы он изначально не сближался с Янь Ханом, сейчас не пришлось бы переживать, что тот в любой момент может уйти. Получить что-то, а потом потерять — нет, даже не так: осознавать, что обречен на потерю, но не знать, когда именно она случится, — это гораздо больнее, чем не иметь ничего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И! — окликнул его кто-то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опустил голову и даже не обернулся: по голосу он сразу понял, что это Ли Цзыхао. Сейчас они на оживленной улице, вокруг полно людей, спешащих на работу или учебу, так что Ли Цзыхао ничего ему не сделает, максимум — отпустит пару насмешек. Значит, достаточно просто молчать. Даже убегать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Оглох, что ли? — Ли Цзыхао, навалившись на руль велосипеда, подъехал к нему. — Что ж твой Босс тебя в школу не подвез?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продолжал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Босс небось думает, что если один раз меня приложил, так всё и закончилось? — бросил Ли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Приложил? Янь Хан ударил Ли Цзыхао? Чу И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ему: если бы не отец, я бы ему такую жизнь устроил, что он бы взвыл, — пригрозил Ли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удержался и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официант из кафе моего отца, а возомнил о себе невесть что! — Ли Цзыхао ядовито скривил губы. — Теперь его уволили, небось пошел посуду мыть в какую-нибудь забегаловку!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Цзыхао держал кофейню на этой самой улице, почти все в школе об этом знали, но Чу И и предположить не мог, что Янь Хан работал именно там. И что он ударил Ли Цзыхао? А потом его уволили?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Слышал?! — Ли Цзыхао протянул руку и отвесил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Ли Цзыхао уставился на него с изумлением. — О-го, собрался подраться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помедлил секунду и пошел дальше. Без своей компании Ли Цзыхао выглядел не таким грозным, а раз Чу И никак не реагировал, тому стало скучно, и он, крутя педали,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проводив взглядом скрывшегося Ли Цзыхао, Чу И снова остановился, согнулся, уперевшись руками в колени, и сделал несколько глубоких вдохов. Ли Цзыхао был в шоке, но еще больше шокирован был сам Чу И. Давно он не испытывал такого чувства: жгучего желания схватить что-нибудь тяжелое и огреть Ли Цзыхао по голове. Столько лет он привыкал и принимал свою жизнь такой, какая она есть, выработав хотя бы минимальный способ самозащиты. Перед лицом любых унижений и оскорблений он сохранял невозмутимость. Это часть его жизни, и если бы он не умел держать себя в руках, то просто не смог бы существовать. Но сегодня эмоции всколыхнулись так сильно, что напугали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всю ночь не сомкнул глаз, провалившись в забытье лишь на рассвете, да и то ненадолго — от силы на час. Тело затекло от долгого лежания, пришлось встать. Час пик уже миновал, и, выглянув в окно, он увидел лишь редких прохожих. Зато день выдался солнечным, а в воздухе почувствовалось первое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голова стала яснее, и Янь Хан, переодевшись, вышел из дома. Прогулялся по округе, купил тостовый хлеб, яйца, черный перец и кетчуп. Вернувшись, приготовил себе изысканный завтрак — тосты с яичницей, налил стакан молока и, усевшись на подоконник, принялся неспешно трапезничать.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становится скучно или паршиво на душе, стоит заняться чем-то кропотливым, довести дело до совершенства — это неплохо помогает. Так говорил отец. Обычно этот трюк худо-бедно срабатывал, но сегодня… эффект был так себе. Письмо, лежавшее под журнальным столиком, давило на него тяжелой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он снова вышел — решил побродить поблизости, поискать работу. Коммерческая улица с кофейнями была довольно оживленной, но в тот день, когда Чу И искал сокровища в реке, Янь Хан так и не добрался до той стороны моста. Прогулявшись сегодня, он обнаружил, что место здесь довольно приличное. Стильное.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у Янь Хана была четкая: найти работу, связанную с западной кухней. Он всегда хотел этим заниматься, и хотя условий пока не было, он старался вращаться в такой среде, где все вокруг — увиденное, услышанное, люди — было связано с его мечтой. Это помогало многому научиться. Возле торгового центра тянулась модная улица с ресторанчиками на любой вкус, Янь Хан свернул туда и не спеша пошел вдоль витрин. Пройдя полпути, увидел объявление о найме официантов в одном из западных ресторанов.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Чу И впервые возвращался домой один. Ли Цзыхао не стал к нему приставать, а остальные, кто обычно плелся следом, то ли получили от главаря команду «отбой», то ли просто держались на почтительном расстоянии, не приближаясь. Чу И даже почувствовал себя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дома Янь Хана, он замешкался, но все же перешел улицу. Шторы в доме были задернуты, он робко постучал, но никто не ответил. Настойчиво постучал еще дважды, убедился, что дома никого нет, и, разочарованный, развернулся, чтобы идти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дорогу ему преградила чья-то нога. Он сразу узнал обувь — это были кроссовки Янь Хана. Янь Хан, похоже, был фанатом NB, вся его обувь была этого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проход, — сказал Янь Хан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пошарил в кармане, достал монету в один юань и положил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при деньгах, — заметил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за, за общую территорию, — Чу И указал себе под ноги. — Может, соберешь, еще пару монеток?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До, дома поем, — Чу И улыбнулся. — Ты что, гу, гулял по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работу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нашел? — тут же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Ясное дело. Я же не ищу что-то заоблачное, работу официанта-то везде найду, — Янь Хан закурил сигарету. — Там есть один ресторан, потом как-нибудь свожу тебя туда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кивнул, немного помедлил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самом, самом деле ударил Ли Цзыхао?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его ударил, ударил, ударил, — Янь Хан стал загибать пальцы, а потом вдруг уставился на него. — А кто такой Ли Цзыхао?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тот са, самый… — Чу И кивнул в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Ли Цзыхао? — переспросил Янь Хан. — Ударил, конечно. Его что, переклинило? Приперся ко мне права качать, не мог же я оставить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так ты, остался, без работы. — Чу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меня за год столько раз увольняют, — ответил Янь Хан, — что тебе придется вздохнуть еще раз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тебя это не касается, чего ты расстраиваешься? — сказал Янь Хан. — Я с детства дерусь: если кто-то не нравится — бью, без особых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тебе, за, завидую, — признался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завидовать? — удивился Янь Хан. — Дракам?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нет, — Чу И посмотрел ему в глаза. — Ты очень, сво, свободный.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смотрел в ответ, долго молчал, а потом улыбнулся и легонько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понимаешь. Иди обедать, а то опоздаешь — опять от матушки влетит.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Чу И не задержался. Мама хлопотала на кухне, и оттуда доносился аппетитный аромат. Бросив сумку, он сразу пошел на кухню и, опередив мамины замечания, помыл миску, в которой она только что взбивала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лучше уроки делай, — сказала мама. — Я тут сама справлюсь, а то приди ты еще позже, мне придется тебя с ложечки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