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молоко, — сказал Янь Хан. — Если хочешь горячего, налей в кружку и подогрей в микроволновке.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мне... пойдет,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ушел умываться, а Чу И стоял перед духовкой и наблюдал. Раньше он не любил кухню. Дома у него там всегда был беспорядок: повсюду несмываемые жирные пятна, банки для специй со сколами — ничего из этого не вызывало приятных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поел у Янь Хана, он понял, что здешняя кухня совсем другая. Чистая и опрятная. Хотя Янь Хан и дядя Янь не особо любили мыть посуду и частенько откладывали это дело, во всем остальном здесь царил идеальный порядок, и на душе сразу становилось спокойнее. В конце концов, кухня — самое теплое место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Духовка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крикнул Янь Хан, не переставая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резко высунулся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— Чу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«а»кать? — спросил Янь Хан. — Я уж подумал, ты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отвечал... откликался, — объяснил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просто сказать «угу»?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Звук... недостаточно громкий,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неси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Запеканка пахла божественно. Чу И сглотнул слюну, налил молока и сел за стол, с нетерпением дожидаясь Янь Хана. Как только тот подошел, Чу И тут же взял палочки и, опустив голову,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меня и не ждать, — улыбнулся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для... вида, — буркнул Чу И, не прекращая жевать. — Не... не 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Янь Хан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Повара обожают таких клиентов, как ты, — сказал Янь Хан. — Чувствуешь, что не зря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я... раньше ничего такого... вкусного не пробовал, — Чу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хочу попроситься на кухню,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не... не будешь работать администратором? — удивился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хотел, — ответил Янь Хан. — Поработаю до праздников, чтобы вникнуть в суть работы, а потом все-таки пойду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придется начинать... с самого начала?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На кухне я новичок, так что начну с низов, — сказал Янь Хан. — Да какая разница, у меня все равно других дел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будут... не те, — напомнил Чу И. — Придется стать...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— Янь Хан рассмеялся, — боишься, что твой титул главного скряги под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Уступаю тебе, — Чу И широко и великодушно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уходя из дома, Янь Хан не стал вызывать такси, и они вместе поехали на автобусе. Чу И не стал расспрашивать, почему тот так занервничал из-за странного звонка в тот день — он чувствовал, что дело в дяде Яне. Сегодня Янь Хан был спокоен. Наверное, все уладилось? Или он просто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была куча вопросов. Например, лекарства Янь Хана — похоже, такие в обычной аптеке не купишь. Что это? Зачем он их пьет? Но спросить он не осмелился. Он даже не решился поинтересоваться, почему Янь Хан и в субботу идет на работу так рано. Пока что ему хватало того, что Янь Хан был расслаблен, весел и спокоен. Остальное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ближайшие дни будут очень напряженными, — сказал Янь Хан, стоя рядом с ним и глядя в окно автобуса. — У нас на работе реорганизация, проблем куча, так что в этом месяце, похоже, без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Чу И. Неудивительно, что он с утра пораньше срывается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мне еще надо… — Янь Хан запнулся. — К врачу, так что в ближайшее время выбраться куда-нибудь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какому... врачу? — Чу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психотерапевту, — усмехнулся Янь Хан. — Все в порядке, я и раньше к нему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промолчал. Через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приду... поесть, ты сделаешь... скидку?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 и со смешком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откликнулся Чу И. 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Приходи, когда захочешь, — улыбнулся Янь Хан. — Даже если просто посидишь с кружкой воды, никто тебя не выгонит.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бы... некрасиво,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почти все в общежитии, кроме Чжоу Чунъяна, разъехались по домам — и Гао Сяоян, и У Сюй жили в городе, поэтому обычно спали до обеда. Однако Чжоу Чунъян вставал немного раньше, так что сейчас было самое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заглянул в соседнюю лавку и купил порцию лапши с морепродуктами. Ее нашел Чжоу Чунъян: 18 юаней за порцию, плюс маленькая бутылочка колы в подарок — по его словам, очень дешево. Чу И так не казалось: колу оптом можно купить за юань, значит, лапша выходит 17 юаней, а морепродуктов в ней кот наплакал...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дошел с контейнером до лестничной клетки на четвертом этаже, как навстречу, потягиваясь и зевая, вышел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И? — он остановился. — Вернулся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 же, я думал, ты в понедельник приедешь, — сказал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не знал, что сказать, поэтому просто протянул ему контейнер.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Чжоу Чунъян взял его и озадаченно спросил: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с... морепродуктами, — ответил Чу И. — На...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порций? — Чжоу Чунъян приоткрыл пакет,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Одной... не хватит?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принес мне завтрак? — Чжоу Чунъян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Чу И внезапно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только и смог ответить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так заморачиваться, — сказал Чжоу Чунъян. — Ты ведь просто помог мне выбрать подарок, я и сам как раз хотел прогуляться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небесам! Господи, спасибо! Аминь! Чу И с облегчением выдохнул. С одной стороны, он радовался, что Чжоу Чунъян сам нашел причину для этого жеста, избавив его от неловкости, а с другой — ему стало досадно на самого себя: как он мог не догадаться, что в благодарность за помощь с подарком нужно было сделать хоть что-то подобное? Если бы не эта случайная покупка лапши, что бы подумал Чжоу Чунъян? Что он просто припахал его бегать полдня по магазинам... Чу И вздохнул, понимая, что у него совершенно нет опыта общения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посидим на стадионе, — предложил Чжоу Чунъян. — Да Цян вернулся только под утро, и сейчас так храпит, что хочется пырнуть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лапша, о которой я говорил?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 колой,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 пей сам, — сказал Чжоу Чунъян. —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фигуры, как у тебя, — признался Чжоу Чунъян. — Кроме баскетбола, я ничем не занимаюсь, так хоть немного себя ограничиваю — для самоуспокоения.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высокий,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комнате, кроме У Сюя, все были такого роста, которому он только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суть не в росте, а в лице, — философски заметил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открыл рот, но ничего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никого не было. Они сели на трибуны, и Чжоу Чунъян с аппетитом принялся за лапшу, а Чу И смотрел на пустое поле. С тех пор как он пришел в эту школу, он впервые видел стадион таким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умеешь играть в баскетбол?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улыбнулся. — Ни в какие... игры с мячом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казался таким замкнутым, а когда привыкаешь к твоей речи, вроде и ничего, — сказал Чжоу Чунъян, продолжая есть. — Но иногда все же кажется, что ты очень закрытый.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говорить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 старайся говорить медленнее, — посоветовал Чжоу Чунъян. — У нас в детстве соседский пацан все время жмурился, я решил его подразнить — и через пару дней сам начал так жмуриться, что чуть глаза не сломал. Отец чуть не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сдержался и рассмеялся,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стал специально заставлять себя жмуриться очень медленно, — продолжал Чжоу Чунъян. — И это помогло, все прошло. Попробуй и ты — просто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И, все еще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слова о том, чтобы говорить медленнее, напомнили ему дядю Яня. Тот был первым, кто сказал ему, что заикание —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есть дела?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