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лежал на земле навзничь, всё еще прижимая руки к носу; между пальцами сочилась кровь — должно быть, удар пришелся точно в переносицу. На слова Янь Хана он не ответил. Янь Хан выпрямился, подождал пару секунд, а затем с размаху ударил его ногой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свернулся калачиком. Чу И, наблюдавший со стороны, даже на расстоянии почувствовал мощь этого удара, и у него самого всё внутри сжалось. Он никогда раньше не видел Янь Хана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говорить или нет? — Янь Хан наклонился, вглядываясь в лицо поверженного.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молчал, только переместил руки с разбитого носа на бок, зажмурившись и тяжело дыша. И в тот самый момент, когда Янь Хан собрался снова что-то сказать, человек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Грабят!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на улице почти не было прохожих, редкие проезжавшие мимо машины не замечали возни в тени зеленых насаждений, окаймлявших узкую дорожку. Да и в жилом комплексе в такое время ходило мало людей. К тому же, вероятно, из-за того, что удар Янь Хана выбил из него дух, кричал он не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всё равно вздрогнул, и его внезапно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негодяй! Мало того, что вор, так еще и пытается всё вывернуть наизнанку?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Хан тоже вышел из себя. Не говоря больше ни слова, он ударил лежащего ногой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новые удары — в ребра, в поясницу, в живот, точно по уязвимым местам. Чу И замер, не в силах сразу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сначала еще пытался прикрывать голову руками, но вскоре его движения ослабли под градом ударов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увидел, как один из ударов пришелся точно в челюсть, и тот человек на несколько секунд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 — снова крикнул он. Если продолжать так бить, дело кончится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Янь Хана в таком гневе, не видел, чтобы тот наносил такие смертоносные удары. Раньше Чу И даже фантазировал о том, что если им придется драться, он, возможно, не уступит. Теперь же он понял: если бы Янь Хан действительно решил с ним расправиться, у него не было бы ни единого шанса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Промедлив еще пару секунд, он, стиснув зубы, бросился вперед, пытаясь обхватить Янь Хана со спины и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приблизился, локоть Янь Хана на рефлексах дернулся назад, врезавшись Чу И в ребра. Тот перехватил дыхание от боли, но, сжав зубы, вытерпел удар. Он широко раскинул руки, с силой обхватил Янь Хана со спины, сцепил пальцы в замок, буквально заблокировав его движения. Янь Хан попытался снова ударить ногой, но Чу И рванул его назад, и удар пришелся по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 — прошептал Чу И ему на ухо. —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ответил, лишь отчаянно дернулся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убьешь! — Чу И сжал объятие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по-прежнему молчал, но его рука внезапно метнулась в сторону. Чу И не знал, что это за прием, но понимал, что у Янь Хана в запасе тысячи способов вырваться и он мастерски пользуется инерцией. Чу И пришлось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 и, ухватившись за плечи Янь Хана, с силой оттолкнул его в сторону стены. Бегал он не так быстро, как Янь Хан, и в технике боя не был так хорош, но был уверен: силы в 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врезался в стену. Чу И в тот же миг охватила паника — он испугался, что тот ударится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Хан был опытен: в момент столкновения он пригнул голову, гася инерцию, и избежал удара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рванулся к нему, прижал левую руку к его груди, а правую —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 — он уставился прямо в глаза другу. —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Хана было сбивчивым, он дернулся, но, в конце концов, прислонился спиной к стене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 — повторил Чу И. — 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него, и лишь спустя долгое время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деревенщина. Что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его бить,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повторил Чу И. 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заикаться перестал?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разбил слова на слоги, — ответил Чу И. — Больше не заикаюсь.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 и бросил взгляд на человека, лежавшего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старику Цую, пусть вызывает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тут же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звонил, Янь Хан подошел к лежащему и обыскал его карманы, но ничего полезного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Цуй И быстро свернула с дороги и припарковалась у обочины. Вскоре подъехал и полицейский патруль. Чу И наблюдал, как грабителя уводят, как Янь Хана долго опрашивают полицейские, и только когда машина с мигалками уехала, он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к Цуй И, он всё еще чувствовал себя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Эр возвращается второго?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возвращается вечером, — поправил Янь Хан. — А мне второго уже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Цуй И развернул машину и направился к выезду из комплекса. — Главное, чтобы ты был на месте, если потребуются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Янь Хан устроился в пространстве между дверью и спинкой сиденья,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сумки! — внезапно выпрямился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денутся, — отозвался Цуй И. — У ворот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бросили багаж, чтобы броситься в погоню, было как раз у ворот. Охранник, увидев, что они возвращаются, с изумлением вынес сумки из будки: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только что... ловили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 — спросил охранник. — Что же вы меня не позвали, я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Поймали, — улыбнулся Янь Хан. — Мелкий воришка. Был бы серьезный преступник, я бы обязательно вас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еще на самолет успеть надо, — Цуй И взглянул на часы. — Боюсь,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Опоздаем — перебронируем, — спокойно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притопить, может, успеем, — сказал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всегда водил машину осторожно, в строгом соответствии со стилем человека средних лет: не лез на рожон, не злился, а если уж выходил из себя, то только ворчал, даже не меняя скорости. Но сегодня на дорогах было пусто, и Янь Хан впервые увидел, как Цуй И гонит, хотя тот все равно старался не превышать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начнешь нарушать, — заметил Янь Хан, глядя на спидометр.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я адвокат, — ответил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раз ты не напоминаешь, — Янь Хан усмехнулся и повернулся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заднем сиденье, глядя перед собой, и, казалось, либо грезил наяву, либо глубоко задумался. Янь Хан ткнул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 они приехали вовремя, если не считать того, что до выхода на посадку им пришлось нестись сломя голову, не переводя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Бегом, бегом, бегом! — подгонял Цуй И. — Позвоните, как доберетесь.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Чу И схватил сумку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Янь Хан поплелся за ним, пребывая в явном раздражении. — Терпеть не могу так бегать. Лучше бы сразу переоформили билет на другой рейс...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крикнул Чу И,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иди! — в тон ему крикнул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смеясь, бросился следом, и к моменту, когда они добежали до выхода, сил смеяться у него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посадка! — Чу И наконец сбавил темп. — Пассажиры Чу И и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больше не было пассажиров — они оказались последними. Заняв свои места, Янь Хан пристегнул ремень, откинулся на спинку кресла и почувствовал, что больше не хочет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 И эта усталость была не только физической, но и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Чу И. Тот выглядел неплохо; посидев какое-то время в машине в задумчивости, он, кажется, уже пришел в себя и теперь пристально наблюдал за стюардессой, объясняющей правила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его профиль. Вырос. Настоящий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спустя столько времени, Янь Хан по-настоящему увидел того самого «Брата Гоу». Реакция Чу И в момент, когда сам Янь Хан был готов сорваться, удивила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твердость в глазах Чу И, когда он произнес эти слова, поразили Янь Хана. Именно этот взгляд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он вдруг отчетливо ощутил, что Чу И стал для него опорой. Маленькому заике больше не нужно, чтобы его опекали; вполне возможно, что теперь сам маленький заика может в любой момент встать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