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еще немного посидел, глядя в телефон,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сериал закончился, Чу И начал клевать носом. Он зевал, уже не заботясь о приличиях, один раз за другим. Если бы он каждый раз поворачивал голову, чтобы спрятаться, то, наверное, уже превратился бы в китайский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 и ложись спать, — Янь Хан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Чу И взял салфетку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ответил Янь Хан. — В том, что касается бессонных ночей, тебе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хотя бы… хоть немного подремли,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кивнул, потянулся и, встав,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Чу И повернулся на бок, глядя на кончик носа Янь Хана, едва различимый в темноте благодаря крошечному огоньку от телефона. Ему хотелось еще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делах папы и дяди Яня он не решался — боялся расстроить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том, что касалось их отношений,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о чем бы еще завести разговор, он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вернувшись в школу, он обнаружил, что все осталось по-старому: привычная обстановка, привычные люди, привычный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у Чу И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объяснить,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каждый день проходил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папы, судя по всему, шли неплохо. Сестра Бай связывалась с ним дважды: первый раз — чтобы сообщить, что передала папе необходимые вещи, второй — чтобы сказать, что ситуация складывается благоприятно и ему не стоит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через сестру Бай тоже передал ему весточку: просил прощения и просил пока не говорить об этом бабушке и дедушке, боясь, что старики будут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о ком не упоминал. Ни о маме, ни о бабушке с дедушкой по материнской линии — он не просил сестру Бай передавать им слова и не спрашивал,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сам все понял. В конце концов, когда нанимали адвоката, единственным доверителем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сидя на краю поля и наблюдая, как ребята из общежития играют в мяч, Чу И вдруг ловил себя на мысли, что время летит очень быстро, а некоторые вещи меняются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внезапно исчез, он сам внезапно повзрослел, дом внезапно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становилось тоскливо, словно старик оглядывался на пройденный путь… хотя путь, который прошел он сам, был совсем коротким — пара прыжков на четырех лапах,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изменилось, так это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выглядело по-прежнему, но после того вечера в их привычном общении появилось чувство спокойствия и уверенности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сходим погулять, — предложил Янь Хан. — У меня сегодня после обеда выходной, хочется поесть чего-нибудь вкусного и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на… на работе,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Отпросись, — ответил Янь Хан. — Сегодня вторник, посетителей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подумал Чу И. — Я хочу сходить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сходить? — переспросил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считал, сколько тебе лет?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по… по китайскому счету,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твердо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Брат Гоу говорит, что ему девятнадцать, значит, вечером идем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так уж сильно хотелось в бар, просто иногда возникало желание посмотреть мир. Столько лет он прожил в глуши, и ему хотелось хоть раз почувствовать себя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прошла уже неделя с тех пор, как папа сдался властям, а бессонница Янь Хана, казалось, никуда не делась. В выходные, когда они виделись, у него уже были заметны темные круги под глазами. Чу И не знал, поможет ли поход в бар Янь Хану расслабиться и хоть немного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такой бар, где… где много людей, — подчеркнул Чу И, когда после ужина они направились к барной улице. — Давай в такой, где… где все ради выпендрежа.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Хан. — В такой, где играет тихая музыка, а в темных углах кто-то пытается подкатить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особо приличный человек,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вполне… приличный, — посмотрел на него Чу И.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раскусил меня, — Янь Хан огляделся по сторонам, обнял его за плечи и быстро чмокнул в щеку. —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онемела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ведет себя как полный дурак. Подобных мелочей между ними было немало, но он каждый раз замирал на несколько секунд,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привел его в бар, который соответствовал требованиям: было тихо, музыка звучала едва слышно, а за ширмой кто-то играл на гитаре на маленьком круглом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пойдет?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удовлетворенно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в баре никого нет. Только когда они сели в углу, Чу И заметил неподалеку еще одну парочку. Если бы не белые кроссовки девушки, которые слегка покачивались, он бы их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заказал себе алкоголь, а ему —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Издеваешься, да?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Янь Хан полулежа откинулся на спинку дивана и указал на свою щеку. — Поцелуй брата, тогда разрешу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Несовершеннолетним… не положено пить,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 вон в туалетах уже вовсю…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протянул руку, закрыл Янь Хану рот и, подавшись вперед, яростно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 и поменял свой бокал с алкоголем на его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бокал,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ко… ко…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Коктейль, — подсказал Янь Хан. — Умоляю, Брат Гоу, можно не заикаться на ключевых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специально, — вздохнул Чу И. — Коктейль… я никогда не… не произносил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Янь Хан просунул руку у него за спиной и легонько погладил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кивнул Чу И. — По вкусу почти как куриный…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Пробовал… рядом,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рядом? — опешил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гузку,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ж… — Янь Хан хлопнул его по руке и долго шарил по карманам, но так ничего и не нашел. — Почему ты такой невыносимый…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схватил его за руку и потерся 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вздохнул, откинулся назад и вытянул ноги. — Скажи, как ты, выросши в такой обстановке, умудряешься быть таким занозой? Если бы ты рос в нормальной семье, каким бы ты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равно… получал бы по шее, — тоже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взгляд, подложил руку под голову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напиток… невкусный, — Чу И пододвинул алкоголь обратно к Янь Хану и сделал глоток своего сока. — Этот вкуснее, манговый.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попробовать. — Янь Хан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хотел протянуть ему бокал, как Янь Хан подался вперед и слегка лизнул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Янь Хан снова откинулся на спинку дивана. — Мне нравится манго,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что, когда он повернул голову к Янь Хану, шея его перестала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такое обычное прикосновение языком вызовет у него такой пожар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так…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посмотрел на бокал и сделал два больших глотка мангового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огляделся: поблизости была только та самая парочка. Когда он мельком взглянул на них, те сидели, прижавшись головами друг к другу, и о чем-то шептались, создавая вокруг себя атмосферу, будто во всем мире существуют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успокоился, стремительно развернулся, навалился на Янь Хана и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смешок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смеется?!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быть хоть немного серьезнее?!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яростно прошелся кончиком языка по губам Янь Хана, а затем, чтобы проучить его и заставить осознать, что это серьезный поцелуй, просунул руку под одежду Янь Хана и крепко ухватил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Хана опалило его лицо, и в ответ он тоже просунул руку под одежду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