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устал,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пёс, тогда закажи доставку. Честно говоря, мне сегодня совсем не хочется готовить. Вечером схожу в вашу кофейню, буду там умничать и читать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 Чу И, выбирая еду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Книгу, которую написал наш Босс, — ответил Янь Хан. — На английском. Не знаю, то ли он хочет, чтобы я поумничал, то ли проверяет меня — вот и подсунул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улыбнулся. По вечерам в кофейне было довольно скучно, но мысль о том, что стоит поднять глаза — и увидишь Янь Хана, сидящего в углу, согревала.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вдуматься: все вокруг отдыхают, в Ленте WeChat сплошные посиделки и развлечения, и только он один, кажется, вкалывает с утра до ночи, как облезлая собака. Чу И чувствовал себя бесконечно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кровати, он не сдержал тяжёлого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Увольняйся из кофейни, — сказал Янь Хан, лежавший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вздыхаешь, — пояснил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Отк-куда ты зн-наешь, что я вз-здыхаю именно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ответил Янь Хан. — Просто мне кажется, что ты слишком уж выкладываешься. Ты же не долги отрабатываешь, чтобы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уволиться, — покачал головой Чу И. — После летних к-каникул, когда верн-нусь в училище, уже не см-могу ходить в ав-втомастерскую. А по вечерам… если не подрабатывать, откуда возьмутся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содержу,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Кр-радешь мои репл-лики, — Чу И перевернулся на бок, обнял его и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Янь Хан погладил его по пояснице, — а тот клиент, который тебя фотографировал, это тот самый «фанат мойки машин», про которого ты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кивнул, потираясь носом о плечо Янь Хана.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занимается?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Дрессировщик собак, — ответил Чу И. — У него есть п-питомник.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Кинолог,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приподнялся на локтях. — У меня есть его в-визитка, хочешь,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спокойно! — Янь Хан шлёпнул его по боку. — Зачем мне его визитка? Я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…Оу, — Чу И замер. — А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Лежи! — повторил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Кинолог,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лёг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мыл его машину… б-больше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Янь Хан задумался. — Дай-ка визитку,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Визитку,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ч-что, больной? — с досадой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— Янь Хан кивнул на тумбочку. — Там целая куча лекарств. Кто скажет, что я здоров, с тем я поругаюсь.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деспот! — Чу И пришлось сесть и пойти в гостиную за визиткой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стал включать свет, разглядывая карточку в лунном свете. Визитка самая простая: Ли Сяо, кинолог, номер телефона икс-икс-икс... И адрес питомника.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Янь Хан протянул визитку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положил её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потеряй, — добавил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помедлил, затем легонько хлопнул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прижался к нему покрепче и через минуту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красивый? — спросил Янь Хан. — Если нет, то и ревновать нечего. У нас тут собака на прогулке тоже иногда внимание привлекает — так мне что, теперь на всех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р-разглядывал, — ответил Чу И. — Даже не помн-ню, как он выгл-лядит.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посмотри, какой хитренький стал, — 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почем-му ты не ревн-нуешь к Лю? — спросил Чу И. — Он ко мне очень х-хорошо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Лю ревновать нечего, — отрезал Янь Хан. — Он даже фотографировать нормально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лишь улыбнулся и лизнул его в самый кончик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Щекотно! — Янь Хан потёр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х-хочется тебя съесть, — тихо вздохнул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почувствовал, как внизу живота всё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немножко лука, сыра, — пробормотал Чу И. — И запечь.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почувствовал, как недавний пыл мгновенно угас, и тоже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Хан не заговорил о ревности к Ли Сяо, Чу И и внимания бы не обратил на этого человека. Он просто считал, что Босс Ли — дотошный клиент, который любит задавать кучу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Янь Хана Чу И начал присматриваться к лицу Ли Сяо, когда тот приезжал на 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выглядел… ну, наверное,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было сложно судить о внешности. Ровесников он ещё мог как-то оценить — например, Чжоу Чунъян определённо выглядел получше, чем Большой и Маленький Цян, — но вот с людьми старше него на десяток лет всё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Ли Сяо молчал, он выглядел довольно сурово, но стоило ему открыть рот, как Чу И начинал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приехал сегодня, Чу И как раз лежал под неисправной машиной и не мог его обслужить, чему Ли Сяо был явно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И был доволен. Раз уж подъёмник и смотровая яма заняты, остальные наверняка не захотят лезть под машину, и эта работа достанется ему. Он был не против полежать под днищем — это куда интереснее, чем мыть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спросил один из старых сотрудников,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Ведомый диск, — ответил Чу И. — Деформирован, трется о маховик, нужно менять. Заклёпки тоже разболтались.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старый сотрудник. — Малой, а ты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выскользнул из-под машины и, не успев даже подняться, увидел Ли Сяо, который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Чу И был в замешательстве, не зная, то ли лежать дальше, то ли вставать. — Разве вам не нужно следить за своей м-машиной?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 сказал, что ты умеешь чинить машины, — произнёс Ли Сяо. — Я думал, он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Чу И. — Не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Ли Сяо, продолжая смотреть на него. — В следующий раз, как сломаюсь,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…Окей. — Чу И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стоял в три погибели, и если бы Чу И резко сел, они бы точно столкнулись головами. Пришлось, отталкиваясь ногами, проехать на подкатной доске ещё немного вперед, чтобы выбраться из-под «прицела» лица Ли Сяо, и только тогда он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сексуальный, —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так что слышал это почти только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холодок, и Чу И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выглядел вполне обычно, улыбнулся и направился к мойке, снова уставившись на свою драгоценную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казалось ему не только незнакомым, но и… каким-то странным. Ведь раньше он связывал это определение только с Янь Ханом. Теперь же, когда эти слова прозвучали от постороннего человека в его адрес, он почувствовал себя донельзя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позвал Директор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договоришься с клиентом, помоги заменить ведомый диск на той машине, — сказал Директор. 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Чу И. С такой работой он управлялся куда лучше, чем с мойкой или полировкой.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подъёмник освободится,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 не было, Чу И вышел к входу в магазин, чтобы проветриться — внизу надышался запахом масел.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«Панамера» Ли Сяо выезжала со стоянки и, поравнявшись с ним,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 Сяо высунулся из окна. — Чу И, послушай двигатель,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«стук-стук-стук»? — спросил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помедлил, подошел к окну и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ещё на ту сторону улицы ушел, — буркнул Ли Сяо. — Ты хоть что-то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на той стороне улицы, — ответил Чу И, — и тоже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скажешь? — спросил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Двигатель как новый, — ответил Чу И. —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уши, — улыбнулся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Чу И кивнул и хлопнул ладонью по крыше машины. — Счастливого пути, Босс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ушел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на него не смотрит,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ужас! Да что с этим Ли Сяо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…Всё из-за Янь Хана! Если бы тот не наговорил лишнего, он бы ни за что не стал так остро реагировать на каждое движение этого Ли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