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отступил в полумрак за сценой, и выражение его лица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подмостках юноша по имени Шань Я Тун был в их кругу известен лишь как пустое место, красивая картинка – фигура чисто декоративная. И эта Ми Ли вздумала заставить его петь! Если вдруг случится прокол, рейтинг выпуска пострадает нешуточно.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микрофон, он бросил взгляд на Цзянь Я, стоящую в зрительном зале. Лицо её было совершенно спокойно – казалось, её нимало не тревожит возможный провал, который мог бы обрушить на передачу шквал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была женщиной властной и не терпела неожиданностей, но сейчас, судя по выражению её лица, она не видела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невозмутимость, Юй Нань и сам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выхватил фигуру Шань Я Туна из полумрака, и теперь каждое его движение, каждый жест оказались под прицелом сотен глаз. Он скользнул взглядом по залу – первейшее правило для артиста на сцене: во время исполнения ты обязан установить зрительный контакт с аудиторией. Даже если твой взгляд не останавливается ни на ком конкретно, каждый в зале должен чувствовать, что ты смотришь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"Небесных Мальчиков" по большей части были незатейливыми поп-хитами и не требовали особой вокальной виртуозности. Шань Я Тун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"Зимний снег" – для всех вас. Я хочу, чтобы, глядя на падающие снежинки, вы вспомнили ту трепетную, сладкую и чуть горькую пору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"Зимний снег" не был громким проектом – ни авторы текста, ни композиторы не носили звучных имён. Он выбрал эту песню не случайно: она должна была развеять грязные слухи, которые тянулись за его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месяце, на презентации этого сингла, многие зрители усомнились: голос, звучащий в записи, был совсем не похож на голос Шань Я Туна. А следом разразился скандал на одном из телешоу – его уличили в том, что он пел под фонограмму.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второсортной звезды обвинение в использовании "фанеры" – удар, способный похоронить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нынешнего Шань Я Туна заботило не то, действительно ли его предшественник когда-то сфальшивил. Его задача была проста: опровергнуть этот миф. И лучший способ – показать, на что ты способен на самом деле, голосом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 Ми Ли, по сути, обернулся для него прекрасным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"Ты говорил: снег – как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говорил: снег безупречно чист…"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полная воспоминаний, поплыла над залом. Лицо юноши уже окутала дымка ностальгии, голос его звучал с болью и тоской по ушедшему.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"Ты любил снеговиков из белых комьев…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любил ту безбрежную белизну…"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был прекрасен, эмоции выверены до полутона – в голосе звучала сдержанная печаль и щемящая нежность. В унисон с этой меланхолией, окутавшей юношу, зрители начали постепенно поддаваться очарованию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"Это небо, что ты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снег, что ты любил, и твой любимый снеговик…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ты, моя любовь?"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Припев всегда исполнял Юань Вэнь. Когда камера навелась на него, он, чуть улыбнувшись, смотрел на Шань Я Туна, который так же блестяще справился с этой частью, и в его взгляде читалось одобрение – словно он искренне радовался успеху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в руках у нас настоящая любовь, берегите её, не растеряйте. Не ждите, пока любимый уйдёт, чтобы понять, что сердце опустело, – песня стихла, и Шань Я Тун с лёгкой грустью посмотрел в зал. В объективе камеры было видно, как его глаза чуть покраснели. – В этом мире чувства – самое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захваченные грустью и ностальгией песни, начали сомневаться в недавних обвинениях в фонограмме.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Вау! Какой чудесный голос! Наш Я Тун поёт просто волшебно, я и сам невольно окунулся в прошлое, – Юй Нань вышел в центр сцены с выражением глубокой задумчивости на лице. – Мне показалось, или у нашего Я Туна глаза на мокром месте? Я, конечно, не сплетник, – тут он придал лицу подчёркнуто серьёзное выражение, чем вызвал смех в зале. – Но могу я спросить, о ком же ты вспомнил, Я Тун? – он театрально прикрыл рот рукой. – Ах, зачем я это спросил? Надо было спросить за кулисами! Вот я и ляпнул! – и он сделал вид, что сожалеет о своей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оживился, взорвался смехом и улюлюканьем –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мельком глянул на Юй Наня, который с такой естественной непринуждённостью балансировал между словом и жестом, и на его лице появилась застенчивая, чуть смущённая улыбка – точь-в-точь как у юноши, которого застали врасплох с его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взвизгнули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Я, устроившаяся в специальном кресле в зрительном зале, задумчиво разглядывала юношу на сцене. Каждое его движение, каждое выражение лица было выверено до мелочей, и оно пробуждало в женщинах материнский инстинкт. Был ли этот мальчик таким на самом деле, или же он досконально владел этим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знак обратить на него особое внимание. Ей хотелось понять, что этот юноша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так искушён в этих тонкостях, за ним стоит присмотреть внимательнее – по крайней мере, в будущих интервью с ним будет легче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умение разбираться в людях – качество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всего лишь вспомнил старшую сестрёнку из приюта, которая когда-то помогала мне, – голос Шань Я Туна дрогнул, и глаза его снова покраснели. – Помню, она очень любила кукол. Потом нас разлучили, и в руках у неё была только старая, потрёпанная кукла... Интересно, как у неё сейчас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Каждый раз, когда я пою, я вспоминаю те дни, как мы с ней, дрожа от холода в снегу, всё равно лепили снеговиков и радовались, – глаза юноши налились влагой, он слегка отвернулся, словно пытаясь сдержать подступившую боль. – Поэтому для меня эта песня –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заинтересовать, но не переиграть. Искусство Шань Я Туна, ветерана шоу-бизнеса, было тонким и точным. Юй Нань, уловив его замысел и памятуя о жесте режиссёра, решил подыграть – он парой шуток перевёл разговор на другие темы и заговорил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пять минут всех звёзд снова пригласили на авансцену, но Шань Я Тун оказался уже не на самом краю, а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улыбался, но в улыбке его всё ещё таилась лёгкая тень той песенной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 программу их дуэт с Юань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успели по достоинству оценить его выступление. Шань Я Тун задумался: интересно, во что превратятся завтрашние заголовки о его "фанерном" скандале?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же в этом сиянии софитов остаётся настоящего, неподдельного?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закончилась. Шань Я Тун направился за кулисы, чтобы снять грим. Юань Вэнь шёл в нескольких шагах впереди, но ни один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гримёрную Юань Вэнь обернулся, взглянул на него, толкнул дверь, вошёл и захлопнул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застыл на месте, глядя на закрытую дверь с совершенно безучастным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 Он обернулся и увидел мужчину в тёмных очках, за которым следовали двое ассистентов, а также несколько охранников и заместитель главного режиссёра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свободный пиджак неформального покроя. Несмотря на очки, на губах его играла лёгкая, чувственная улыбка, очерчивая красивую линию рта. Лицо его, с идеальными пропорциями, было безупречным для мужчины-артиста – эталонная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его была исполнена той непринуждённой грации, когда казалось, что он буквально парил над землёй, каждое движение его было неторопливым и вместе с тем полным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слегка склонил голову в знак приветствия – заметит ли тот или нет, не важно, – и, толкнув дверь, вошёл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краем глаза отметил этого юношу, бросил взгляд на закрывшуюся дверь и, не повышая тона, спросил у сопровождающего: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режиссёра, шедший рядом,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Вроде бы участник одной группы, Шань Я Тун. Так, певец второго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кивнул, ещё раз взглянул в сторону двери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Понятно. Выглядит как способный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ассистентов, услышав это, с удивлением оглянулся на закрытую дверь. Этот юноша удостоился похвалы от самого Сяо Ци Шэня! Интересно, осознаёт ли он, какая честь ему выпала?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Сяо Ци Шэнь сказал это лишь потому, что в глазах того юноши, когда перед его носом захлопнули дверь, не было ни гнева, ни обиды – лишь невозмутимое спокойствие,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важнее всего – уметь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не достигший и двадцати, а уже обладает таким ровным нравом – значит, в этом мире ему будет не так уж трудно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поспешно закивал, не слишком заботясь о перспективах Шань Я Туна. Сейчас главное – достойно принять этого короля сцены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гримёрную повышенной комфортности. Заместитель режиссёра почтительно обратился к Сяо Ци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Шэнь, до эфира осталось немного. Может, начнём с грима?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кивнул, не тратя слов на пустые любезности. Он уселся перед зеркалом. Из-за напряжённого графика съёмок у него не было времени на собственного стилиста, но для такого небольшого шоу он не считал нужным затевать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снял очки и устало потёр переносицу, явив миру свои прекрасные глаза персикового цвета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 Цзянь, а что Вы думаете о Шань Я Туне? – донёсся из-за приоткрытой двери тонкий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приподнял бровь и сквозь зеркало увидел неплотно прикрытую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комнате почувствовали неловкость, но закрывать дверь сейчас было бы ещё более неловко, поэтому они сделали вид, что ничего не слышат, и продолжили заниматься своими делами, надеясь только, что разговор снаружи не зайдёт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мужского вопроса воцарилась тишина. Сяо Ци Шэнь уже решил было, что ответа не будет, как вдруг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этом не слышалось особых эмоций, но если прислушаться, можно было уловить нотку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очень подходит для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самое главное – подходить. Увы, многие этому требованию не соответствуют.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послышались шаги, и за дверью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комнате облегчённо перевели дух – разговор не затронул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этот Шань Я Тун сегодня участвует в вашей программе? – спросил Сяо Ци Шэнь, рассеянно вертя в пальцах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сегодня пригласили несколько звёзд, они все участвовали, – работать с Сяо Ци Шэнем было для неё неожиданностью; обычно у таких, как он, есть свои личные стилисты. Но сегодня он явился без них. Хотя она занималась этим делом уже много лет, всё равно ощущала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как, – коротко отозвался он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телеканала не придали этому маленькому эпизоду значения и продолжили готовить его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двое ассистентов знали: сегодня Сяо Ци Шэнь проявил к этому никому не известному юнцу необычный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общей гримёрной Шань Я Тун переоделся в свою одежду и вместе с Юань Вэнем покинул телецентр. Их общий помощник держался ближе к Юань Вэню, а Шань Я Тун шёл позади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изначально был личным ассистентом Шань Я Туна, но у Юань Вэня недавно уволился свой, и нового пока не нашли. Помощника по имени Ян Цзюнь поставили обслуживать обоих, однако по факту он был теперь скорее личным ассистентом Юань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мрачное лицо Юань Вэня, Шань Я Тун усмехнулся, сунул руки в карманы и, глядя в небо,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идите,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обернулся, нахмурился, и голос его прозвучал холодновато: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компания только что звонила – вам с Вэнем нужно срочно вернуться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скользнул взглядом по помощнику, подошёл к машине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уж ты помощник, то делай свою работу. Мне не нравится, когда я узнаю о расписании в последний момент от звонка помощника. Такой помощник ставит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побледнел, лицо его покрылось пятнами, когда краска отхлынула и прилила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перевёл взгляд с одного на другого, открыл дверцу с другой стороны и уселся, не глядя на Шань Я Туна, и процедил сквозь зубы с ядовитой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не скажешь, что ты умеешь так ловко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Думаешь, этим ты переплюнешь мою популярность? – не выдержав, заорал Юань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повернул голову и посмотрел на вышедшего из себя Юань Вэня. В его взгляде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шоу-бизнес. Здесь всё взлетает и падает – ничего не предопределено, – он перевёл взгляд на окно. – И не думай, что в машине ты в безопасности. Твоё лицо вполне могло попасть в объективы папарацци. В этом мире нужно не забывать играть всегда,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Иначе завтра в светской хронике появится заметка: "Юань Вэнь, пользуясь своей популярностью, издевается над напарником".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переднем сиденье обернулся и посмотрел на Шань Я Туна. В его взгляде сменилось прежнее равнодушие на сосредоточенную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Шань Я Тун не так уж и бесполезен, как казалось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天王 (tiān wáng) – Небесный король / Король сцены – в китайской индустрии развлечений так называют артистов высшего эшелона, суперзвёзд, достигших пика популярности и признания. Термин восходит к буддийской мифологии, где "Тянь Ваны" – это четыре небесных царя-хранителя, стоящих на страже мира. В современном контексте он утратил религиозный смысл и превратился в устойчивый жаргонизм для обозначения непререкаемых лидеров шоу-бизнеса – певцов, актёров или ведущих, чьи гонорары и влияние намного превосходят обычные звёздные статусы.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桃花眼 (táohuāyǎn) – литературный перевод – глаза персикового цвета – это глаза по форме напоминающие лепестки цветка персика: длинные и слегка изогнутые, со слегка красноватым оттенком в уголках. При улыбке они прищуриваются, превращаясь в изогнутый полумесяц. Зрачок таких глаз скошен вверх, иногда они кажутся расфокусированными, придавая человеку вид не до конца проснувшийся, отчего они кажутся туманными и наполненными чувством пьянящей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