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Беты рождаются неполноценными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Атмосфера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— это тот самый Сун Юйцин, о котором они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Тот презренный бета из трущоб, сумевший стать отчимом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Разве не говорили, что внешность Сун Юйцина ничем не примечательна, совершенно заурядна?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те отличники из трущоб обманывали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Выражения лиц всего класса альф и омег менялись непредсказуемо — замешательство, недовольство. Наконец их взгляды остановились на Сун Юйцине, впиваясь в него с навязчивой интенсивностью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Бета был полностью укрыт школьной формой, рубашка застёгнута до самого верха, открывая лишь стройную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Ничего похожего на слухи — броские, но заурядные.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собрал предметы розыгрыша на парте, его глаза пробежали по словам, нацарапанным на записках: «отвратительный», «охотник за деньгами», «бесстыдный».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Пропитанные злобой канцелярские принадлежности носили гербы различных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Бросив стопку бумаг в мусорку, Сун Юйцин выдвинул стул и сел, открыв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«Виктор Юнайтед» не было ни привычного разделения на гуманитарный и естественно-научный профили, ни стандартной системы выбора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Вместо этого ученики изучали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изучали естественные науки: физику, химию, биологию, географию; а также гуманитарные науки и искусства: историю, политику, искусство и музыку, философию и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Кроме того, они должны были выбрать факультатив для изучения и получения исследовательских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Мир был полностью перевёрнут; только базовые предметы сохранили некоторую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так базовые предметы были более продвинутыми, чем в его изначальном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него были некоторые фоновые знания, но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тихо вздохнул. Одна трансмиграция — и восемнадцать лет усилий пошли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ты не был отличником, который любил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спросила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Сун Юйцина напряглось. Те, кто знал его, могли заметить в нём лёгкий намёк на опустошённость.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самом деле я предпочёл бы быть школьным хулиганом, — ответил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только и сказала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не твои хорошие оценки, ты бы мало чем отличался от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тех пор как он трансмигрировал в эту книгу, он избил трёх альф и заставил одного стать своим «пациентом».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Послужной список Сун Юйцина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продолжил чтение, его глаза пробегали по десять строк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мозг был похож на самый точный инструмент, запечатлевая каждое слово в памяти. Читая, он одновременно мог выделять ключевые моменты, систематизировать понимание и даже экстраполировать и применять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ум был мощен, а концентрация Сун Юйцина была интенсивной, почти не подверженной влиянию окружающих взглядов 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Сун Юйцин, тебе нужно заполнить бланк факультатива.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Староста класса, альфа с относительно менее агрессивной энергетикой, протянул ему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Тонкие пальцы Сун Юйцина взяли бланк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заполнил факультатив, который собирался изучать, — «Перспективные исследования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первом семестре выпускного года ученики, стремящиеся к продвижению внутри континента, должны были сдать экзамены по каждому предмету. Получение всех пятёрок на вступительных экзаменах было лишь ступенькой к лучшим университетам.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Факультативные курсы, пройденные за весь выпускной год, были ключом к поступлению.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Например, «Перспективные исследования феромонов», которые планировал взять Сун Юйцин, требовали от него, как от студента университета, пишущего диссертацию, выбрать значимое направление исследований, предложить инновационную тему и получить результаты исследований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реальности учёба в «Виктор Юнайтед» мало чем отличалась от раннего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Единственная загвоздка была в том, что исследования требовали финансирования. Утверждённые школой исследовательские гранты были ограничены, и Сун Юйцин пока не знал своего финансового положения, но он точно не мог позволить себе финансировать исследовательский проект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самом деле он был довольно заинтересован в исследованиях. Если бы ничего не пошло не так, он, вероятно, стал бы научным работником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уже планировал исследовать феромоны, поэтому осмотрел железу Гу Цзинтана?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спросила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опустил глаза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просто взглянул. Я не брал никаких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Итак, когда ты планируешь взять свой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88 знала Сун Юйцина недолго, она была уверена, что Сун Юйцин положил глаз на феромоны Гу Цзинтана.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замолчала на долгое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Гу Цзинтан помешается на тебе. Боюсь,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этот мир был ненормальным. Здесь было много неуравновешенных людей, и даже старшеклассники были более зрелыми — и более извращёнными — чем в нормальном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Те, кто был ниже по статусу, льстили и угодничали перед теми, кто был выше, в то время как те, кто был выше, злонамеренно играли с теми, кто был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того момента, как я вошёл в этот мир, — тон Сун Юйцина был отстранённым и усталым, его взгляд несколько отрешённым, — я уже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уже был частью чужой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 это игра во власть,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начнёт с нуля, постепенно создавая свои собственные фишки, захватывая власть и становясь тем, кто управляет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Готово,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Сун Юйцин возвращал бланк альфе, он вежливо улыбнулся, и его холодные черты мгновенно слегка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это было мимолётно, и вскоре он вернулся к своему обычному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Староста был ошеломлён, и вокруг послышались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Красота Сун Юйцина не была агрессивной, как у альфы, и не имела мягкости омеги. Вместо этого это была некая внеполовая, почти иллюзорная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лёгкая улыбка была подобна мягкому свету, нежному и прекрасному, действительно вызывая образ застенчивой новобрачной.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9Л: Хватит пялиться, он чья-то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29Л: Жена? Он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20Л: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39Л: Женатый мужчина,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32Л: Женатый мужчина,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31Л: Мы знаем плюсы, теперь говорите о минусах.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28Л: Муж Ци Чжэнцина, и ты тоже хочешь с ним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24Л: Сун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35Л: Кто сказал, что Сун Юйцин выглядит просто и заурядно?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34Л: Почему он не соблазнил моего отца? Потому что деньги и власть моего отца не идут в сравнение с Ци Чжэнцином? Ци Жаню действительно повезло, у него такой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36Л: Что за чушь вы все несёте? На самом деле соблазнить меня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38Л: Вы все кучка извращенцев, хотите соблазнить женатого мужчину на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тред снова наводнили различные фотографии Сун Юйцина — читающего опустив голову, слушающего учителя в классе, идущего по дороге. Одна за другой, тайком и извращённо подсмотренные.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Юйцин, как книжный червь, не спешил есть, а остался в классе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целый день торчал в треде, даже забыв пойти создавать проблемы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уже половина седьмого, а Сун Юйцин всё ещё читает в классе, альфа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Беты рождаются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Тупые и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Тупой книжный червь, учёба до смерти всё равно не сравнится с альфами, рождёнными быть лидерами, и не сравнится с омегами, которых с детства лелеяли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Многие вещи определены в утробе. Сколько ни старайся, можно добиться лишь незначительных изменений — от нуля целых одной десятой до единицы. Но вероятность перейти от единицы к ста, тысяче или десяти тысячам почти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Мог бы потратить время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вытащил иглу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никогда не ужинал в школьной столовой. Слуги приносили ему ужин каждый день, и Пэй Ло, как его посыльный, лично ходил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тот момент, с ужином Пэй Хуая в руках, перед Пэй Ло было разложено три ланч-бокса.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переложил мясо вагю и морепродукты из ланч-бокса Пэй Хуая — привезённые утром и поданные вечером — в белый керамический контейнер, затем добавил икру, чёрный трюфель и голубого тунца из своего собственного ланч-бокса в тот же белый керамический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он закончил, 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ты делаешь? Почему так долго несёшь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тон Пэй Хуая был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на ощупь закрыл ланч-бокс и протянул его Пэй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Вот, брат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нахмурился, взял ланч-бокс и пошёл в направлении, куда собирался идти Пэй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Брат Хуай, ты разве не вернёшься на капельницу?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спросил Пэй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Вечерний свет озарял Пэй Хуая, окрашивая его светло-золотистые волосы в слой насыщенных закатных оттенков, придавая ему бунтарскую, необузданную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Ага, — голос Пэй Хуая был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читал весь день, и в будущем... будет ещё много таких дней, проведённых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Выражение лица Сун Юйцина было спокойным и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неподвижный вид был прохладным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голове он без умолку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*Я хочу быть бездельником, уличным бродягой*.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есть. Умоляю тебя, иди есть, — сказала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пытаешься уморить себя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полностью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Тогда 88 увидела один, два,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Множество ланч-боксов, поставленных перед Сун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каждом ланч-боксе была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«Что у тебя с Ци Чжэнцином? Вы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муж тебе еду не приносит?»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Чжэнцина вряд ли можно назвать достойным мужем. Тебе действительно тяжело живётся».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сердце болит за тебя, ты стал чьим-то отчимом в таком юном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подумал: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То, как нынешние дети издеваются и насмехаются, — это действительно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 агрессивно, меня это триггерит.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и сам не так уж стар, только заканчиваешь школу, — заметила 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Пэй Хуай вошёл в класс, он увидел Сун Юйцина, почти погребённого под ланч-боксами.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Книжный червь Сун Юйцин сидел среди ланч-боксов, поджав губы, на его лице не было и намёка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маленькая ледяная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Сверкающая и прозрачная, ресницы маленькой ледяной скульптуры, казалось, мерцали снежинками в вечернем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Беспомощный, на грани таяния.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Губы Пэй Хуая изогнулись в лёгкой усмешке. Он был не таким — готовым растаять, когда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Стерев улыбку с лица, Пэй Хуай надел холодное, суровое выражение и приказал Пэй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Иди выбрось всё, что на парте Сун Юйцина,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Окружающие пожалели Сун Юйцина, решив, что он спровоцировал хулигана Пэй Хуая, как только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выпрямился, повернул голову и встретил взгляд Пэй Хуая со спокойной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смей выбрасывать мои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тебя нет права распоряжаться моими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голос был мягким, но каждое слово было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именно это заявление привело ярость Пэй Хуая в точку кипения. Не выбрасывать вещи Сун Юйцина? Сун Юйцин действительно был бетой, умеющим манипулировать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мгновение ока он уже уболтал стольких людей принести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тупой, бестолковый бета — который безрассудно подставлял шею ради Ци Жаня — теперь принимал одолжения от других альф. Погоди, скоро его заставят плакать эти альфы,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вообще можешь съесть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голос Пэй Хуая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Думаешь, со всем справишься? Сун Юйцин, не будь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Хуая раздражал не только вид ланч-боксов на парте Сун Юйцина, но и сама парта, пропахшая чужой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пнул парту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— вынеси и тоже выброси. Глаза б мои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Выбрось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Пальцы Сун Юйцина слегка дрогнули, глаза опущены, из-за чего он выглядел хрупким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открыл свой собственный ланч-бокс, с грохотом поставил его на парту рядом с местом Сун Юйцина и сунул палочки в руку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Ешь здесь.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Зрители затаили дыхание, наблюдая за односторонней травлей Сун Юйцина со стороны Пэй Хуая. Тихонько они начали в прямом эфире описывать происходящее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8Л: Пэй Хуай задирает его? Похоже, он ревнует, не даёт Сун Юйцину есть чужую еду. Неповиновение Сун Юйцина взбесило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9Л: Ему, наверное, это нравится, да? Заставляет Сун Юйцина есть из его ланч-бокса, есть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10Л: Спорю, Пэй Хуай даже откусит от того, что оставит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когда они увидели содержимое ланч-бокса Пэй Хуая, их восприятие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Содержимое состояло из нескольких ярко-зелёных овощей и мешанины из непрезентабельного риса — скорее всего, остатки, которые Пэй Хуай уже ел, теперь отданные Сун Юйцину.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явное оскорбление, отношение к Сун Юйцину как к собаке, доедающей чужие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подумал: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Ну ты даёшь. Даже собака это есть не станет, а ты мне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Выражение лица Сун Юйцина оставалось холодным. Даже когда Пэй Хуай схватил его за запястье и заставил взять еду, Сун Юйцин продолжал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будешь есть чужую еду, а мою нет? Что, думаешь, моя еда для тебя слишком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Большая, сильная рука альфы сжала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белоснежная, нефритовая кожа покраснела под давлением, словно кровь внезапно расцвела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прижав Сун Юйцина, Пэй Хуай осознал, насколько стройной была фигура в его объятиях — тонкое, соблазнительное сочетание юности и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Пэй Хуая остановился на рубашке Сун Юйцина, которая задралась, обнажив полоску бледной, тонкой талии, изгиб внизу красиво очерчен.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Почувствовав искушение, Пэй Хуай даже испытал желание положить туда руку. Но, опомнившись, он дёрнул рубашку Сун Юйцина вниз, закрывая обзор от дальнейших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мозолистые пальцы коснулись мягкой кожи беты, и он почувствовал, как талия в его объятиях напряглась, этот тонкий, дрожащий изгиб беспомощно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Разум Пэй Хуая помутился, чувства утонули, словно он был погружён в воду. Осталась только одна мысль: эта едва розовая, с холодным ароматом талия была его единственной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Отпусти, Пэй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произнёс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Гнев окрасил уголки глаз Сун Юйцина в соблазнительный красный, безмолвный, но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14Л: Чёрт, Пэй Хуай, ты действительно бесчеловечен, задираешь чужую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17Л: Жену Ци Чжэнцина, мачеху Ци Жаня, прижимают к парте, задирают до слёз. Хотел бы я быть Пэй Хуаем, держать запястье Сун Юйцина, прижимать его к парте и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18Л: Что я вижу? Талию моей жены, да? Чтоб тебя, Пэй Хуай, убери руку с талии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вырвался, не только освободившись от хватки Пэй Хуая, но и оттолкнув его, и влепив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Ты...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Ресницы беты сильно дрожали, как крылья бабочки, трепещущие на ветру — хрупкие, казалось, они разобьются от прикосновения. Но свет в его глазах был холодным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застыл, его лицо потемнело от унижения. Когда он наконец увидел, что было в ланч-боксе, он открыл рот, чтобы что-то сказать, но Сун Юйцин уже в панике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Прогнанный его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мгновение Пэй Хуай выглядел ошеломлённым, перейдя от первоначальной мысли, что Сун Юйцин неблагодарен, к осознанию, что он, возможно, действительно его задирал.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гордый альфа никогда не признает свои ошибки и не опустит голову. Он мог оставаться только высокомерным, срывая свой гнев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что вы все уставились? Делать вам нечего? Пошли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Еда Сун Юйцина была выброшена, его парта утащена, и даже книги на ней были вышвырнуты.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Профессор, наблюдавший за вечерним занятием, слышал о том, что Сун Юйцина задирает Пэй Хуай, ещё до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сочувствовал Сун Юйцину, но...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такой школе максимум, что он мог предложить жертве, — это скудную дозу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прозвенел звонок на урок, толпа поредела.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подумал: *Слишком грязно. Я не могу рыться в мусорке в поисках своих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Получение новых книг займёт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моей парты тоже нет. Боюсь, если я вернусь в класс, Пэй Хуай снова начнёт меня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Придётся мне взять завтра отгул, и послезавтра тоже.*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Какое задирание? Очевидно, у Сун Юйцина не было намерения появляться в школе в ближайшие несколько дней. Он намеренно провоцировал альфу, разыгрывая жертву, создавая нарратив о том, что не смеет противостоять своему обидчику, оправдывая своё временное исчезновение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Без единого объяснения со стороны Сун Юйцина остальные сами додумали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тоже люблю учиться, но всё из-за этого пса Пэй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Ага, конечно. Ни единому слову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 слабо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только и подумал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меня тоже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разорвал связь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[Системное сообщение:] Ваш хост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голос звучал лениво, с насмешливой интонацией,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http://bllate.org/book/18118/1743019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