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поблизости нет отелей. Если не возражаешь, у меня дома есть свободная гостевая комната. Можешь переночевать, а завтра я по дороге в офис тебя подвезу.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Насквозь промокший Су Юй сидел на заднем сиденье в каком-то оцепенении и лишь спустя время осознал смысл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 Я не помешаю менеджеру Е? — Голос Су Юя чуть подрагивал – то ли от холода, то ли от чего-то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Цунчэнь услышал это и негромко рассмеялся, легко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Подумаешь, переночевать одну ночь – ничего особенного. Какие тут могут быть неудобства?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 Цунчэнь снова уловил тот самый приятный грушевый аромат – чистый, успокаивающий, расслабляющий.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тихо сидел сзади, сжавшись в комок. Огромный, он сейчас почему-то выглядел до невозможности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рассеянно разглядывал отделку салона, а мыслями отвечал троим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Хэдэ: Будь это в мою эпоху, их бы давно увели под стражу и казнили. Не посмели бы угрожать.]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Эхуан: Сестрица, успокойся. У Су-су сейчас правовое общество, да и, кажется, одно неверное движение – и все рухнет.]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лишь успокоил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Юй: Ничего страшного. В прошлой жизни со мной такое тоже бывало, и похуже. Просто не ожидал, что кто-то вмешается.]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закрыть световой экран, но тут пришло оповещение о новом участнике.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 Су Дацзи присоединилась к чату]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Дацзи: Приветствую всех участников. Я, недостойная, Су Дацзи.]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сообщение, опешил не только Су Юй, но и все остальные. Су Дацзи – великая и печально известная красавица, погубившая царство. Сама ее репутация…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долго не мог прийти в себя, а потом отправил первое сообщение после ее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Юй: Привет.]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Су Юю начать, как и остальные заговорили – правда, все их слова вертелись исключительно вокруг Су Дацзи.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Дацзи, оценив внешность и положение Су Юя, выслушала объяснения остальных и наконец поняла его нынешнюю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Дацзи: То есть через несколько месяцев тебе предстоит выйти на сцену на четвертом юбилейном концерте? Думаю, у меня есть одноразовый навык, который тебе отлично подойдет. Секунду.]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отправила Су Юю прицельный красный конверт. Глядя на него, Су Юй впервые в жизни пожалел, что не учился рисованию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 был виден всем участникам группы. Увидев, что дала Су Дацзи, остальные лишились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[Губительное Очарование Красоты] – одноразовый навык моделирования лица; действует постепенно, срок устанавливается пользователем.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Хэдэ: Снимаю шляпу. Этот навык…]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и сам не знал, что сказать. Навык был до безобразия читерским, пусть и действовал только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Юй: Этот навык… Достоин той, кто сквозь века зовется воплощением непревзойденной красавицы Дацзи.]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навык, Су Юй поклялся себе, что этой ночью, даже если придется не спать до утра, он вылепит лицо невиданной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за рулем Е Цунчэнь, словно почувствовав перемену в настроении пассажира, обернулся и посмотрел на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Настроение улучшилось? Поделишься?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услышав голос Е Цунчэня, тут же очнулся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нет. Просто подумал… не придется тратиться на отель. Смешно, наверное, — пусть менеджер Е простит.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Су Юя почему-то рассмешили Е Цунчэня: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 Но тебе никто не говорил, что ассистент Сяо Су – очень милый?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Цунчэнь отвернулся обратно к дороге и заехал на подземную парковку, забитую самыми разными дорогими автомобилями.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мы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вышел вслед за ним и, опустив глаза, старался сделаться как можно незаметнее.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Е Цунчэнь видел, что Су Юй идет с опущенной головой, но ничего не говорил, просматривая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поднялся прямиком на четырнадцатый этаж. Высоко, но не пентхаус. Двери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Цунчэнь отпер дверь и протянул Су Юю одноразовые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 Гостевая комната – рядом с гостиной. Дальше – моя спальня. Если что-то понадобится, обращайся.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привычным движением убрал куртку, которую Су Юй ему вернул, в корзину для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кстати. Если хочешь принять душ, в ванной гостевой комнаты, в нижнем шкафчике, есть дорожные наборы с мылом и шампунем. Мне еще нужно кое-что доделать, так что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Цунчэнь потер переносицу. Грушевый аромат, что сопровождал его всю дорогу, снял накопившееся напряжение, и он почувствовал, что способен поработать еще пару часиков.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Каких только брендовых ароматических свечей и саше он не перепробовал, но почему-то ничто не успокаивало так, как запах, исходивший от этого маленького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Похоже, сегодня удастся хорошо выспаться. Е Цунчэнь вошел в свою комнату и снял часы, положив их на тумбочку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 ноутбук и погрузился в работу. Работалось куда приятнее, чем в кабинете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 Юй тем временем принял душ, поставил телефон на зарядку и с головой ушел в лепку лица. Но результат его раз за разом не устраивал.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в чате смотрели на его работы и не знали,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Красиво, конечно, выходило. Но для глаз этих господ, привыкших к настоящим красавицам, этого было маловато.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Су Дацзи, будучи воплощением ослепительной чувственной красоты, давала советы именно в этом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мнение единственного мужчины в чате, Хань Цзыгао, три дамы отвергли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вносил поправки – то по совету Су Дацзи, то по замечаниям Чжао Хэдэ, – и лишь глубокой ночью наконец добился внешности, устроившей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Хань Цзыгао не смог бы покривить душой и сказать, что это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[Хань Цзыгао: Красиво, конечно, но как будто мужественности не хватает…]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едва он высказался, как Чжоу Эхуан и Чжао Хэдэ в два счета заткнули его, и он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рассматривал лицо в интерфейсе редактора.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Плавный овал лица. Тонкие, словно нарисованные кистью, черты. Высокая переносица. А главное – глаза, как у юного олененка: однажды увидев, забыть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слезная родинка в уголке глаза добавляла оттенок колдовской порочности, дарила лишнюю каплю чувственной прелести.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облик напоминал лесного духа, что впервые спустился в мир людей: чистая невинность, смешанная с невыразимым искушением.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творение, Чжоу Эхуан не удержалась от комментария.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Эхуан: Такое лицо сейчас, кажется, называют «дипломной работой богини Нюйвы»? Нет, пожалуй, это «шедевр, которым Нюйва хвасталась».]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посмотрел на участников чата и выбрал срок трансформации.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месяца. И активировал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обратный отсчет изменений, он чувствовал себя так, будто сорвал джекпот в лотерею и теперь ждет розыгрыша.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в чате, убедившись, что Су Юй применил навык, начали болтать о пустяках.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Су Дацзи узнала, что внешние участники тоже могут присылать чату красные конверты с подарками, она принялась наперебой теребить Су Юя, требуя угощений.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Дацзи: И слушать ничего не хочу! Су-су, скажи, я ведь сейчас помогла тебе больше всех? Хочу жареную курицу и закуски! У Чжао Хэдэ есть сладости, я тоже хочу!]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http://bllate.org/book/18154/1742337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