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Поденки — пожалуй, самые примитивные из всех крылатых насекомых. Обретая наконец взрослую форму, они полностью перестают питаться, а их земной срок исчисляется часами, в редких случаях — днями. Не зря в народе их называют «однодневками», живущими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конечно, ничего не смыслил в энтомологии. Он лишь завороженно созерцал крошечное создание, поражаясь его хрупкой, почти неземной красоте. Тем временем малютка-поденка неторопливо перелетела с его пушистой макушки на деревянную столешницу и плавно затрепетала прозрачными крыльями. Котёнок пригнулся, поджав лапки, и осторожно потянулся своим влажным розовым носиком к диковинному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резко изогнулось, и длинные хвостовые нити хлестнули пушистого исследователя прямо по носу. В тишине кабинета отчетливо раздался низкий, бархатистый голос Даньтай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едва сдержал смешок. Зрелище вышло уморительным: крошечное насекомое разговаривало густым, рокочущим басом сурового Даньтай Сы. Впрочем, котёнок вовсе не собирался дерзить — им руководил обычный кошачий инстинкт, велевший обнюхать незнакомца и запомнить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поудобнее устроился на столе, увлеченно помахивая куцым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поденки могут стать демонами? — с любопытством спросил он. — Я помню, в одной передаче говорили, будто они роятся тысячами над озерами.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обычные земные насекомые, — насекомое вспорхнуло в воздух и прямо на лету обратилось в статного и величественного Даньтай Сы. — В моем родном мире сущность, способная обрести разум, рождается лишь в единственном экземпляре. Я — единственная поденка, сотворенная Небом и Землей, и единственный великий демон своего вида во всех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Шерстяной комочек восторженно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заметно расслабился, польщенный такой искренней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Ми тут же возник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твое происхождение связано с твоим... ну, с твоим несносным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на мгновение замялся. Рассказывать о подобном было неловко и даже унизительно, но ему отчаянно требовалась помощь отца этого пушистого недоразумения. Раз уж он открыл часть карт, скрывать остальное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сокрушенно вздохнул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я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Поденки — создания крайне специфические. В отличие от большинства других насекомых, которые после превращения во взрослую особь больше не меняют панцирь, поденка проходит уникальную стадию субимаго. Личинка созревает в воде, затем выбирается на сушу и после заката сбрасывает шкурку, превращаясь в промежуточную крылатую форму. И лишь после еще одной линьки она становится полноценным, взрослым имаго.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Даньтай Сы рожденная из первозданных вод личинка развивалась мучительно долго. Пройдя через бесчисленные стадии и линьки, она наконец выбралась на сушу и обратилась в субимаго.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процесс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научившись принимать облик взрослого, сильного мужчины, Даньтай Сы так и не смог завершить последнюю, решающую трансформацию. Его истинная демоническая форма навеки застряла в промежуточной фазе. По сути, он все еще оставался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распластался на столе, ошарашенно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года назад, — неторопливо продолжил Даньтай Сы, — я почувствовал, что в этом мире скрыта разгадка моего взросления. Я разорвал пространство и перешел сюда в поисках этого шанса. Но чужая реальность отвергла меня. Переход и пребывание здесь нанесли сильный удар по моему телу. Моя эмоциональная нестабильность... она всегда зависела от природы моего вида, но раны лишь усугубили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мысленно посочувствовал ему. Каково это — быть крошечным, беззащитным существом, у которого нет ни единого сородича во всей вселенной? Сидеть в одиночестве на листе посреди бескрайней воды и ждать заветного мига. Проходили эпохи, мир менялся, он уже научился ходить на двух ногах, а взросление так и не наступило. Тут у кого угодно характер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расщепление личности Даньтай Сы в точности отражало циклы его природного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проснувшись, он был сонным и податливым — совсем как новорожденная, мягкая личинка. К полудню становился вкрадчивым и расчетливым — сказывался суровый период борьбы за выживание на дне. Ближе к вечеру в нем закипала безудержная энергия — время, когда поденка рвется к солнцу, чтобы сбросить старую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ночью... Ночью прихотливый разум осознавал, что заветный миг так и не наступил. И тогда его ярости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слегка смутился, кончики его ушей едва заметно порозовели.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долго размышлял, переводя ошарашенный взгляд с лица мужчины на его паховую область. Сяо Ми смущенно переступил лапками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Сы-гэ... Раз ты все еще несовершеннолетний, это значит, что ты не можешь... ну, чисто физически?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опешил, проследил за его красноречивым взглядом, и его лицо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Ци, только что вернувшийся от Хэн Гуна, куда он отвозил троих проказников, как раз собирался войти в кабинет с докладом. Однако у самых дверей он резко замер с весьма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 Сы-гэ, я ошибся, я дурак! Ты еще как можешь! Ты у нас самый крутой, самый сильный! Мяу-а-а, только не надо бить меня дощечкой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деликатно развернулся на каблуках и тихо пошагал обратно по коридору. С тех пор как в агентстве появился этот кошачий детеныш, причуды шефа стали совсем уж непредсказуемыми. На дворе еще день, а Даньтай Сы уже лютует. Нет уж, лучше держаться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шерстяной комочек тихонько шмыгал носом, свернувшись плотным клубочком посреди стола. Лишь когда теплая ладонь легла ему на макушку и принялась ласково чесать за ушком, Сяо Ми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мой папа? — спросил он, прищурив сонные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Хранитель этого мира, — ответил Даньтай Сы, наблюдая за довольным подергиванием кошачьего хвоста. — Возможно, его мудрость подскажет, как завершить мою трансформацию. К тому же, Байцзэ может даровать благословение. Он способен исполнять самые заветные желания демонов. Может, именно его дар поможет мне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поденки умирают сразу после того, как станут взрослыми. Если ты завершишь линьку, ты тоже...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посмотрел на него удивительно спокойным,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Впрочем,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свете слишком долго, — тихо произнес демон. — Я повидал немало, заводил друзей, переживал предательства. В этой жизни меня уже ничто не держит. Единственное, о чем я искренне жалею — это моя незавершенность. Постигнув истину утром, к вечеру можно и умереть. Если ради взросления придется расстаться с жизнью 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моя смерть никак не навредит этому миру, — добавил он. — По праву, великий демон из иного мира не должен возглавлять местное Агентство. Но здешние старожилы вроде твоего дяди Тао терпеть не могут бумажную волокиту, а после моей победы над Яцзы у меня появился авторитет. Но главная причина — внезапное исчезновение Байцзэ. Когда мы найдем его, у демонов появится новый хранитель, и мне больше не придется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возмущенно фыркнул. Надо же так наплевательски относиться к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ты никак не можешь вырасти, — сердито проворчал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приподнял бровь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поднялся на лапки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наши цели совпадают, и мы оба ищем моих родителей, ты просто обязан пылинки с меня сдувать!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снисходительно улыбнулся детской непосредственности малыша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одно! — Сяо Ми требовательно вильнул хвостиком. — Можешь ненавидеть других пушистых тварей сколько угодно, но я — особенный! Тебе запрещено заводить себе кого-то еще на стороне! Никакой другой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долго смотрел на серьезную мордочку котенка, а затем мягко, почти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 Больше никакой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обреченно вздыхал перед мерцающим монитором компьютера, когда тишину кабинета нарушил скрип входной двери. Он с надеждой вскинул голову и расплылся в улыбке, завидев вошедшего мужчину с волевым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Наконец-то вы вернулись! С возвращением! — Сяо Мао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Чжань Юй устало потер переносицу. — Как тут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целом тихо, но... — парень замялся,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резко остановился. Взгляд его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Сяо Ми. Он недавно звонил мне, — Сяо Мао взволнованно переступил с ноги на ногу. — Просил разузнать подробности о той девушке, что сбросилась с крыши. Я проверил. И помимо того, что его интересовало, наткнулся на весьма странные детали. Эта девушка... она была из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протянул ему тонкую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да. Он назвал её своей подругой. Более того... спустя пару дней после нашего разговора человек, виновный в её гибели,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глазами строчки отчета, Чжань Юй мрачнел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Ми знал, что Нин Яо была демоном, и все равно ввязался в это дело? Решил наказать Хуан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всё, — тихо добавил Сяо Мао. — Я испугался, что парня втянули в дурную компанию, и решил отследить его перемещения. Оказалось... он зачастил в Агентство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Юя, сжимавшие папку, дрогнули. Он замер,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прекрасно знал, как его начальник относится к нечисти, а потому поспешил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Сяо Ми беспрепятственно входил туда, он сам должен быть демоном. Либо кто-то очень близкий ему. И судя по всему... — парень сглотнул, подбирая слова. — У него пробудилась демоническая кровь. Как раз в то утро, когда вы уехали в командировку. Он...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медленно опустил голову, пряча потемневший взгляд в тени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но это еще полбеды, — взволнованно заговорил Сяо Мао, заметив, как напряглись плечи мужчины. — Всё гораздо хуже. Похоже, за Сяо Ми начала охоту какая-то третья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резко вскинул голову. В его взгляде вспыхнул опасный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пустоте клубился тяжелый черный туман. На полутемном возвышении древнего зала медленно развернулся высокий силуэт, окинув холодным взглядом стоящего перед ним на коленях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поймать даже кучку едва пробудившихся детенышей...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подобно раскату грома, заставив содрогнуться каменные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без этих щенков к Повелителю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