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был из тех, кто тает от ласки, так что его быстро удалось умаслить.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помог Су Хэлэну сесть на диван, придерживая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признаешься? Опять ведь… твое сердце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вдруг тихо рассмеялся — торжествующим, приглушенным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Ань Эня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диване парень уже ничем не напоминал того страдальца, что был секунду назад: глаза блестели, губы растянулись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притворился! — возмущенно вскрикнул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чуть сбавил обороты, но глаза всё равно смеялись. Он потянул Ань Эня за руку к себе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узнать, что женушка меня так сильно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замяли, — сказал Су Хэлэн. — Хочешь кино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— Ань Энь скривился. — На улице ливень, как мы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кивнул на старенький телевизор, висевший на стене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куда-то идти? Посмотрим у муженька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 сомнением покосился на этот раритет: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нем можно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можно, — ответил Су Хэлэн. —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из тумбочки коробку со старыми дисками. Каждый был бережно упакован в прозрачный пакетик, выглядели они чистыми, но оформление явно было из другой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какой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присел перед журнальным столиком, перебирая диски. На обложках красовались названия, кадры из фильмов и краткие аннотации.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зарубежная классика, причем довольно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было трудно представить Су Хэлэна за просмотром такого кино. — Откуда у тебя это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лотка, — пояснил Су Хэлэн. — У перехода старик стоял, никто не брал, а тут облава ментовская. Ну я и выкупил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его жалко было. Но как притащил диски домой — жалость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Старик-то с душком оказался, — заговорщицки прошептал Су Хэлэн. — Из десяти дисков восемь — это… клубничка.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пачку, а там почти всё мимо. На обложке одно, а внутри — голые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 нас невинный цветочек, раз целоваться не умеешь! А ты, оказывается, вон какой просвещенный!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отсмеявшись, продолжал Ань Энь. — То есть, ты хочешь сказать, что тут одна порнуха? Ты предлагаешь мне выбирать, зная, что на любом диске будут эти… телодвижения? Су Хэлэн, ты серьезно пригласил меня посмотреть порно?!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— процедил Су Хэлэн. — Я каждый диск проверил. Всю пошлятину выкинул, тут только нормальные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их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стану такое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Молодой, кровь кипит, чего тут стесняться? — Глаза разбегались, и Ань Энь наугад вытянул один диск. — Давай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бесцеремонно выхватил диск у него из рук и вставил в проигрыватель.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проглотил диск, и на экране заплясали первые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сто лет не смотрел кино на дисках — в последний раз это было лет в семь или восемь. Чувствуя азарт первооткрывателя, он во все глаза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из динамиков донеслись томные стоны, а на экране возникли два обнаженных тела, сплетенных в страстных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выругался он и, загородив экран собой, лихорадочно полез за телевизор. Рванул шнур из розетки. Экран мигнул и погас, звуки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медленно обернулся. Ань Энь, полулежа на диване, задыхался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ха-ха-ха… И это… это ты всё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припрятал один любимый… и случайно подсунул?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зажал рот ладонями, щеки у него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ничего не прятал, Су Хэлэн вытащил злосчастный диск и прямо на глазах у Ань Эня с громким хрустом сломал его пополам. Швырнул обломки в мусорку, после чего с невозмутимым видом воткнул вилку обратно в розетку. — Выбирай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опять порнуха? — спросил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отрезал Су Хэлэн, — досмотрим.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Эня пропустило удар. Он вытянул еще один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фильм оказался обычным. Ань Энь даже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вечерело, было пасмурно, свет в комнате не зажигали — идеальная атмосфера для кино. Су Хэлэн уселся рядом, и они в тишине уставились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британская артхаусная драма: неторопливый сюжет, долгие диалоги и затяжные кадры. Пленка старая, картинка зернистая — в общем, зрелище убаюкивающее.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все эти диски пересмотрел?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 Хэлэн. — Ставлю фоном. Особо не вникаю.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Фоном?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Бессонница. В тишине уснуть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странности, — пробормотал Ань Энь. — Чтобы уснуть, нужен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не ответил. К удивлению Ань Эня, тот уставился в телевизор с таким интересом, будто там показывали финал чемпионата мира, и почти не обращал на парня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Ань Энь боролся со сном. Он честно продержался до середины фильма, подпирая щеку рукой, но в итоге сдался и провалился в сон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он еще что-то комментировал под нос, то со временем затих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досмотрел до конца. Финал оказался невеселым, скореё даже трагическим.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подозрительно заблестело. Он обернулся. Дождь за окном уже стих, и лучи закатного солнца, пробившись сквозь тучи, золотили лицо спящего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замер, любуясь им. Ань Энь был изящным, как фарфоровая кукла: длинные ресницы, точеный носик. Таким, спящим, он нравился ему гораздо больше, чем когда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выключил телевизор. Завибрировал телефон — Юй Ци прислал сообщение, что байк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кончился, транспорт на месте — пора бы будить Ань Эня и везти в общагу, но тот спал так сладко, что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раздумывал, будить или нет, дверь во вторую комнату, до этого плотно закрытая,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