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Предзнаменование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обратили взоры на Лян Сюаня и Пэй Таньцзы.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дивились тому, что Почтенный Хуачэнь — раз уж Вэйцы-цзюнь числится в Цинсяо-цзуне — не узнал о его ранении первым. Но куда больше людей занимал другой вопрос: как вообще удалось ранить самого Вэйцы-цзюня.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 всей Поднебесной лишь единицы из числа великих могли причинить вред Святому Меча Лян Ланъинь. Кто бы ещё осмелился?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 им никогда не догадаться, что он сделал это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не стоит, Почтенный Хуачэнь, — голос Лян Сюаня был холоден и бесстрастен. — Вставать мне пока что затруднительно, так что сейчас важнее…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— вдруг что-то сжало его за пояс. Плотные путы духовной силы обвились вокруг талии. Лян Сюань удивлённо обернулся к Пэй Таньцзы, слово «ты» ещё не успело слететь с губ — а беловолосый наставник, похожий на сошедшего с небес бессмертного, уже взмахнул рукавом. Лян Сюаня буквально выдернуло с места; белые одежды взметнулись в воздухе — и в следующий миг он оказался в объятиях Пэй Таньцзы.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онемели. Шэнь Гумин широко распахнул глаза и уже было вскочил — но Цюй Цинъюэ, сосед по столу, перехватил его запястье и едва заметно покачал головой: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оказался прижат к Пэй Таньцзы почти всем телом. Тот обхватил его за талию одной рукой — с поразительной для столь небрежного движения силой — и без труда перехватил обе руки пленника. Голос прозвучал низко, с лёгкой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Твой наставник лишь хочет взглянуть на рану.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застыл — деревянный, словно чурбан.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Пэй Таньцзы и вправду не позволил себе ничего лишнего. Откинул рукав, внимательно осмотрел руку; взгляд становился всё темнее и тяжелее. Кончики пальцев скользнули над фарфорово-белым запястьем — едва-едва, почти не касаясь.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сквозь кожу прошла волна серебристо-синего тепла, разлилась по внутренностям, напитала каждую жилу, каждую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пир закончится, сходи на Пик Шулан к Алхимику Сыту за склянкой снадобья. С ним тебе не придётся каждый день лежать в Источнике Ханьчуань. Вода там ледяная и пронизывающая — при твоей склонности к холоду это лишь 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и без того был болезненно чувствителен к любым прикосновениям — а тут ещё духовная сила потекла по нему изнутри, и ощущение оказалось настолько острым, что он едва не вскрикнул. Лишь вцепившись в плечо Пэй Таньцзы, удалось не сползти на пол расплавленной свечой.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Таньцзы чуть подтянул его повыше — и от этого движения губы Лян Сюаня оказались прямо у его уха. Тот стиснул зубы и выцедил сквозь них, почти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—…Если немедленно не отпустишь — клянусь, я вгрызусь тебе в темечко прямо здесь,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было что-то похожее на стон — и что-то на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Таньцзы не дрогнул лицом. Зато мочки ушей вспыхнули пунцом. Он едва заметно повёл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рядом со мной,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Таньцзы, казалось, не услышал. Не отпуская, он попросту усадил Лян Сюаня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Лян Сюань готов был разразиться непечатной бранью — и обнаружил, что рот запечатан и слова не идут. Задохнувшись от ярости, он бросил умоляющий взгляд на Шэнь Гумина — и увидел, как тот, едва встретившись с ним глазами, рванулся вставать, но был немедленно придавлен обратно Цюй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было, чтобы только что возведший Фундамент маленький бессмертный господин бросился убивать Пэй Таньцзы. Он хотел лишь, чтобы тот открыл рот и помог пошуметь — вдвоём они бы заткнули этого черепашьего сына как следует. Но он совсем забыл про Цюй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держит сторону «врага»…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обидно, 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временно прекратил сопротивление, откинулся на спинку кресла и принялся слушать, как сидящий рядом Пэй-черепаха разглагольствует о давешних событиях в Тайном царстве Линьюань — убийствах, учинённых демоническими заклинателями над праведными, и прочих нудных гадостях. Постепенно впадая в меланхолию, он тем не менее без всякого труда одаривал присутствующих взглядом, каким смотрят на слабоумных.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учеников моего павильона были найдены с вырванными сердцами и лёгкими, и вид их был ужасен. Всё гадала, кто посмел, — а оказывается, дело рук демонических заклинателей! Секта Сюаньюй — воистину мерзость и беспредел! — Глава павильона Лу, пожилая женщина с белоснежными волосами, горела боевым духом, которому позавидовал бы иной молодой. — Надо было добить их в своё время — нечего было выпускать тигра обратно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Юань Цяньчао.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Храма Десяти тысяч Будд, Мастер Ван Кун, совсем не походил на Тай Сюя — лицо его лучилось добродушием. Он сидел прямо, как колокол, и произнёс с полуулыбкой-полувздохом: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горячитесь, почтенная Глава Лу. По моему разумению, демонический заклинатель, убивший тех детей, к Сюаньюй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Таньцзы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считаете,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храм потерял шестнадцать учеников. Все погибли одинаково: сердца вырваны, рука у убийцы чёткая и безжалостная, размер ран не различается ни на волосок. Весьма вероятно, что это дело рук одного человека. — Ван Кун помолчал. — Потерять за три дня несколько десятков заклинателей… Кто в Сюаньюй, кроме Юань Цяньчао,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Жирный маслянистый юнец с Горы Линси тут 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Юань Цяньчао! Вот этот жестокий демон! Я давно его подозревал — так и знал, что без него не обошлось!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Таньцзы смерил его холодным взглядом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Цинъюэ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Мастер Цинь, видимо, не знает: во время испытания в Тайном царстве Линьюань Юань Цяньчао бо́льшую часть времени провёл рядом с Гу Юньцзюэ и Гу Фаньинь из Павильона Циюй. У него попросту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Горный Мастер Цинь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тишина повисла в воздухе. Ван Кун нарушил её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старого монаха один ученик по имени Тай Сюй. Он утверждает, что второй ученик наставника Цинсяо-цзуна — Вэйцы-цзюнь — с семидесятипроцентной вероятностью пал в демонизм. Имело ли место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этот слух циркулировал лишь среди молодых, участвовавших в испытании. Поскольку доказательств не было, а Юань Цяньчао и вовсе поставил точку поцелуем, убедившись, что Лян Сюань не пал, — дело быстро закрыли, списав на ошибку монаха Тай Сюя. Но молодёжь — народ болтливый, особенно когда сам Тай Сюй наотрез отказывался отступаться от своих слов. Так что случившееся в Тайном царстве Линьюань стало довольно скоро известно настоятелю Ван 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обратились к Пэй Таньцзы и сидящему рядом с ним Лян Сюаню —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Хуачэнь всегда был известен своей прямотой и незапятнанной репутацией ревнителя правого пути. Если кто-то из его учеников пал бы в демонизм, он ни за что не стал бы покрывать виновного. Именно поэтому каждое его слово здесь было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почувствовал, как по всему телу натянулось что-то болезненно тугое. Ладони взмокли.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кое-что знал о падении Лян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Видел, как тот вернулся — весь в ранах, едва живой, распластавшись поперёк спины А Ю, будто его только что выловили из кровавого пруда. Руки, одежда, волосы — всё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Здоровый человек не меняется вдруг до неузнаваемости и не сжигает себя заживо без причины. Это с самого начала было подозрительно. Позже, порасспросив А Ю, Шэнь Гумин узнал правду о падении Лян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— едва тот придёт в себя — потребовать объяснений. Почему пал. Почему самосожжение. Кто этот человек из прошлого, которого он так хотел увидеть. Почему ради него готов был расстаться с жизнью. Почему ничего не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Лян Сюань открыл глаза — Шэнь Гумин не смог. Побоялся. Побоялся коснуться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просто — пасть в демонизм? Лишь пережив что-то невыносимое, человек открывает в себе эту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рождается там, где в сердце живёт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надрез на живом мясе. Спросить — значит сыпануть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только одного — зализывать эту рану, пока та не покроется коркой, пока корка не отпадёт сама. Не разрывать её глубже, не превращать в шрам, который останется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боялся, что безупречный Почтенный Хуачэнь скажет правду. Тогда Лян Сюань станет мишенью для всех присутствующих. Они причинят ему боль. А он не позволит, чтобы тот снова пострадал. Ни единой царапины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в груди точно остановилось.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Почтенный Хуачэнь осмелится сказать «да» — в следующий же миг он подскочит и вырвет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перебьёт всех в этом зале. До единого. Никто не уйдёт. Тогда никто не узнает о падении Лян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Пэй Таньцзы выдернули Шэнь Гумина из морока. Он резко опустил взгляд на собственные ладони — всё в следах ногтей, вдавленных с такой силой, что смотреть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Цинъюэ уставился на него с выражением, которому сложно было подобрать название, и тихо спросил, что случилось, не плохо ли ему. Шэнь Гумин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Ван Кун, вы сами сказали — семьдесят процентов вероятности. И ради этого вы решились оскорбить Почтенного Хуачэня и Вэйцы-цзюня? — молодая женщина-заклинательница, сидевшая рядом с Главой Лу, вздохнула с нескрываемым восхищением. — Ну вы и… волчара.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едва не поперхнулся от смеха. Губы сжались, задёргались — если бы Пэй Таньцзы не запечатал ему рот, он бы уже катался по полу, колотил по доскам и помирал от хохота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девица определённо представляла интерес. Странно — поначалу он на неё и внимания не обратил, а теперь смотрит и думает: лицо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Круглое. Миндальные глаза. Курносый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изменяет — фамилия Цзи. В оригинальном романе — будущая служанка Гу Фаньинь, она же одна из поклонниц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соперник женской половины главной героини,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Таньцзы боковым взглядом уловил выражение лица своего драгоценного ученика — глаза чуть прищурены, точно у кота, объевшегося сметаны, удовольствие написано на каждой черте. Уголок рта наставника едва заметно дрогнул. Но стоило проследить за взглядом ученика и обнаружить, что тот уставился на девицу по фамилии Цзи, — уголок тут же лёг обратно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звуком Почтенный Хуачэнь выразил всё, что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под взглядом Лян Сюаня, кажется, что-то почуяла. Подняла голову — и обнаружила, что он смотрит прямо на неё. Щёки немедленно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Вэйцы-цзюнь, недостижим для кого-то с её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ошиблась. Разве может Вэйцы-цзюнь смотреть на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успокоила себя и исподтишка бросила ещё один взгляд — Вэйцы-цзюнь уже смотрел не на неё. Взгляд его лежал на маленьком бессмертном господине за соседним столом. На душе чуть скребануло.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тем временем старательно работал бровями: эй, детёныш, видишь? Живая, бойкая, миловидная — она же из твоего гарема, второй женский персонаж, второй! Пусть ты к ней и равнодушен, пусть в сердце у тебя одна Гу Фаньинь — а она к тебе будет добра и верна! Пока вы с главной героиней ещё не особо сблизились — иди знакомься, что стоишь! Своё под носом не ценят, а потом и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решительно не понял ни слова. Проследил за взглядом, посмотрел на девицу, быстро отвёл глаза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не может же старший предшественник хотеть, чтобы он пошёл ударить эту девушку. При всех. Без всякого повода. Это как-то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наблюдал за этим незатейливым выражением — и сердце его зашлось болью. Он продолжал строить гримасы: детёныш, не говори потом, что я не предупреждал. Гу Фаньинь, возможно, уже и не входит в число твоих поклонниц. Это всё моя вина, слишком хорош оказался, перетянул её из твоего сценария, вот она и положила на меня глаз. Но вот эта, с фамилией Цзи — точно твоя. Предшественник держится от неё подальше, торжественно обещаю. Так что лови момент, пока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всё равно ничего не понял. Уставился в чашку перед собой и задумчиво пробормотал про себя: понятно, старший предшественник всегда делает вот такое лицо, когда собирается кого-нибудь отколошматить — глаза горят, весь аж дрожит от предвкушения. Видно, и правда хочет, чтобы я поколотил эту девицу. Колотить или не колотить, насмерть или оставить немного жизни — вот в чём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http://bllate.org/book/18178/1752128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