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40. Навстречу судьбе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впервые они встретились на склонах горы Бурхан.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Старший молодой господин семьи Лун едва достиг сорокового уровня, а Кровавая Тень была сорок вторым. Она играла жрицей и входила в группу из четверых игроков: вместе с ней фармили мобов ВБТ, воин-мужчина, воин-девушка по имени Проклятая нежность и оборотень Король зверей Акай. Все они были на пару уровней сильнее него. Тот, проходя мимо и заприметив, как лихо ребята расправляются с монстрами, решил не упускать случая. Поигрывая парой золотых топоров, он отправил запрос на вступление в отряд.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был самым слабым в группе, но благодаря золотому оружию его урон впечатлял. Однако в массовом фарме он оказался полным профаном. Не зная тонкостей, он умудрялся агрить по пять-шесть монстров разом, постоянно сбивался с позиции и вместо того, чтобы вести толпу к остальным, уносился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была единственным лекарем в группе — хрупкой жрицей с низким запасом здоровья и слабой защитой. Паря в воздухе на своих белых крыльях, она едва успевала латать союзников, но из-за выходок Луна ей приходилось раз за разом бросать основную группу и, отчаянно взмахивая перьями, догонять этого горе-воителя, чья полоска жизни таяла на глазах. Стоило ей подлечить его, как помощь требовалась уже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забегов на грани фола Проклятая нежность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жрица, ты вообще соображаешь, что делаешь? — взорвалась она в чате. — Мы несколько раз чуть не легли! Чем ты там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у него здоровье почти на нуле! — робко отозвалась Кровавая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АОЕ-фарме нужно думать о группе! — отрезала Нежность. Эта девушка явно отличалась взрывным темпераментом. — Если кто-то уносится за горизонт — пусть дохнет и валяется трупом у дороги. Иначе он всех нас за собой утянет. Ты что, возомнила себя богиней?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Поняла... — только и ответила жрица.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пару минут азартный Старший молодой господин семьи Лун снова вляпался в неприятности. Удалившись от группы, он собрал вокруг себя целую свору мобов и, весело размахивая топорами, принялся крушить их, совершенно не замечая, что его собственная жизнь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Осторожно! — вскричала Кровавая Тень. — Не убегай так далеко! Сюда,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рванулась на помощь, пытаясь вырвать его из лап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успела. Он, по-прежнему сжимая свои огромные золотые топоры, рухнул в лужу крови. Даже умирая, он широко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славно порубились!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не знала, злиться ей или смеяться. Читая Молитву о воскрешении, она проворчала: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славно, а обо мне ты подумал? Я по всему небу за тобой металась, у меня уже крылья отваливаются!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глядя, как жрица суетится над его телом, глуповато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 Устала — так не лечи. Это же просто игра: умер, встал и пошел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Тень бросила на него выразительный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моей группе. Кого мне еще лечить, если не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его окутало сияние, и он вновь поднялся на ноги. Воскрешение прошло 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ВБТ тем временем ситуация снова стала критической. Кровавая Тень поспешила к нему, на лету успевая подбирать рассыпанные по земле монеты.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за бред, — продолжала негодовать Проклятая нежность. — Фарм — это работа команды. Нужно быть профессионалами. С такой жрицей мы все тут ляжем! А ты, «Старший молодой господин семьи Лун», хватит заботиться только о своем удовольствии, ты нас всех подставишь!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давайте просто бить мобов, — попытался урезонить их ВБТ.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Проклятую нежность зажали монстры, и она погибла. Кровавая Тень уже летела к ней, но та предпочла не ждать воскрешения, а сразу возродиться в городе. В воздухе над местом её гибели повисли полные ярости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паршивым навыком реса я всё равно потеряю уйму опыта. К чёрту всё, не буду я больше с вами качаться. Терпеть не могу ходить с «рандомами» — никакой сыгранности, только опыт сливать! Скукотища!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тут же вышла из группы. Кровавая Тень тяжело вздохнула и тихо спросила в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настолько безнадёжна?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попытался подбодрить её ВБТ. — Ты отлично справляешься.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игра, — добавил Король зверей Акай. — К чему такая серьезность? Мне нравится с тобой бегать. Ты верный товарищ: всегда доведешь дело до конца и не бросишь последнего, даже если сама уже выполнила квест.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молодой господин тем временем внимательно разглядывал Кровавую Тень. Игра была проработана до мелочей, и персонажи здесь встречались самые разные. Девушки обычно выбирали один из двух путей: либо ударялись в гротеск с безумными прическами и устрашающим макияжем, либо создавали роковых красавиц в вызывающих нарядах. Третьи же превращали себя в подобие фарфоровых кукол с идеальными челками, огромными неестественными глазами и блестящими губами — красивых, но совершенно безжизненных.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Тень не была похожа ни на одну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челка мягко спадала на лоб, остальные волосы были небрежно подколоты и рассыпались по плечам каскадом серебристо-розовых прядей. Правильный овал лица, тонкие дуги бровей и большие темно-синие глаза — глубокие, как безлунная ночь, или как затаившееся море. В этом взгляде читалось всё и сразу, и в то же время — ничего определенного. Бледно-розовые губы идеально сочетались с цветом волос. Она была одета в стандартную игровую экипировку: атласное платье цвета морской волны с вышитыми фениксами. С белым Посохом Бодхи в руках она выглядела удивительно безмятежно — словно соседская девчонка, словно ласковый ветерок. Смотреть на нее было одно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что Дун И и сам ценил в людях преданность, а потому, почувствовав родственную душу, он без колебаний добавил Кровавую Тень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Слушайте, а давайте устроим небольшое ПвП! — внезапно воодушевилась жрица. — Мне кажется, я и убиваю-то ненамного медленнее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парней и девушка нашли живописный склон и азартно принялись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самым сильным оказался Лун — его золотые топоры и впрямь были сокрушительны. Король зверей Акай занял второе место, Кровавая Тень — третье, а несчастный ВБТ оказался в хвосте. Бедняга играл на стареньком ноутбуке через беспроводную сеть, и лаги превратили его бой в сплошное мучение.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нечестно! — забавно возмущалась жрица. — Я еще не была готова, давайте заново!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шутками и смехом они провели еще несколько дуэлей. Результаты почти не менялись, разве что ВБТ в конце концов окончательно «вылетел» из сети и долго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просидели до одиннадцати вечера. Цю Минкун, заглянув в экран друга,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что ты тратишь время? Ты от меня уже на пять уровней отстал, а вместо кача занимаешься какой-то ерундой. Ты еще мал для ПвП, до семидесятого уровня в этом вообще нет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не всё же по горам ползать, надо и на пейзажи смотреть, — отмахнулся Дун И. — Эта девчонка очень забавная. Простая такая, искренняя. Я просто с ней общаюсь.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ты общаешься? Да это она тебя за нос водит! В «Совершенном мире» полно «парней-интя», не будь дураком.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Тень... Похоже, моя судьба наконец-то расцвела, и теперь её ничем не удержать! Ла-ла-ла...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Минкун посмотрел на своего физически крепкого, но, по его мнению, совершенно наивного друга и со вздохом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выходи уже. А то в следующий раз жена брата тебя вообще за компьютер не пустит.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Редкость, такая редкость... Пустяки! — Дун И даже не поднял головы, максимально приближая камеру к лицу Кровавой Тени. — Ты только посмотри, какая она у меня красавица!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http://bllate.org/book/18179/1758904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