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Сердце Ланьжо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Сюэин Таохуа продолжала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я всё заранее, первым же делом выучила бы навыки! У меня был дух, но не было денег — я так долго из-за этого мучилась... «Мастерство полёта» ещё не взяла, «Молитву о воскрешении» тоже, да и много чего ещё. Если навык уже изучен, его никто не украдёт!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Лун-эр отправил ей запрос на передачу пятисот тысяч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Сюэин Таохуа тут же закрыла окно обмена и сердито на него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Ты ведь у меня ничего не крал, зачем мне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навыки выучить,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который позвал меня в игру, предлагал миллион или два, но я отказалась. В игры нужно играть самой, иначе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друг — «хай-левел»?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взломали, но вообще он был очень крут! Ещё полгода назад взял девяносто третий уровень и одно время даже возглавлял топ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неприкрытая гордость. Лун-эр поднял взгляд: Сюэин Таохуа как раз поправила выбившийся локон. Её затуманенный взгляд и едва заметная улыбка кольнули его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 — в голосе Лун-эра промелькнула ревнивая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 самый. Он меня и уговорил играть,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раскидистой вишней. Нежные лепестки, чей век в реальности столь недолог, здесь, у стен Города Драконов, цвели день и ночь, сияя ярким облаком. Легкий ветерок сорвал несколько розовых лепестков, и они плавно опустились на край одежды девушки, добавив её образу нотку светлой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стоило бы создать нового персонажа и играть с тобой. Одной ведь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Мне не нужно, чтобы за мной хвостиком ходили. К тому же я завела в игре кучу друзей, так что одиночество мне не грозит. А он... он умеет только сражаться, в нём ни капли романтики. Всё из-за него! Твердил мне: «Забей на квесты, просто бей мобов». В итоге у меня теперь не хватает репутации даже на военное снаряжение! А ещё он заставил меня отменить задания на расширение склада и на ремёсла... Глянь сам: второе расширение так и висит неоконченным. На моём уровне с монстров уже почти ничего не падает, я просто в тупике!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 такой общительностью и непосредственностью ей явно не приходится искать компанию, — подумал Лун-эр. — Интересно, что за человек её парень? Везунчик,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Расширение склада? Дун И в таких случаях просто вкладывал реал и покупал нужные камни. Пять юаней за штуку — не такие уж большие деньги. Если же пытаться выбить ресурсы из монстров, можно прождать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тебе не хватает? Посмотрю у себя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«Око преисподней», две «Целых шкуры», один «Элементальный фрагмент», пять «Тупых когтей» и шесть порций «Росы ста трав», — отрапортовала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видов ресурсов ей не хватало четырёх — квест и впрямь был не из лёгких. Лун-эр обычно продавал подобный хлам ближайшему торговцу, как только сумка забивалась под завязку, так что запасов у него не было. Однако он припомнил, что видел лавку с ресурсами для склада прямо у телепорта.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здесь! — бросил он и поспешил к торговым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нашлось всё, кроме росы. Покупка обошлась ему меньше чем в сто тысяч. Собрав охапку материалов, Лун-эр с гордым видом вернулся к Сюэин Таохуа: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На самом деле всё это спокойно продаётся в лавках.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радостно рассортировала подношения по ячейкам: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Потрясающе! Но сама я покупать бы не стала — это же неинтересно. Весь смысл в том, чтобы добыть всё самой! Я не могу взять их просто так... Что тебе нужно? Скажи, и я добуду это для тебя! Хм... О, придумала! Давай я наварю тебе зелий на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«Зелья можно делать самому?» — удивился Лун-эр, который привык закупаться у аптекарей.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Сюэин Таохуа тут же принялась за просвещение: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качать производственные навыки! Возьми квест у старейшины в начальной деревне. Скрафтишь десять предметов — поднимешь уровень. Кузнец делает оружие, портной — одежду, ремесленник — бижутерию, а аптекарь варит всякие пилюли. Это ужасно увлекательно!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казалось жуткой морокой, но Дун И терпеливо слушал. Её задор и эта забавная манера примерять на себя роль наставницы казались ему чертовски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мудрый когда-то сказал: не так важно, куда ты идёшь и что делаешь, главное — кто идёт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этой игрой. Если бы не Цю Минкун, Лун-эр забросил бы её ещё на двадцатом уровне. Но теперь, встретив Сюэин Таохуа, он открывал для себя в виртуальном мире новые, неведомые ранее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Печатал Дун И всё ещё медленно — приходилось долго выбирать нужные иероглифы в раскладке пиньиня, в то время как сообщения девушки сыпались одно за другим. К счастью, Сюэин Таохуа не требовала от него развёрнутых ответов. Ей было достаточно знать, что её слушают, и получать вовремя вставленные «О!», «Ясно», «Вот оно что!» или «Спасибо, теперь понял». Этого ей вполне хватало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жизни она такая же очаровательная? Цю Минкун утверждал, что она «реал-баба» — притворщик в женском обличье, но Лун-эр был уверен в обратном. Интонации, выбор слов, сквозящие в каждом жесте доброта, нежность и детское любопытство — нет, это определённо была девушка. Стопроцентная.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Минкун как-то разделил игроков на три типа. Первые в игре остаются собой — ведут себя естественно и искренне. Вторые примеряют роли: делают и говорят то, на что никогда не решились бы в реальности. Третьи же балансируют на грани: не слишком консервативны, но и не слишком откровенны. Сам Цю Минкун относился к третьему типу — в игре он был куда развязнее, чем в жизни. Дун И причислял себя к первому. А к какому же типу принадлежала Сюэин Таохуа?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внезапного импульса Лун-эр спросил её номер QQ, за что тут же был высмеян: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Когда играешь в полноэкранном режиме, уведомления из мессенджера всё равно не слышны. Я за полтора месяца игры ни разу его не включала.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 и сам прикусил язык. Ну получил бы он номер, и что дальше? Настаивать на видеозвонке? И что потом? Он вдруг пожалел о своём вопросе. Она могла оказаться самой обычной девчонкой, или, что вероятнее, он просто был ей не интересен. Пусть всё остаётся так — им просто хорошо вместе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была жена, ребёнок... Игра — лишь способ убить время. Пока она приносит радость, зачем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 одном предмете, который как нельзя лучше подходил в подарок девушке. Это была награда за квест в Храме Ланьжо, доступный на тридцатом уровне — «Сердце Ланьжо». Цветок, прекрасный, словно снежный лотос Тянь-Шаня. Мужской персонаж мог получить его лишь однажды. Говорили, что, подарив его, можно завоевать расположение избранницы. Ходили слухи, что цветок связан с неким секретным квестом, который ещё не ввели в игру, а кто-то и вовсе пророчил, что он понадобится для свадебных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Лун-эр в своё время остро нуждался в деньгах и продал свой экземпляр торговцу за жалкие пару тысяч. Это была единственная возможность получить цветок в игре, и теперь оставалось только одно — просить его у Цю Минкуна.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выслушав порцию издевательств от этого негодяя, Дун И выкупил у него «Сердце Ланьжо» за баснословные двести тысяч монет. Он сгорал от нетерпения, гадая, как отреагирует Сюэин Таохуа на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разочарованию, девушка не заходила в сеть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http://bllate.org/book/18179/1759122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