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резко распахнул глаза. Стоило ему увидеть лицо Линь Юя, как в душе шевельнулся вовсе не страх и не паника, а глубокое, умиротворяющее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невероятным, но сейчас юноша не придал значения столь тонким переменам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сорвалось у него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бережно придерживая его одной рукой,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тебя бы совсем забили эти наглецы,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лишь брошенные вскользь слова, Сун Ляньчэнь ощутил, как к сердцу подступила незваная теплота. Не говоря ни слова, он обхватил Линь Юя за шею, но тут же опомнился, оцепенел и поспешно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обратил внимания на его смущение. Он лишь успокаивающе похлопал юношу по спине и перевёл взгляд на стоявшего неподалёку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благородный заклинатель, а нападает на беззащитного ребёнка, — с явной усмешкой произнёс Линь Юй. — Не боитесь стать посмешищем, если об этом узнают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Линь Юй переступил порог, спесивый юнец словно окаменел. Он побледнел и намертво пригвоздил незваного гостя взглядом. Прошло несколько долгих, тягучих мгновений, прежде чем он процедил сквозь зубы, буквально выплёвывая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Хуай...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удивлённо приподнял бровь. С тех пор как он очутился в этом мире, ему впервые встретился кто-то, кто знал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кто?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молодой заклинатель окончательно изменился в лице. Он глубоко, судорожно вздохнул и лишь спустя минуту выдавил подобие кривой, уродливой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меня уже не узнаёшь? Или потрясение оказалось настолько сильным, что у тебя ум за разум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нахмурился. Судя по надменному тону и злобному оскалу, этот хлыщ действительно близко знал Лу Хуайцина. И ладили они, мягко говоря, скверно — скорее всего,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изволишь, приятель, — отозвался он. — У меня слишком много важных дел. Если я стану забивать голову именами каждого встречного сброда, то просто сойду с ума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смеешь, паршивец! — взвился один из прихвостней молодого господина прежде, чем его хозяин успел вставить слово. — Как ты разговариваешь с молодым господином?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небрежным жестом осадил разъярённого слугу и, прищурившись, с ног до головы оглядел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сброд? — протянул он с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насторожился: реакция этого типа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три года, а ты, гляжу, осмелел, — заговорил тот, усмехаясь. — Забыл уже, как ползал передо мной на коленях? Как умывался слезами и соплями, вымаливая пощаду, и клялся, что вовек не посмеешь показаться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Хуайцин и впрямь был таким трусом?»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перевести взгляд на этого хлыща и его челядь, как в душу закрались сомнения. Чтобы Лу Хуайцин уступил этой кучке хлипких недотеп? Да любой, кто знал силу прежнего владельца тела, поднял бы такого хвастуна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остался невозмутим. Он не удостоил собеседника ответом, и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юнец, не привыкший к подобному пренебрежению, начал наливаться злобой. Он метнул яростный взгляд на своего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оказавшись мало сообразительным, тут же выступил вперёд и громко,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стоит ли марать руки о подобную шваль? Поглядите на его убогое происхождение — разве у таких отродясь бывала честь? Мало того что он воровал всё, что плохо лежит, так ещё и пытался отравить вас, милосердного хозяина! Вы по доброте душевной даровали этой гадине жизнь, надеялись, что он исправится. А он, неблагодарный пёс, забыл все свои клятвы!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недавнее бесчинство молодого заклинателя уже настроило зевак против него. Поэтому, вопреки ожиданиям прихвостня, толпа не спешила шушукаться и осуждающе тыкать в Линь Юя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юнец мало заботился о мнении толпы. Он снисходительно кивнул слуге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Что взять с грязного ублюдка, прижитого от ничтожной служанки? Слишком много чести — чего-то от него ждать. Нужно было ещё тогда послушать матушку и забить эту тварь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сочащихся злобой слов Линь 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молодой барич самодовольно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правда? Если бы твоя паскуда-мать в своё время не раздвинула ноги перед моим отцом, тебя, выродка, вообще бы не было на этом свете! Моя матушка сжалилась, пригрела вас обоих, а ты, змеёныш неблагодарный, подсыпал мне отраву в еду. У тебя вместо сердца —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Лу Хуайцин давно покоился в могиле, и уличить лжеца во лжи было некому. Однако Линь Юй прекрасно понимал: всё это дешёвая клевета. Даже если нечто подобное и случалось, парня наверняка подставили, чтобы с позором выставить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грязи в благородных семействах Линь Юй повидал немало. В его прежнем мире один близкий приятель прошёл через точно такой же ад. Законная супруга ни за что не потерпит под своей крышей нагулянного на стороне бастарда, который к тому же в будущем посмеет претендовать на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про этот мир с его жестоким сословным делением. Лу Хуайцин с матерью наверняка влачили здесь полуголодное, скотское существование. Какое там отравление — их, скорее всего, и близко не подпускали к господским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Линь Юя предстала треснувшая нефритовая подвеска, бережно хранимая в пространственном кольце. Прежний хозяин тела явно ненавидел свой род. Но зачем он сберёг этот осколок — лелеял ли втайне глупую надежду или держал как напоминание о перенесённых унижениях — теперь уже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терпеть не мог лезть в чужие семейные дрязги. Но раз уж он занял тело Лу Хуайцина, то был просто обязан смыть помои, которые эти твари так щедро на него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Молокосос, не подозревая, что ходит по краю бездны, продолжал упиваться собственным красноречием. Вдруг воздух со свистом рассекла невидимая плеть. Подручный, только что брызгавший слюной, дико взвизгнул и, пролетев несколько чжанов, с грохотом рухнул на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тирада прервалась на полуслове. Юнец явно не ожидал от презираемого им «труса» такой дерзости и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небрежно опустил руку и слегка склонил голову набок, уставившись на опешившего барчука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откроешь свою пасть, и следующим на полу будешь валяться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