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Злосчастный союз господина 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в стороне то, что творилось в голове у Добби. Самого Абраксаса сейчас пробирала сильная дрожь неловкости. Пусть даже он никогда не отличался разборчивостью в связях — а через его постель прошло немало красавцев и красавиц, чьи обожающие или ревнивые взгляды он читал как раскрытую книгу, — но взор этого домашнего эльфа заставлял его чувствовать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Малфой с юных лет вращался в светском омуте, познал все виды искушений и, казалось бы, обрел стойкий иммунитет к любым чужим причудам. Однако этот крошечный, нелепый домашний эльф умудрился пробить его броню одним лишь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неестественным был этот взгляд. В огромных глазах домашнего эльфа мешались ревность, благоговение, какая-то пугающая фамильярность...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разрази его Мерлин, разве у нормальных домашних эльфов бывают такие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время его отсутствия Люциус умудрился замучить бедного домашнего эльфа до такой степени, что у того пробудилось самосознание? Если так, то понятна неприязнь сына к своему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домашние эльфы по своей природе обладали некоторой автономией, но жесткие рамки рабской магии гарантировали их абсолютную покорность — именно это и делало их столь ценными в сказочном мире волшебников. Какими бы уродливыми ни были эти существа, они превосходили безмозглых марионеток. Как можно не ценить слугу, способного мыслить самостоятельно, но беззаветно преданного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 дело — верность, и совсем другое — когда тебя пожирают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Мерлиновы кальсоны, теперь Абраксас прекрасно понимал, почему Люциус терпеть не мог этого недомерка. Окажись он сам на месте сына, под этим вечным, липким прицелом огромных глаз, он бы давно потерял рассудок и пришиб тварь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старший Малфой подавил непреодолимое желание отвесить домашнему эльфу затрещину. Да уж, он явно недооценил масштаб трагедии, когда отчитывал Люциуса. Жить бок о бок с существом, которое выглядит безобидным, но смотрит на тебя с такой сальной, похотливой преданностью — тут кто угодно взвыл бы. Неудивительно, что мальчик сорвался и натворил глупостей. Домашний эльф приложил к этому свою костлявую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тренировки Люциуса придется удвоить. Абраксас мысленно вздохнул. Сложно сказать, проклятием или благословением стал для его наследника этот домашний эльф. С одной стороны, столь могущественный слуга гарантировал, что мальчик превзойдет отца в величии. С другой — испытания, которые Люциусу придется пройти, чтобы подчинить себе эту силу, обещали быть поистине драконовскими.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Абраксаса заскрежетали зубы. Он сурово посмотрел на Добби. Из-за этого паршивца родному сыну придется несладко! Проклятый домашний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 ледяным тоном произнес лорд Малфой. — За сегодняшнюю провинность тебя ждет кара. В течение следующего месяца все работы по содержанию, ремонту и уборке поместья Малфоев ложатся исключительно на твои плечи. И запомни: целый месяц ты останешься без единой крошки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небрежно взмахнул рукой, отпуская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домашний эльф, витавший в каких-то своих заоблачных фантазиях, судя по всему, даже не расслышал приговора. Он лишь покорно склонил голову и с тихим хлопком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Люциус, оставшись наедине с отцом, расплылся в злорадной ухмылке. Пусть разорвать контракт не удалось, но мерзкий домашний эльф получил по заслугам. И наказание было суровым. Поместье Малфоев занимало колоссальную территорию; чтобы вычистить и отремонтировать все его залы и закоулки, даже с помощью магии требовалось не меньше двадцати часов непрерывного труда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часов каторги на пустой желудок целый месяц! — ликовал про себя Люциус. — Да он же просто сдохнет от истощения! Может, стоит немного помочь ему тайным проклятием? Тогда и контракт расторгать не придется — недоносок сам склеит ласты. Как же все-таки отец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ребенок не догадывался, что отец, хоть и души в нем не чаял, вовсе не собирался убивать Добби. Нагрузка была колоссальной, но юный эльф вполне мог с ней совладать. Что же касается голодовки, то для домашних эльфов это не было смертным приговором. Будучи магическими существами, они черпали силы непосредственно из окружающего пространства. И хотя Добби был еще мал, накопленного резерва ему с лихвой хватило бы, чтобы не протянуть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просто хотел преподать домашнему эльфу урок. Из-за его аномальной силы Люциусу предстояли поистине нечеловеческие тренировки, так что небольшая взбучка ему не повредила бы. Главное — чтобы выжил. К тому же, для своего нежного возраста Добби и так демонстрировал пугающее могущество. Месяц изнурительной работы должен был притормозить его магический рост. За это время Люциус успеет окрепнуть, и тогда, возможно, сумеет полностью подчинить себе строптивого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выдающийся талант приносит лишь беды. Домашние эльфы не умели предавать, но иметь под боком столь разрушительное оружие, не будучи способным удержать его в узде, — неоправданный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Люциус, мой дорогой, — прервал Абраксас размышления сына, с легким вздохом глядя на его сияющее от злорадства лицо. — Полагаю, нам пора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Чрезмерная самостоятельность домашних эльфов определенно усложняла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растерянно моргнул, он округлил серо-голубые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отца появились неотложные дела?" — подумал мальчик и поспешил вежливо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важная работа, отец, я не смею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осторожно продвинуться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Абраксас без труда перехватил сына за шиворот. Он с сомнением воззрился на это невинное личико. Мальчик ведь не мог быть настолько глуп? Или этот проклятый домашний эльф окончательно расплавил ему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Люциус, под «началом» я имел в виду твои тренировки, — откашлявшись, лорд Малфой попытался придать своему лицу максимально суровое и величественное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даже если разум наследника помутился от стресса, жесткая дисциплина быстро вернет ему хватку истинного преемника рода Малфоев.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вгляделся в грозную мину отца и вдруг... прыснул со смеху. Сдержаться было выше его сил. За все свои немногие годы он видел на лице Абраксаса сотни видов улыбок: соблазнительные, насмешливые, вкрадчивые, зловещие и снисходительные. Но суровости среди них никогда не значилась. И теперь эта безупречно красивая маска, лишенная малейших эмоций, забавно подергивалась — его губы едва заметно дрожали, а левое веко дергалось. Абраксас Малфой выглядел неописуемо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умеешь хмуриться, лучше и не пытайся, — пронеслось в голове у мальчика. — Иначе я просто лопну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онемел от такой наглости. Теперь его лицо подергивалось уже не от натужной серьезности — он стремительно наливался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Люциус, я не знаю, что вызвало у тебя столь неуместное веселье, — процедил он сквозь зубы. — Однако для благородного наследника подобный хохот — верх неприличия. Похоже, мне придется усложнить твою программу тренировок на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смеет потешаться надо мной? — бушевал про себя лорд Малфой. — Если я не вытрясу из этого сопляка всю дурь, я откажусь от фамилии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побагровевшую физиономию отца, Люциус мгновенно растерял весь свой задор. Неужели дедушка был прав, когда называл собственного сына своим величайшим провалом? Иначе с чего бы главе древнего рода так легко терять контроль над эмоциями в присутствии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Люциус быстро отогнал эти мысли. Сейчас было не время анализировать чужие педагогические ошибки. Следовало срочно придумать, как умилостивить рассерженного родителя. Пусть этот взрослый блондин и прослыл «провалом» в глазах старшего поколения, сейчас именно в его руках находилась судьба Люциуса. Если этот холеный павлин всерьез решит взяться за его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Великий Мерлин, молю, спаси меня!" — мысленно взмолился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Мерлин редко откликался на детские молитвы, и этот раз не стал исключением. Не успел Люциус открыть рот, чтобы принести самые искренние извинения, как Абраксас бесцеремонно вздернул его на ноги и увлек за собой в сторону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Малфой твердо решил не давать сыну возможности заговорить зубы. Он слишком хорошо знал эти уловки. В детстве он сам не раз пускал в ход ангельский вид и невинные глазки, заставляя собственного отца идти на попятную. Безумная, слепая любовь к своим детям была у Малфоев в крови. Именно поэтому Абраксас не собирался смотреть на милое личико сына, дабы не дать своей решимости растаять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в холодный полумрак подземелья, Люциус побледнел. Судя по всему, сегодняшний день обещал стать зловещей катастрофой не только для паршивого домашнего эльфа, но и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каким чертом я вообще пошел жаловаться? — в отчаянии думал Люциус, проклиная собственную глупость. — Будь ты проклят, Добби! Отныне мы с тобой заклятые враги на веки вечные!"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http://bllate.org/book/18185/1752232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