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 мог сколько угодно исходить злостью, обидой и чувством глубокого оскорбления из-за внезапного появления этого непонятно откуда взявшегося Пана Джесаса. Но они находились в Большом зале Хогвартса, под прицелом сотен глаз. Годы строжайшего воспитания и вбитые с детства правила приличия не позволяли ему потерять лицо, пусть даже его физиономия и перекосилась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неспешно направился к слизеринскому столу. Его никто не встречал восторженными криками, какими Гриффиндор только что приветствовал Гарри Поттера, но и в самом юноше не было ни капли робкого волнения, терзавшего Мальчика-Который-Выжил. Пряди платиновых волос мягко колыхались при каждом шаге, очерчивая изящный полукруг. Бледное лицо, едва заметная полуулыбка в уголках губ и глубокие, точно лесные озера, зеленые глаза. В его облике не читалось спеси, подбородок не был высокомерно вздернут, но неуловимая грация и царственная осанка невольно внушали благоговение. Это не было обычным дворянским лоском — от него исходило нечто большее, заставлявшее людей почтительно склонять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 всегда славился жесткой иерархией. Личная сила, ум и влияние семьи — здесь имело значение все. И пускай первокурсники еще не успели показать себя в деле, знатность рода уже распределила их по невидимой табели о рангах. Будучи чистокровными наследниками, они еще до поступления прекрасно знали, кто чего стоит. Появление Пана Трэлони Джесаса, безусловно, стало громом среди ясного неба. Но если в свое время Сириус Блэк, старший сын одного из величайших семейств, умудрился загреметь на Гриффиндор, то он не мог заставить молодых аристократов потерять самообладание. Даже несмотря на то, как поразительно сильно он походил на членов другого древнего чистокровного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на самом краю стола. Свободное место рядом предназначалось для другого чистокровного наследника, еще ожидавшего своей очереди у распределительной шляпы. Однако то, что Пан оказался на отшибе, никого не обмануло. Его уединение выглядело не изгнанием, а скорее гордым обособлением от толпы — странным, но удивительно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Пан слегка кивнул буравящему его яростным взглядом Драко Малфою. Он прекрасно понимал гнев юного чистокровного лорда, но... воля Божья порой ставит в тупик даже его самого. К тому же у него не было ни малейшего желания спорить об истине с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перевел взгляд на преподавательский стол. Распределение подошло к концу. Церемония, полная потрясений и сюрпризов, наглядно показала, что нынешний первый курс окажется изрядно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Альбуса Дамблдора по-прежнему оставляли желать лучшего, хотя старый чудак, к счастью, никогда не навязывал окружающим свое весьма специфическое чувство прекрасного. Директор тоже выказал легкое удивление, узнав имя Пана, но лишь мягко улыбнулся ему, кивнул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громогласно объявил Дамблдор. — Добро пожаловать в Хогвартс на пороге нового учебного года! Прежде чем начнется пир, я хотел бы сказать несколько слов. А именно: Олух! Пузырь! Остаток! Уловка!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сел на место. Зал разразился аплодисментами, а из-за гриффиндорского стола донеслись оглушительные одобрительные крики. Праздничное оживление невольно поднимало настроение, хотя сам Пан держался в стороне от этого 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сумасшедший, — раздался тихий, но веский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Паном незаметно устроился темнокожий мальчик. Он был заметно выше своих сверстников, и он вспомнил, что во время распределения его назвали Блейзом Забини.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великий волшебник, но это вовсе не мешает ему быть безумцем, — заметив на себе взгляд Пана, Блейз непринужденно пожал плечами. — Привет. Я Блейз Забини. Можешь звать меня просто Блейзом.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кивнул юноша. — Пан Джесас.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Незнакомая фамилия, — Блейз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разузнать все о родословной соседа, однако аристократическое воспитание взяло верх: Пан уже взял в руки нож и вилку, и расспрашивать его дальше во время еды было бы верхом нетактичности.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Пан лишь вежливо улыбнулся. Он не собирался прилюдно объяснять свои туманные отношения с Драко Малфоем — подобные оправдания в присутствии толпы обычно лишь порождают лишние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принялся за ужин. Шум, долетавший из-за гриффиндорского стола через весь зал, порой становился просто невыносимым, да и стряпню эльфов Хогвартса сложно было назвать кулинарным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Устроился? — внезапно заговорил Кровавый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безмолвный призрак привлек к себе мгновенное внимание всех первокурсников. Несмотря на свой бесплотный статус, Кровавый Барон оставался на Слизерине символом авторитета и силы. И то, что он обращался к безвестному Джесасу как к старому знакомому, заставило многих задуматься: уж не принадлежит ли этот бледный юноша к какому-нибудь древнему, веками скрывавшемуся от мира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спокойно кивнул, оценив жест призрака. В таком суровом месте, как Слизерин, столь явная демонстрация расположения со стороны Барона служила отличным щитом. Чистокровные змееныши — это не безмозглые гриффиндорские львы; они не станут лезть на рожон, пока до конца не прощупают почву. Теперь ему была обеспечена относительная тишина на первое время. Впрочем, его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стук приборов за слизеринским столом тонул в ликующем гуле Гриффиндора. Вскоре Пан отложил приборы. На самом деле он не испытывал потребности в человеческой пищи, но для поддержания физической оболочки в материальном мире ему приходилось заставлять себя есть. Пусть даже местная кухня была ему совсем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вилку и нож на краю тарелки и вновь устремил взор на преподавательский стол. Хагрид с шумом осушал огромный кубок. Профессор Макгонагалл вполголоса беседовала с Дамблдором. Чуть дальше профессор Квиррелл в своем нелепом тюрбане пытался завязать разговор с облаченным в черную мантию Северусом Снейпом, лицо которого при этом оставалось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профессор Зельеварения перевел взгляд на противоположный конец зала. Он прищурился, и его темные глаза наполнились глубоким, почти осязаемым отвращением. Проследить за этим взором не составило труда: Снейп смотрел на Гарри Поттера. Похоже, колесо судьбы пока катилось по своей привычной колее — сквозь застарелую ненависть, боль и неразрешимые узлы прошлого. Но теперь здесь появился он, взмахнув крыльями бабочки. Что произойдет, если вмешаться в предначертанное? Это обещало быть любопытным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Пан не успел вовремя отвести глаза. Обладая поразительной интуицией, зельевар мгновенно почувствовал на себе чужой пристальный взгляд. Он нахмурился и опасно прищурился, словно пытаясь разгадать,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пойманным с поличным, Пан не стал смущенно отворачиваться, а продолжил открыто разглядывать мужчину. В конце концов, в любопытстве новоиспеченного студента к своему декану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Тридцатиоднолетний Северус Снейп, самый молодой декан в истории школы. Сальные черные волосы обрамляли бледное, с желтоватым отливом лицо с резко выдающимся крючковатым носом. Однако пронзительный взгляд лишал его облик всякого убожества. Все в нем соответствовало предначертанному: этот человек продолжал вести суровое, почти средневековое затворничество, во всем отказывая себе ради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откровенное разглядывание явно разозлило Снейпа. Он наградил наглого первокурсника уничтожающим взглядом, и Пан, посчитав, что на сегодня знакомства достаточно,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 Дамблдор вновь поднялся, его голос разнесся под сводами зала. — Теперь, когда все мы сыты и довольны, я прошу вас выслушать несколько объявлений перед началом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Первокурсникам следует помнить, что Запретный лес, расположенный на окраине замка, строго табуирован для посещения. Некоторым старшекурсникам тоже не помешало бы это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наш завхоз, мистер Филч, просил напомнить, что колдовать в коридорах на переменах строжайше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в команды по квиддичу начнется на второй неделе семестра. Всем желающим необходимо обратиться к мадам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я должен предупредить: каждый, кто не желает окончить свои дни в страшных муках, ни в коем случае не должен приближаться к коридору третьего этажа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и впрямь безумен, — негромко обронил Пан, соглашаясь с недавней репликой Блейза.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понимающе усмехнулся. В конце концов, это ведь была просто очередная часть хитроумного плана великого директора по воспитанию Избранного,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перед тем как отправиться в спальни, споем школьный гимн! — провозгласил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волшебной палочки он выпустил длинную золотую ленту, которая змеей взвилась над столами, складываясь в сияющие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выберет мотив по вкусу! Три-четыре, запевай!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диким диссонансом. Мало кто знал, что этот нестройный хор на самом деле активировал один из древних защитных контрактов замка. Пан лишь беззвучно шевелил губами, не произнося ни слова. Подобное лицедейство претило его натуре, да и лишний раз рисковать, привлекая к себе внимание древней магии Хогвартса, не стоило. К счастью, гимн пели нечасто, и в общем гвалте никто не обратил внимания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музыка! — Дамблдор притворно утер слезу. — Ее волшебство затмевает все наши скромные чары. А теперь — всем спать! Шагом марш по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завершился. Первокурсники Слизерина потянулись вслед за старостой пятого курса, Мелоди Джексоном. Они миновали вестибюль, спустились по постоянно меняющим направление лестницам и ушли глубоко под землю — туда, где располагались холодные подземелья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 негромко, но отчетливо произнес староста, остановившись перед глухой стеной. — Наш пароль —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бархатистом голосе сквозила неподдельная гордость. Понять истинный смысл этого слова могли лишь настоящие аристократы. Обывателям, да и самому Дамблдору с его показной мудростью, никогда не постичь этой рожденной в крови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 Джексон удовлетворенно оглядел притихших новичков. Он был доволен: первокурсники вели себя безупречно, демонстрируя образцовое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плавно отъехала в сторону, открывая проход в гостиную, расположенную прямо под гладью Запретного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гостиная Слизерина представляла собой полукруглую залу. Стоило ученикам войти, как они инстинктивно распределились по залу в строгом соответствии со своим положением в обществе. Иерархическая пирамида выстроилась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будете отдыхать. Все объявления факультета вывешиваются вон на том стенде... — монотонно бубнил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слушал его краем уха. Ему здесь все было слишком хорошо знакомо. Гостиная, утопающая в серебре и глубоком изумрудном цвете, невероятно высокие сводчатые потолки, широкие заколдованные окна, за которыми колыхалась темная озерная вода, и величественный камин темного камня — все дышало мрачной, изысканной роскошью. За века здесь не изменилось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имена уже проступили на дверях спален, — продолжал Джексон. — Это работа магии замка: надписи появляются сразу после Распределения. Настоятельно рекомендую не пытаться самовольно меняться комнатами — это принесет вам лишь массу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замолчал, но отпускать первокурсников не спешил. И не зря. Буквально через мгновение у входа в гостиную взметнулись полы черной мантии. В комнату стремительно вошел декан Слизерина — величественный и грозный, словно теневой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это Слизерин, — вкрадчивый, шелковистый голос Снейпа заставил присутствующих затаить дыхание. — Далеко не каждому дано право переступить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бесстрастно обвел взглядом дрожащих от страха новичков. Своевременное молчание змеенышей его вполне удовлетворило.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четко осознавать свои амбиции и трезво оценивать то, чего способны достичь. Разумеется, при условии, что вы соображаете чуть лучше горных троллей, а то, что у вас на плечах — это голова, а не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вкрадчивая речь лилась мягко, словно шелк, однако сквозившая в ней магическая стужа заставляла напрочь забыть о красоте тембра.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запрещаю вам совершать ошибки, но вы обязаны понимать цену каждого потерянного балла. Соотношение риска и выгоды — вот чему вас должны были обучить в первую очередь. Если кто-то из вас совершит глупость, из-за которой я буду вынужден оштрафовать собственный факультет... что ж, готовьтесь ощутить на себе гнев всего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и пряник в одном флаконе. Пан слушал эту тираду с полнейшим равнодушием. Он не поднимал глаз на профессора, но отчетливо кожей чувствовал направленный на него колючий, ледяной взор. Судя по всему, декан оказался на редкость злопамятным и не простил первокурснику его недавней дерзости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кабинет находится в том конце коридора, — Снейп резко взмахнул рукой, отчего его мантия вновь взметнулась черным крылом. — С любыми серьезными вопросами вы можете обращаться туда. Хотя я искренне надеюсь, что ваши черепные коробки набиты не соломой, и вы не станете досаждать мне в мое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круто развернулся и стремительно покинул гостиную. Черная мантия взвилась шлейфом вслед за своим хозяином. Первокурсники провожали его взглядами, их лица сделались еще более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испугались не все. Драко Малфой, знавший Снейпа с самого младенчества, даже бровью не повел, а Пан и вовсе пребывал в своем обычном полусонном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внимание! — вновь заговорил Мелоди Джексон, возвращая себе бразды правления. — Слизерин кардинально отличается от других факультетов. Помимо официальных старост школы, на каждом курсе у нас есть свой единоличный лидер — староста курса. Мы приветствуем здоровое соперничество, так что каждый из вас волен заявить свои права на это звание. Пускайте в ход личную силу, авторитет и влияние ваших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легкой полуулыбкой наблюдал за тем, как в глазах первокурсников разгорается опасный огонек амбиций. Юные змееныши еще не научились маскировать свои истинные желания. Разве что Драко Малфой держался куда сдержаннее остальных. Ну и, конечно, загадочный платиноволосый юноша, сидевший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курса представляет интересы своего года на всех общешкольных мероприятиях и руководит действиями своих сокурсников, — продолжал Джексон. — Его решения не обсуждаются. Любой из вас может бросить ему вызов, но будьте готовы отвечать за последствия. Точно так же и действующий лидер должен всегда держать ухо востро. В истории Слизерина еще не случалось такого, чтобы вожака свергали посреди учебного года, но наш факультет всегда готов создать новый прецедент.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выдержал гроссмейстерскую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декана именно старосты курсов обладают наивысшей властью на факультете. Все семь лидеров равны между собой. Каждые две недели они собираются на совет вон там, — он указал рукой на уединенный, укрытый тяжелыми портьерами уголок гостиной с глубокими креслами. — Посторонним туда ход заказан. Разумеется, над всеми ними стоит единый староста факультета с особыми полномочиями — обычно эту роль выполняет семикурсник, но оспорить его власть тоже никто не запрещает. И борьба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первокурсников наиболее весомым положением обладают дома Малфоев, Забини и Паркинсон. Думаю, их наследники с удовольствием примут любой ваш вызов. Сейчас половина девятого вечера. У вас есть время до полуночи, чтобы определить своего лидера. Желающие могут остаться и посмотреть на поединки, но трезво оценивайте свои силы — больничное крыло всегда открыто, но проваляться там в первый же день будет позором. Остальные могут расходиться по спальням. Хороший сон поможет вам завтра на уроках.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начала стремительно пустеть. Слизеринцы старших курсов лениво разбредались по спальням, оставляя первокурсников наедине с их амбициями. Осталось лишь несколько зевак, желающих поглазеть на грядущую потасовку. Пан тоже поднялся с места. Вся эта возня за призрачную власть его совершенно не привлекала. Мало того что титул старосты накладывал кучу ненужных обязанностей, так еще и драться с не умеющими толком держать палочки детьми казалось ему верхом абсурда — все равно что взрослому отбирать игрушки у малышей в песочнице. Однако стоило ему сделать шаг к выходу, как дорогу ему преградил Драко Малфой. Терпение юного лорда окончательно иссякло, и отпускать Пана просто так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http://bllate.org/book/18188/1751680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