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— Линь Цзунцзе вернулся в класс как раз к началу дневных занятий. Хань Линя на месте не было, зато на парте красовался синий ланч-бокс с Дораэмоном.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сокрушённо обернулся и виновато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учебный староста в обед даже не притронулся к тому, что вы ему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притронулся? Это ещё почему? Он что, голодным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поел. Сам сходил на улицу и взял тарелку лапши даосяомянь.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не придал этому особого значения. Он лениво уселся на стул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завтра купишь ему эту самую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Президент, тут другое. Учебный староста просил вам кое-что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сказал... чтобы вы...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почуял неладное. Он вскинул голову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лишние появились? Помочь проредить, чтоб не застревало?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Сун Чэн замотал головой. — Учебный староста сказал, чтобы вы забрали эту стряпню и скормили своим четырём бывшим!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Президент... у вас и правда было аж четыре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швырнул коробку на стол, скрестил руки на груди и вкрадчиво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мгновенно отвернулся. Дрожа, он уткнулся в тетрадь и лихорадочно принялся решать тригонометрические уравнения.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в класс вошёл Хань Линь. Он даже не взглянул на Линь Цзунцзе, но, запустив руку в парту, наткнулся на посторонний предмет. Он напрягся, а затем извлёк на свет изящную, явно дорогую подарочную коробку со стальной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машинально прочитал про себя выведенную белыми буквами на чёрном картоне надпись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«Встретить тебя было предначертано судьбой, подружиться — моим выбором, а влюбиться — чистой случайностью».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признание, он уставился на Линь Цзунцзе как на законченного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ну-ка, что там? — Сун Чэн, который не видел, как Цзунцзе прятал подарок, так и сгорал от любопытства. Теряя всякий страх за свою шкуру, он выхватил коробку из рук Хань Линя и, запинаясь, продублировал английскую фразу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догадавшись, чьих это рук дело, Сун Чэн ошарашенно уставился на учебного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Учебный староста, тебе кто-то в любви признаётся!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Цзунцзе не имел ни малейшего представления, что там написано. Продавщица в магазине, упаковывая подарок, долго что-то щебетала ему, но он благополучно пропустил всё мимо ушей. Движимый любопытством, он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искренний вопрос окончательно усыпил бдительность Сун Чэна. Ну не может же человек не знать, что написано на собственном подарке!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тут написано: «Встретить тебя было предначертано судьбой...»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вообще кто спрашивал? — раздражённо оборвал его Линь Цзунцзе. Он вырвал коробку из рук Сун Чэна, впихнул её обратно Хань Линю и требовательно повторил: — Так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лишь молча смерил его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обращаюсь.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Хань Линь отвернулся к окну,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давайте я вам переведу! — Сун Чэн, у которого обычно радар опасности работал безупречно, сейчас проявил чудеса непроходимой тупости и снова потянулся к коробке на парте учебного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Цзунцзе наградил его таким убийственным взглядом, что бедняга мгновенно убрал руки и вжал голову в плечи, утыкаясь в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— Заметив, что Хань Линь не швырнул подарок обратно, а просто оставил лежать на краю парты, Линь Цзунцзе решил поубавить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шёл урок. Лучше выяснить всё вечером после школы, иначе он точно сорвётся и опять устроит с этим упрямцем бурную сцену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Сказалось отсутствие дневного сна — Линь Цзунцзе чертовски хотелось спать. На десятом слове словарного диктанта его веки окончательно отяжелели, и он, уткнувшись лицом в скрещенные руки, мирно заснул прямо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несколько раз оглядывался на него. Убедившись, что парень крепко спит и не шевелится, он осторожно вытащил коробку и принялся внимательно её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Хань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разлетевшийся по классу голос заставил Хань Линя вздрогнуть. Сжимая в ладони подарочную коробку, он рефлекторно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Учительская кафедра была заблокирована четырьмя неизвестными. На них не было школьной формы, а их помятые, угрюмые лица красноречиво говорили о принадлежности к уличной шпане. Первая средняя школа всегда славилась строгой охраной на входе — как эти сомнительные типы вообще умудрились просочиться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Хань Линю, бесконечно далекому от уличных разборок, стало ясно: эти визитёры пришли явно не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когда я успел кому-то дорогу перейти?»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девятый класс оцепенел. Кто-то замер с ручкой над тетрадью, кто-то так и остался держать раскрытый учебник. Все молча пялились на незваных гостей, гадая, что за цирк здесь намечается.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ответом раздался глухой стук. Хань Линь резко обернулся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едва разлепил глаза. Сонный дурман ещё не выветрился, но он среагировал на угрозу. Одним движением он пнул парту вперёд, освобождая место, и закинул на неё ногу. Всклокоченный, со сползшими до локтей рукавами, он скрестил руки на груди и лениво, с едва заметной хищной усмешкой, оглядел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на нём была обычная школьная форма, аура опасности, исходившая от него, мгновенно заполнила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у доски выглядели как классические уличные попрошайки, промышляющие мелким вымогательством и не способные ни на какую созидательную работу. Но даже в этой среде существовала своя иерархия. И Линь Цзунцзе, пускай и старался в последнее время вести себя тише воды ниже травы, в драке мгновенно превращался в безжалостного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дня в школе все эти школьные банды, физкультурники и негласные лидеры при встрече с ним послушно склоняли головы и бормотали: «Брат». Те, кто поближе, уважительно звали его «брат Цзунцзе», а особо доверенные лица — «Президент». Его авторитет в этих кругах был непререкаем.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так и застыл у парты, намертво вцепившись в подарочную коробку. Он заворожённо смотрел на сонного, взлохмаченного и оттого казавшегося странно брутальным Линь Цзунцзе, совершенно позабыв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шайки направился прямо к парте Цзунцзе. Тот неторопливо убрал ногу с парты, сунул руки в карманы брюк и поднялся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внушителен, что гопники мгновенно попятились. Цзунцзе склонил голову набок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— гопник презрительно фыркнул. Ростом он не вышел, поэтому ему пришлось задрать голову. Он нагло ухмыльнулся: — Слышь, паря, выглядишь вроде прилично, а поступаешь не по-пацански. Гнильцой от тебя 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Линь Цзунцзе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силой хлопнул по столешнице, заставив подпрыгнуть учебники. Подавшись вперёд,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Чужих девок уводить — нехорошая привычка. Ты парень вроде не глупый, должен понимать. Как решать вопрос будем,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«Увёл чужую девушку?»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опешил. Он резко повернул голову и уставился на Хань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Линь, не расслышавший шёпота бандита, недоуменно нахмурился. Впрочем, природная практичность не изменила ему и сейчас: улучив момент, он быстро спрятал подарочный футляр глубоко под парту, чтобы Линь Цзунцзе не заметил его излишнего интереса к подарку.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пошли на улицу. Там и побеседуем, — поморщился Линь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ладонью о край стола, он легко перемахнул через парту и направился к выходу. На пороге он на секунду замер, словно вспомнив о чём-то важном, обернулся и кивком указал Сун Чэну на Хань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понятливо прищурился и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Хань Линь опомнился лишь тогда, когда дверь за ними захлопнулась. Они ведь искали его! Каким образом Линь Цзунцзе умудрился увести их за собой буквально в два счёта? И пускай Хань Линь никогда не участвовал в уличных потасовках, даже дураку было ясно: эти типы пришли драться. Как этот идиот собирается отбиваться от четверых в одиночку? Разборки на территории школы — это серьёзное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рванулся к выходу, но на его пути выросла непреодолимая преграда в лице Сун Чэна. Послушный приказу своего Президента, тот намертво вцепился в рукав старосты и преданно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 староста, лучше сиди тихо. В дела Президента соваться не стоит, ты тут ничем не поможешь.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за мной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 назад они искали тебя, а теперь их проблемы — это забота нашего Президента. У тебя вон контрольная не дописана, — Сун Чэн бесцеремонно вложил шариковую ручку обратно в пальцы Хань Линя. — Пиши давай. Пока Президент не вернётся, я тебя из класса не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по-прежнему порывался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 староста, послушай, — прошептал Сун Чэн. — Ты просто не видел нашего Президента в деле. Его кулаки — это оружие. Те четверо задохликов для него — лёгкая разминка. Если ты пойдёшь туда, только мешать будешь. Пусть сам разбирается. Он сейчас спокойный стал, лишнего себе не позволит. Ну, перетрут за жизнь, да и разойдутся.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Линю ничего не оставалось, кроме как подчиниться и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о силе Линь Цзунцзе... Хотя они ни разу не дрались всерьёз, за последние дни этот наглец столько раз прижимал его к стене, хватал в охапку и швырял на стул с лёгкостью, что сомневаться в его бойцовских качествах не приходилось. Он явно умел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знать, а другое — не беспокоиться. Обычно во время уроков Хань Линь всегда выключал мобильный, но сейчас он украдкой вытащил его из кармана и открыл список контактов. Несколько раз набрав и стерев текст сообщения, он в итоге отправил короткую весточку: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переулке за школьной стеной главарь банды уже висел на заборе, прижатый мощным предплечьем Линь Цзунцзе. Трое его подельников валялись в пыли, придавленные Хэ Линьчуанем и остальными олимпийскими фува. Эти верные «олимпийские фува», обычно пропадавшие в интернет-кафе, примчались по первому же сигналу своего Президента меньше чем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живописную картину, Линь Цзунцзе впервые в жизни осознал глубокий смысл поговорки про армию, которую кормят годами ради одного решающего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выкладывай, — процедил Линь Цзунцзе, сильнее надавливая на горло бритоголового. — О какой девчонке шла речь? Кто она такая и какое отношение имеет к Хань Линю?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Братуха... — жалобно заскулил тот, глотая слезы и сопли. — Так ты разве не Хань Линь? Ты чё, увёл бабу и даже имени её не помнишь?!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Какую, к чёрту, бабу?! Я тебе сейчас башку оторву! — вскипел Линь Цзунцзе,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Юань, лениво сидевший на бетонном бордюре клумбы с незажжённой сигаретой в зубах,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клоун, давай без лишнего трёпа. У нашего брата Цзунцзе с терпением туго. И разуй глаза: неужели эта бандитская рожа перед тобой похожа на лучшего ученика Провинциальной ключевой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http://bllate.org/book/18229/1759263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