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Лондон редко радовал погожими днями, но этим днём солнце светило по-летнему ярко. У ворот тренировочной базы «Куинз Парк Рейнджерс» околачивался подозрительный тип в глубоком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наблюдал за ним уже третий день. Незнакомец постоянно крутился у забора, вытягивал шею и пытался разглядеть, что происходит на поле. Сначала дежурный принял его за скаута-шпиона из другого клуба или за назойливого папарацци. Когда парень подошёл слишком близко к внешнему ограждению, терпение охранника лопнуло. Он уверенно зашагал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 Чего здесь вынюхиваешь?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 от неожиданности и резко развернулся. Перед охранником предстал молодой азиат с профессиональной камерой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Журналист? — удивлённо спросил дежурный.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именно! Я репортёр, вот моё удостоверение, — поспешно заговорил тот, демонстрируя висящий на шее бейдж. — Подскажите, пожалуйста, Линь Чжигао, ваш китайский легионер... Он сейчас на тренировке?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к Линю? Так у него сегодня выходной. Вчера они знатно прижали соперника, вот коуч и дал парню денёк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понимающе кивнул. Значит, соотечественник приехал за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знаете, где он живёт? — с надеждой спросил журналист. — Очень нужно взять у него интервью, но я никак не могу на него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Давэй действительно был на грани отчаяния. Буквально час назад Ло Мин, главный редактор «Спортс Уикли», устроил ему по телефону знатный разнос. Ещё бы: с момента дебюта таинственного китайского вундеркинда в Премьер-лиге прошло больше недели, а у крупнейшего спортивного издания страны до сих пор не было эксклюзива!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остальные китайские газеты просто переводили и пересказывали статьи британских коллег, выдавая их за свои. Но для «Спортс Уикли», флагмана спортивной прессы Китая, опускаться до подобного плагиата было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этот Линь Чжигао и как он умудрился попасть в один из сильнейших чемпионатов мира — оставалось загадкой для всей страны. Две блестящие игры парня на английских полях подогрели любопытство прессы и вызвали небывалый ажиотаж среди болельщиков. На форумах, в Weibo и на спортивных порталах только и обсуждали феномен Чжигао. Всем было ясно: тот, кто первым опубликует подробное интервью с ним, сорвёт куш и взорвёт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в выражениях не стеснялся. Он прямо заявил Сунь Давэю: если через сутки материала не будет, лавочка закрывается. Прощай, безбедная жизнь в Лондоне и щедрые командировочные — добро пожаловать обратно в Пекин, где в редакции всегда не хватает курьеров и уборщиков.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Давэй покрывался холодным потом, пытаясь объяснить боссу, что он не бездельничает, а этот парень просто неуловим.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дежурил у базы уже пятый день. В первый день тренировка закончилась раньше времени. Во второй команда улетела в Бирмингем на выездной матч. В третий был выходной. В четвёртый они играли товарищеский матч где-то за городом, и Линь уехал домой сразу после финального свистка, благо жил неподалёку от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Давэю было знать адрес игрока? Клуб такие данные не разглашает. Вот и приходилось караулить у ворот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пойти на крайние меры — караулить базу всю ночь. Благо, лондонская осень пока щадила теплом. Но удача неожиданно улыбнулась ему: добродушный английский охранник не стал делать из адреса Чжигао тайну за семью печатями. Он охотно объяснил, в каком квартале Линь снимает жилье, и даже подсказал, на какой автобус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спасибо! — Давэй с чувством потряс руку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Чжигао, мокрый от пота, шёл с мячом под мышкой с соседнего университетского поля, он ещё издалека заметил у входа в дом госпожи Бовари подозрительную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ростом около метра семидесяти в поношенном сером пальто сидел прямо на ступеньках, сжавшись в комок. Тёмные волосы выдавали в нём азиата.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остановился, разглядывая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новый жилец? — пронеслось в голове. — Хоть бы нет. Я уже привык хозяйничать в этом доме в одиночку»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пороге показалась Ребекка. В отличие от своего обычного элегантного образа, сегодня хозяйка воинственно сжимала в руках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проваливай отсюда, бродяга! Ни пенса я тебе не дам! Убирайся, кому говорю! — закричала она, замахнувшись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бродяга? — мужчина заслонился руками, уворачиваясь от ударов. — Погодите, я журналист! Из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родную речь с характерным акцентом, Линь Чжигао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Ребекка, не надо! Прекратите, он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Давэй вздрогнул, резко обернулся и уставился на Линя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Китая? Ищете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Ребекка опустила метлу и смущённо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простите, господин журналист. Вид у вас... очень уж колоритный. Я приняла вас за одного из уличных попрошаек.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Давэй покраснел и неловко поскрёб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вы извините. Закрутился тут с работой, совсем себя запустил. Давно пора побриться.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окинул репортёра оценивающим взглядом. Хоть тот и выглядел помятым, одежда и обувь на нём были приличными и дорогими. Похоже,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упёр руку в бок, прижимая локтем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прилетели с родины, чтобы взять у меня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живое любопытство и дружелюбный настрой парня, Сунь Давэй наконец выдохнул. С этим парнем будет легко договориться. Он поправил куртку и с уважением протянул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Сунь Давэй, я собственный корреспондент «Спортс Уикли» в Англии. Приехал сделать о вас большой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первый настоящий репортёр! Давайте,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приехали в Англию просто на учёбу? — покачал головой Сунь Давэй после того, как они устроились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ходило множество слухов о внезапном появлении Линя в АПЛ. Кто-то думал, что парень с детства тренировался в европейских академиях, кто-то — что он выпускник элитной футбольной школы на родине, отправленный за границу по специальной программе. Шептались и об эмиграции, и о тайных связях его семьи с верхушкой Китайской футбольной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куда прозаичнее и грязнее. Вряд ли хоть одна живая душа на родине догадывалась о подоплёке этой истории. Вступился за одноклассницу, избил местных отморозков, вылетел из школы и получил такие угрозы, что родители поспешили вывезти его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Давэй почувствовал, как в груди закипает злость. Китай принято считать безопасной страной с низким уровнем преступности, но история Линя наглядно показывала обратную сторону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парень вместо того, чтобы готовиться к экзаменам, вынужден был бежать за океан. Он поступил как настоящий мужчина — защитил слабую девушку, пускай та и была его первой любовью. Большинство трусливо сбежали бы, бросив девчонку на растерзание, а Линь принял удар на себя и поплатился за благородство. Если бы не его внезапный футбольный триумф, кому бы вообще было дело до этой несправедливости?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Давэй пообещал себе, что напишет максимально честную статью без прикрас. Правда, журналистский опыт подсказывал ему: история с исключением за драку может вызвать неоднозначную реакцию у консервативной публики. Не навредит ли это репутации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лишь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думают что хотят. Я сделал то, что должен был, и не собираюсь юлить. Изображать из себя святого — удел лицемеров. Хотят любить — пожалуйста, ненавидят — скатертью дорога, я у них на хлеб не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Давэй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напишу всё как есть. И ещё один момент... Наше издательство хотело бы предложить вам долгосрочное партнёрство. Мы гарантируем вам широкое освещение, крупные развороты и только позитивный тон публикаций. Взамен просим об одном: эксклюзивность. Никаких личных интервью другим китайским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хоть и не доучился в школе, но цену себе знал. Он прекрасно понимал, что сейчас для китайских СМИ он — золотая жила. Все хотят урвать свой кусок. Зачем ему добровольно связывать себя контрактом с одним изданием? К тому же, характер у него был взрывной, скрывать эмоции он не умел, и если «Спортс Уикли» решит подвергнуть цензуре его резкие высказывания, он окажется в ловушке. Сотрудничать — пожалуйста, монополизировать его — фигушки.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непреклонность, Давэй отступил. В конце концов, первый эксклюзив у него уже в кармане, а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расчехлил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пару снимков для выпуска. Встань как-нибудь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поспешно пригладил взъерошенные волосы, широко улыбнулся во все тридцать два зуба и показал пальцами знак «V». Затвор камеры щёлкнул, запечатлев этот момент искренней юношеской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Редакция «Спортс Уикли» решила не ждать планового выпуска и выпустила специальный внеочередной номер, целиком посвящённый сенсационному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красовался Чжигао в белой футболке с открытой, обезоруживающей улыбкой. При взгляде на эту фотографию сложно было поверить, что этот улыбчивый юноша уже вовсю громит защиту матерых клубов АПЛ.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Тираж разлетелся мгновенно. За первые сутки раскупили несколько миллионов экземпляров. Типографии работали в три смены, печатая дополнительные тиражи. За неделю продажи перевалили за десять миллионов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истории побега Линя в Англию, важным акцентом выпуска стал разбор недавнего матча против «Бирмингем Сити». Журналисты окрестили это противостояние «Китайским дерби».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дерби называют игры команд из одного города или региона. Но здесь подоплёка была иной: владельцем «Бирмингема» являлся гонконгский бизнесмен Карсон Ён, а за соперников играл единственный китаец в лиге. Только из присланной Давэем газеты Линь узнал, что в АПЛ есть китайские владельцы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отъезда Линь Чжигао мало интересовался тонкостями большого футбола. На тренировках его гоняли по физике и тактике, а имена звёзд, легендарных тренеров и великие матчи прошлого оставались для него тёмным лесом. Перед игрой с «Манчестер Юнайтед» он даже понятия не имел, кто такой сэр Алекс Фергюсон! Партнёры по команде, узнав об этом вопиющем невежестве, едва не оторвали ему уши и в принудительном порядке прочитали лекцию о великом шотландце, требле 1999 года и истории «Красных дьяволов». Без этого Линь, наверное, принял бы Фергюсона за обычного дружелюбного старичка у бровки. Ну, разве что очень авторитетного.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и образное перо Сунь Давэя сотворило чудо. Читатели плакали над историей одинокого семнадцатилетнего мальчика, брошенного судьбой в холодный туманный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«Оказавшись один на чужих улицах, Линь Чжигао познал всю горечь одиночества. Родители обустроили его быт и вернулись на родину. В огромном чужом городе он остался совсем один. Чем занимались в этот момент его сверстники? Сидели за школьными партами, слушали учителей, а вечером возвращались домой, где их ждал тёплый ужин от любящих родителей. Для семнадцатилетнего подростка реальность оказалась куда суровее. Ни друзей, ни близких, ни малейшего представления о будущем. Он даже не знал, что делать завтра»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растопили сердца миллионов. Люди сопереживали юному герою, который прошёл через несправедливость системы и сумел пробиться на вершину вопреки всему. Повезло, что у родителей нашлись деньги отправить его за рубеж. А если бы семья была беднее? Парень пропал бы, уехал на черновые работы на юг страны или, чего доброго, от безысходности сам примкнул бы к криминалу. История Линя выглядела как идеальный пример преодоления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взорвался. Сведения из статьи дали пищу для масштабного расследования. Сетевые детективы мгновенно раскопали всю подноготную Линя: от детского сада до оценок за десятый класс, адреса родителей и места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народный обрушился на директора той самой школы в Чжэнчжоу, который исключил парня, и на его дочь — ту самую бывшую пассию Линя. К девушке отнеслись со снисхождением, но директора смешали с грязью. Пользователи неистовствовали на форумах: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спас твою дочь от бандитов, а ты вышвырнул его на улицу без права на образование?! Где твоя совесть, старый ты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попытался оправдаться через местную прессу Чжэнчжоу: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благородными ни были мотивы Линя, драка остаётся дракой. Пострадавшие получили серьёзные травмы, это факт. К тому же Чжигао никогда не отличался примерным поведением, а его успеваемость была худшей в параллели. Школа просто следовала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сеть лишь разразилась новой волной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урок подрастающему поколению! Если видишь, что кого-то насилуют или грабят — проходи мимо. Не дай бог заступишься, покалечишь мерзавца, а тебя потом выгонят из школы и сдадут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Линь тогда струсил и убежал, что бы эти отморозки сделали с твоей дочерью, умник?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те, кто поддерживал руководство школы, аргументируя это тем, что «плохая учёба — первый признак неблагонадёжности».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ханжеские выпады Сунь Давэй опубликовал в очередном номере «Спортс Уикли» новую разгромную колонку под заголовком: «Если ты плохо учишься, значит, ты плохой человек?».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родине кипели страсти, «Куинз Парк Рейнджерс» продолжал своё триумфальное шествие по полям Англии. Команда последовательно разгромила «Вулверхэмптон Уондерерс», «Сандерленд» и «Вест Бромвич Альбион». Линь Чжигао забивал практически в каждом матче, а в игре с «Вест Бромвич Альбионом» отметился первым в карьере голевым пасом, выложив мяч точно на ногу Джею Ботройду.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было семь туров Премьер-лиги, из которых Линь сыграл в четырёх. Пять забитых мячей подняли его на седьмую строчку в споре бомбардиров. Сразу над ним расположился полузащитник «Челси» Фрэнк Лэмпард. Лидером гонки оставался голландец Робин ван Перси из «Арсенала», наколотивший девять мячей в семи встречах. Вторым шёл Демба Ба из «Ньюкасла» с семью голами.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серии побед скромный «Кью-Пи-Ар» с семнадцатью очками взлетел на невероятное третье место в турнирной таблице, не потерпев ни одного поражения (пять побед, две ничьи).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воскресенье лондонцев ждало настоящее испытание. Им предстоял выезд на «Стадион Эмирейтс» к грозному «Арсеналу».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http://bllate.org/book/18232/1752107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