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【Сакуносукэ Ода】 застыл, недоуменно разглядывая собственную юную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Меня тоже зовут Сакуносукэ 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совпадение... Да черта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длинном кофейном плаще, прижимавший к себе бумажный пакет с покупками, подошел к нему со спины. Скользнув подозрительным взглядом по пришедшим из другого мира Одасаку и Аль-Хайтаму, он тоже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юношу звали Рюноскэ Акутагава, и в своем мире он считался преданным учеником Одасаку.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мгновенно сошлись у переносицы. Поддавшись защитному рефлексу, он резко активировал «Расёмон», готовый выпустить черные ленты и скрутить чужаков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Акутагава.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【Сакуносукэ Ода】 мягко, но решительно заслонил ученика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Сакуносукэ 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из-за его спины выступил Аль-Хайтам, перехватив инициативу в разговоре. Оставлять этих двоих — флегматичных и невозмутимых до невозможности — наедине было плохой идеей. Они вполне могли молча простоять друг напротив друга до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объяснение расставило всё по местам, и вскоре вся компания переместилась в стены Вооруженного детективного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впервые, могу я поинтересоваться положением дел в Йокогаме? — спросил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сотрудники Агентства с нескрываемым любопытством рассматривали маленького Одасаку, Доппо Куникида решил прояснить обстановку. Его вопрос не остался без ответа — в конце концов, эти сведения не составляли тайны, любой прохожий на улице рассказал бы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подробного доклада Доппо Куникиды сложилась мрачная картина: Портовая мафия под предводительством загадочного безликого босса разрослась до колоссальных масштабов. Она не просто подчинила себе теневой сектор, но и фактически прибрала к рукам полномочия Отдела по делам эсперов. В этой Йокогаме закон диктовал один-единственный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задумчиво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расклад разительно отличается от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логично — в собственном мире Аль-Хайтам лично приложил руку к изменению баланса сил. Там правительственные структуры и детективное ведомство развивались постепенно, объединив усилия, чтобы обуздать Портовую мафию и загнать её в жесткие рамки. Мэр отвечал за порядок на виду у горожан, а Отдел по делам эсперов курировал теневую сторону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без его вмешательства мафия вряд ли смогла бы столь стремительно подмять под себя весь город. Любая попытка узурпировать власть неизбежно вызвала бы жесткое противодействие со стороны всех остальных группировок, обрекая Йокогаму на долгий период междоусобиц и шаткого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во главе организации не встал гений планетарного масштаба. Тот, кто умеет просчитывать ходы на годы вперед и способен железной хваткой вырвать влияние из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лидер мафии...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мгновенно занес эту фигуру в список потенциальных угроз. Было очевидно, что именно этот серый кардинал дирижирует хаосом, охватившим данный мир. Впрочем, решение геополитических головоломок не входило в его первоочередные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нанять вас для поиска одного ребенка, — Аль-Хайтам перевел взгляд на детективов. Он уже успел составить представление о методах работы местного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Эдогава, выглядевший здесь на несколько лет старше своего привычного облика, с хрустом уплетал картофельные чипсы. Услышав слова гостя, он лениво вскинул голову. Острый ум сыщика мгновенно подсказал: разыскиваемый ребенок — очередная юная копия кого-то из 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Сюдзи Цусима, — уточнил Аль-Хайтам. — Но не факт, что он пользуется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стопроцентной уверенности в присутствии Сюдзи в этом измерении не было, стоило начать с деликатного прочесывания местности силами местных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неожиданно легко согласился Ранпо.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Куникида уставился на него с немым изумлением — обычно расшевелить великого детектива на пустяковое дело было задачей не из легких, а тут такая поразительная отзывчивость.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объект их поисков, Сюдзи Цусима, устроился вполне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и тонкой психологической дуэли взрослый Осаму Дадзай все же переиграл самого себя. Ему удалось выведать главное — то, что не давало покоя с первой секунды их встречи: есть ли в мире маленького Сюдзи свой Одасаку.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 есть. И они не просто знакомы, они живут под одной крышей. Более того, мальчишка уже успел прочесть первые наброски его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замер. Оцепенение сковало его тело; в самых смелых фантазиях он не смел представить, что где-то на бескрайних просторах мультивселенной его копия может быть настолько безгранично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раздался тихий, скрежечущий звук — Дадзай до боли стиснул челюсти. В глубине его израненной души зашевелились уродливые, склизкие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запереть этого мальчишку здесь навсегда? Обрубить все концы, растоптать его безоблачное будущее, заставив до конца дней давиться горькими крохами былых счастливых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пустить ему пулю в лоб, а затем отыскать способ занять его место? Сжаться, уменьшиться, просочиться в тот чужой, теплый мир и греться у чужого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быстро остудил этот безумный порыв. В том благополучном измерении жил тот Одасаку. Если Дадзай вмешается или исчезнет из своего кресла, этот карточный домик, эта хрупкая иллюзия, которую он выстраивал годами, осыплется безжизненным пеплом. Ему нужно беречь этот мир, похожий на зыбкое сновидение, пока он сам не срежиссирует собственную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зависть выжигала внутренности каленым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прикончу его прямо сейчас... Наверняка это никак не отразится на его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Почему этот мелкий паршивец получил всё на блюдечке, пальцем о палец не ударив? Пока он, Осаму, расшибался в кровь и выстилал дорогу трупами ради призрачного шанса спасти дорогого друга, этот ребенок просто... жил в тепле. Это превращало все его титанические усилия в какой-то издевательский, фарсовый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тяжелыми полами черного пальто пальцы Дадзая медленно поглаживали холодную рукоять пистолета. Лицо его оставалось неподвижной, мертвенно-бледной маской, под которой клокотало черное, ядовитое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мгновенно уловил волну удушливой, нерастраченной злобы. Мальчик напрягся, всем телом подавшись назад, и вперил в собеседника настороженный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процедил Дадзай через силу. — Сиди тихо и не высовывайся. Если не будешь путаться под ногами, скоро вернешься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бездна внутри него грозила вырваться наружу. Осаму невероятным усилием воли подавил клокочущую жажду крови. Смотреть на мальчишку больше не было сил — еще секунда, и дуло пистолета само собой упрется тому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дверь кабинета со стуком захлопнулась, оставив Сюдзи в полумраке безвоздушного, замершего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приемной Чуя Накахара уставился на вышедшего ребенка. Несколько секунд они молча мерили друг друга взглядами, пока Чуя со вздохом не признал поражение. Вскоре пришло короткое распоряжение от босса: «Держи при себе, корми, но к Детективному агентству на пушечный выстрел не подпускай».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черт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давно смирился со своей участью. Какую бы бродячую живность ни притаскивал в мафию их дражайший босс — будь то Акутагава, Ацуши или малютка Кёка, — возиться с ними в итоге всегда приходилось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Образцовый рабовладелец и его вечно страдающий 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с нескрываемым любопытством уставился на Чую, под глазами которого залегли глубокие тени. Когда тот тащил его сюда, мальчик не успел толком рассмотреть своего конвоира. Теперь же он с удивлением обнаружил, что местный Чуя едва ли не на целую голову ниже Дадзая.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дома строго-настрого запретить нашему Чуе злоупотреблять гравитацией, — с искренним сочувствием подумал ребенок. — Вон как его двойника сплющило. Бедолага, наверное, и до метра шестидесяти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меня так вылупился? — буркнул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слишком, до боли знаком. Фирменная манера Дадзая считывалась на раз-два, и Накахара мгновенно расшифровал немую насмешку в глазах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невинно улыбнулся Сюдзи, разыгрывая из себя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глубоко вздохнул, мысленно заклиная себя не поднимать руку на ребенка. Сжав кулаки, он коротко фыркнул и мотнул головой, приказывая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Умудрившись за считаные минуты нанести сокрушительный ментальный удар двум столпам Портовой мафии, юный Цусима с абсолютно безмятежным видом зашагал следом за мафиози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у Чуи обнаружился недюжинный талант к воспитанию детей. Если не считать жесткого запрета на выход из здания, он ни в чем не ограничивал своего подопечного. Сюдзи устроился на диване с максимальным комфортом и принялся обдумывать собственный план побега домой. Верить на слово взрослому Дадзаю он не собирался — в таких делах всегда лучше иметь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если я предложу ему рукописи нашего Одасаку в обмен на помощь... этот сумасшедший наверняка выполнит любой мой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его собственной копией, Дадзай читал его как открытую книгу. Но один вопрос не давал мальчику покоя. Если взрослый Осаму возглавляет Портовую мафию, то где же местный Одасаку? Неужели он до сих пор не написал ни строчки для своего преданного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Дадзай хотя бы шаг навстречу, они наверняка стали бы лучшими друзьями. К тому же, судя по возрасту Осаму, Сакуносукэ уже должен быть взрослым и состоявшимся человеком. Но сколько бы Сюдзи ни осматривался, в штаб-квартире мафии не было и следа Оды. Из старых знакомых рядом крутился только заезженный работой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Цусима перевел испытующий взгляд на Накахару, терпеливо дожидаясь, пока тот закончит возиться с бумагами. Из скрытного босса клещами слова не вытянешь, а вот из доверчивого шляпника выудить нужные сведения — задача куда более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ребенок недооценил масштабы бедствия под названием «офисный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дождливый день плавно перетек в ленивый багряный закат, который вскоре уступил место глухой, беззвездной ночи. Сюдзи успел знатно выспаться на жестком кожаном диване, но Накахара так ни разу и не выпустил из рук перьевую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подъем. Поехали, — раздался над ухом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собиравшийся провалиться во второй сон, нехотя разлепил глаза. Чуя стоял перед ним, сладко потягиваясь и разминая затекшие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Дадзай велел стеречь мальчишку как зеницу ока, оставлять его в штабе на ночь было нельзя — пришлось тащить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жнец, и швец, и на дуде игрец... Мало мне бумажной волокиты, теперь еще и нянькой у этого отродья подрабатывать. Если бы не его грязный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мыслях о причинах, удерживающих его в рядах мафии, внутри Чуи поднималась волна глухой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в адрес своего босса, он жестом скомандовал Сюдзи на выход. Несколько минут спустя они уже сидели в его шикарной ярко-красной спортивной машине. Чуя с силой вдавил педаль газа в пол, и рев мотора разорвал ночную тишину Йокогамы. На безумной скорости они неслись навстречу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рулем Чуя мог дать волю скопившемуся за день напряжению. Сейчас он доберется до дома, откупорит бутылку хорошего коллекционного вина, напьется и в своих снах убьет Дадзая самым изощренным способом. И только после этого у него найдутся силы завтра снова прийти на эту проклятую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ревел, кузов вибрировал от бешеного темпа. Алая стрела спорткара со свистом резала мрак пустых автострад, оставляя за собой эхо визжащих 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на собственной шкуре ощутил все прелести экстремального вождения. Перегрузки швыряли его по салону, словно на американских горках, лишив всякой возможности открыть рот и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машине замереть на подземной парковке, как мальчик пулей вылетел наружу. Его шатало.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Кхэ... — Сюдзи согнулся пополам у ближайшей урны.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регулярные тренировки по боевым искусствам в своем мире, детское тело все еще оставалось слишком хрупким и неприспособленным к полетам на сверхзвуковых скоростях. В общем, агрессивная манера вождения Накахары довела ребенка до банальной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совершенно позабывший о наличии мелкого пассажира на заднем сиденье и поддавшийся привычке лихачить на пустых ночных дорогах, теперь с легким чувством вины наблюдал, как Цусима судорожно цепляется за край мусорного бака. Неловко кашлянув, он протянул мальчику чистую бумажную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