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Здравствуйте... — тихо произнес вошедший.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сухо и слегка хрипло, словно его обладатель уже очень давно ни с кем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Сакуносукэ Ода поднял глаза. Перед ним стоял высокий, худощавый мужчина в песочном плаще.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черты лица на мгновение сбили Оду с толку, но он быстро взял себя в руки. Стало ясно: перед ним альтернативная версия Сюдзи Цусимы.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Не возражаешь, если я присяду?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первое приветствие сорвалось с губ, Осаму Дадзаи стало куда проще подбирать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Ода заколебался, но все же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раз уж он сам оказался неподалеку от здешнего «Оды Сакуносукэ», этот человек тоже мог что-то знать о местонахождении Сюдзи.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молчаливое разрешение, Осаму Дадзаи опустился на стул напротив него. Внешне он казался абсолютно спокойным, хотя внутри лихорадочно выверял идеальный момент, чтобы перевести разговор на литературу. Его целью было незаметно выведать подробности о рукописи, над которой сейчас работал 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Цусима оказался чертовски прав: стоило Осаму Дадзаи заговорить с Одой как обычному человеку, они без труда нашли бы общий язык. Голова Осаму была забита тоннами самой разной информации, среди которой, разумеется, нашлось место и классической литературе, столь близкой сердцу его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завязался легко и быстро уходил вглубь. Вскоре Осаму Дадзаи уже искусно прощупывал почву вокруг новой работы 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Ода вдруг поднял взгляд, немного подвинулся к стене и приветственно кивнул кому-то за спиной Осаму Дадзаи. Тот обернулся и увидел вошедшего мужчину — совершенно незнакомого ему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самый мужчина, который появился вместе с Одасакой»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Осаму Дадзаи знал о существовании Аль-Хайтама, но в «Книге» его образ никогда не встречался. Стоило Хайтаму опуститься на свободный стул рядом с Одой — прямо напротив Осаму, — как в голове последнего завыла невидимая сирена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встретившись с ним взглядом, Осаму Дадзаи уловил в нем слишком знакомую, проницательную холодность. Осаму тут же решил уйти — интуиция кричала, что этот человек видит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не нужно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поднимая глаз, Аль-Хайтам мягким, но непреклонным жестом удержал Осаму Дадзаи за плечо, не позволяя тому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интересно, можешь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самым бесстрастным видом принялся перелистывать черновики Оды — те самые листы, о которых Осаму Дадзаи мог только мечтать. Хайтам держал их так, что Осаму невольно косился на бумагу, ухватывая взглядом обрывки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сбежать, образ увлеченного литератора рассыплется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Хайтам не намерен устраивать допрос или копаться в его тайнах, Осаму Дадзаи быстро придумал для себя глупую отговорку и остался на месте, испытывая глубокое внутреннее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дневной свет лился сквозь панорамное стекло, выхватывая исписанные убористым почерком листы. Едва подсохшие чернила пахли свежестью и типографским теплом, их тонкий аромат смешивался с горьковатыми нотами свежесваренного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бурлил бесконечный поток прохожих, а здесь, за столиком уединенного кафе, время словно замерло в блаженном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деревянной столешнице высились аккуратные стопки книг, чуть поодаль лежали чистые листы бумаги и сиротливо стояли два стакана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удивительная, почти целебная тишина. Лишь мягкий шорох пера о бумагу да тихий шелест переворачиваемых страниц нарушали этот покой. Впервые за долгие годы в ушах Осаму Дадзаи затихли бесконечные крики, стоны боли и проклятия, преследовавшие его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не задавал Осаму Дадзаи никаких лишних вопросов. Он вел себя так, будто они были обычными незнакомцами, случайно разделившими один столик. Когда Ода обращался к нему с вопросами по тексту, Хайтам спокойно брал рукопись и вносил правки, а если Осаму из любопытства вставлял свое слово — невозмутимо отвечал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неспешным диалогом, напоминавшим общение учителя и ученика, Осаму Дадзаи по кусочкам воссоздал в голове всю суть новой повести Оды и даже понял ее общий идейный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невероятный, сказочный успех. Мало того, что он выполнил план на сегодня, так еще и ухитрился обменяться с Одой номерами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во сне... Время пролетело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Осаму Дадзаи завороженно смотрел на багровое солнце, медленно тонущее за горизонтом. День угас незаметно. В груди шевельнулась щемящая, незнакомая тоска — ему отчаянно не хотелось уходить. Эти часы оказались до того простыми и будничными, что казалось, именно такой и должна быть его настоящая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сильно он ни цеплялся за этот момент, вся его иллюзия покоя держалась на зыбком фундаменте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лишь мысль об этом заставляла его цепенеть от ужаса. Стоило представить картину, как Ода узнает, кто он такой на самом деле, вспомнит все те ужасы и зверства, что Осаму Дадзаи совершил в Портовой мафии... Осаму почти физически ощутил тот холодный, брезгливый взгляд, которым его наградят. От одного лишь предчувствия этого отвращения его бросало в дрожь от стыда 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раздался тихий голос 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Осаму Дадзаи вздрогнул и рефлекторно обернулся, почувствовав, как его ладони коснулось что-то увесистое. Подавив мгновенный порыв ударить в ответ, он опустил взгляд и уставился на аккуратную коробку с едой. Это было карри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Ты ведь еще не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внимательно посмотрел на него. Почему-то ему показалось, что, вернувшись домой, этот странный парень так и останется голодным. Ведомый этим внезапным порывом, он решил позаботиться о новом знакомом.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Осаму Дадзаи так и замер на месте, растерянно сжимая в руках теплую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справиться с замешательством, Аль-Хайтам и Ода уже собрали свои разложенные по столу вещи и направились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Осаму так и не решился отказаться. Спрятав коробку, он прошел пару кварталов, сел в поджидающий его черный автомобиль и вновь облачился в привычный, строгий наряд Босса Портовой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мрачный кабинет в штаб-квартире Портовой мафии, Осаму Дадзаи подпер щеку рукой и уставился на контейнер с карри. Лицо его было настолько суровым, словно он решал судьбу всей преступной группировки, хотя на самом деле в его голове бился один-единственный вопрос: съесть его сейчас или попытаться сохранить как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тяжелой и продолжительной внутренней борьбы здравый смысл взял верх — он решил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карри быстро портится. Не высушивать же его ради гербария? В виде сушеного сувенира оно потеряет всякую форму 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Накахара, хмурясь, зашел в кабинет, неся боссу ужин, но замер на пороге. Тот самый Осаму Дадзаи, который в обычные дни походил на бледное, изможденное привидение, сейчас с умиротворенным лицом уплетал простейшее карри из дешевой пластиковой коробки. Чуя ошарашенно захлопнул дверь, постоял секунду, снова открыл ее, повторил этот нехитрый ритуал еще раз и только тогда поверил собственным глазам: перед ним действительно был Осаму.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казалось запредельно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с подозрением подошел ближе, гадая, не тронулся ли его босс умом от вечного недосыпа и бесконечной бумажной работы. С грохотом швырнув принесенный поднос на столик для гостей, он уставился на Осаму Дадзаи: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головой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Чуя.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за долгие годы Осаму Дадзаи наконец-то съел по-настоящему теплый, согревающий душу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Хайтам и Ода наконец заговорили о таинственном незнакомце.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здешний А-Дзи серьезно болен, — задумчиво произнес Ода, припоминая бледное, почти прозрачное лицо парня. Он выглядел изможденным, а в его голосе то и дело проскальзывала хрипота, словно говорить ему стоило немалых усилий. Было очевидно, что парень страдает от какого-то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Осаму Дадзаи умел искусно скрывать свои тайны, поэтому даже проницательный Ода не заподозрил в нем главу зловещей Портовой мафии. Из-за болезненного вида юноши Сакуносукэ скорее решил, что тот — обычный пациент, проводящий жизнь в больничных палатах.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болен, — согласился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столько телом, сколько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Хайтам прекрасно видел грань между Сюдзи Цусимой и здешним Осаму Дадзаи, в его груди все равно шевельнулось досадное чувство — будто их собственный ребенок свернул на скользкую дорожку. По той панике и благоговению, с которыми парень смотрел на Оду, Хайтам окончательно убедился: Сюдзи тоже здесь,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нужно почаще бывать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разговаривать со своим единственным другом — спокойно, без утайки, чтобы не задохнуться в собственном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повидал немало людей со сломленной психикой, а потому прекрасно понимал, как подступиться к подобному случаю. Не нужно давить, не нужно вызывать лишних подозрений или пытаться насильно вытащить его на разговор. Достаточно просто быть рядом, вести непринужденную беседу и позволить ему понемногу сбрасывать этот неподъемный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лишь первый шаг, но даже он принесет Осаму Дадзаи долгожданное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совмещавший в себе роль личного психотерапевта и ходячего талисмана удачи, немного помолчал, а затем решил обсудить эту встречу со своей альтернативной копией.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Чуя Накахара набрался смелости и усомнился во вменяемости своего чернодушного босса, его тут же выставили за дверь, вручив приказ о срочной командировке.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недовольно цыкнул он, разглядывая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назначения находилось у черта на куличках — где-то в Европе.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пару раз повысил голос! Неужели обязательно так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Чуя раньше почти никогда не уезжал далеко от Йокогамы. Все из-за того, что Осаму Дадзаи ухитрялся наживать врагов со скоростью лесного пожара. В первые годы его правления Накахаре приходилось буквально спать у дверей его кабинета, отражая бесчисленные покушения со стороны обиженных синдикатов. Да и теперь он оставался рядом — его кабинет находился в двух шагах от покоев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Командировка спутала все карты, но, к счастью, в Портовой мафии недавно появились Ацуши Накадзима и Кёка Идзуми, так что за безопасность штаба можно было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морока... Теперь еще и все текущие дела передавать, — ворчал Чуя, возвращаясь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собственном кабинете его ждала куда более серьезная головная боль в лице несносного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привет, Чуя! — весело позвал Сюдзи Цусима, развалившись в его кресле с самым непринужденным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еще и этого мелкого паршивца куда-то пристроить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Накахарой Сюдзи всегда разыгрывал пай-мальчика, но Чуя нутром чуял подвох. Интуиция так и кричала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гаденыш с лицом Осаму Дадзаи априори не может быть невинной овечкой»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 верил своему чутью беспрекословно, а потому бдел круглые сутки. Из-за его гиперопеки большинство планов Сюдзи по побегу с треском провалились. Вероятно, именно поэтому Осаму Дадзаи со спокойной душой скинул мальчишку на своего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Ацуши, зайди ко мне и забери этого мелкого, — скомандовал Накахара в трубку, набрав номер Накадзимы. — Да, мне нужно уехать по делам, присматривать за ним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Чуя утрясал вопросы передачи «ценного груза», Сюдзи за его спиной сохранял ангельское выражение лица, лениво перебирая в памяти информацию о некоем Ацуши.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выглядит он на редкость наивным и податливым»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