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прежде в душе императора Вуле еще теплилась слабая надежда, то теперь, глядя на падение духовной птицы в бездну безумия, он ощутил, как в самой глубине его существа пробуждается первобытный, непреодолимый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Помыслы владыки переменились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птица должна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императору отдать приказ расстрелять Цзюнь Жухэна на месте, как Наследный принц внезапно обнажил свой клинок, заслоняя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А-Хэн не чудовище. Он лишь на мгновение потерял рассудок, — не опуская меча, мягко, но твердо произнес Чу Яо. — Прошу отца-императора проявить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бушевало смятение, лица придворных исказил панический страх. Однако Наследный принц, словно не замечая этого, повернулся к Цзюнь Жухэну. Он взял юношу за руку, успокаивающе сжав его пальцы, а затем на удивление привычным жестом коснулся подбородка, где еще отчетливо проступали темные демонические узоры, и мягко почесал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вовсе не как усмирение разбушевавшегося демона — скорее как ласка прирученной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даже не попытался отстраниться. Он лишь на мгновение прищурился; жажда крови в его взгляде угасла, уступив место детскому, почти наивному недоумению.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Чу Яо промелькнула едва заметная теплая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его движения оставались предельно точными. Сведя вместе указательный и средний пальцы, он коснулся лба юноши. Невесомый холод мгновенно проник под кожу и растекся по черепу, словно ледяная сеть, обуздывающая бушующую духовную силу и остужающая клокочущую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Цзюнь Жухэна сделался совсем кротким, на него приятно было смотреть. Опуская руку, Чу Яо скользнул пальцами по его переносице и коснулся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прижал их подушечкой пальца — жест был настолько быстрым и легким, что посторонние ничего не заметили. Цзюнь Жухэн, чье восприятие сейчас притупилось, лишь слегка озадаченно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абсолютное бесстрастие, Чу Яо развел пальцы. Все увидели, как из его рук вырвался золотистый луч света, который прямо в воздухе соткался в причудливое плетение талисмана духовной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этого чистого сияния черная струйка скверны выглядела уродливым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обратил духовную энергию во зло, воспользовавшись моментом, когда удар небесной кары пробил защиту его духовного моря, — негромко произнес Чу Яо. — А-Хэна просто использовали как чужое оружие. Настоящий виновник скрывается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отзвучать, как талисман яростно задрожал. Инородная черная дымка отделилась от золотого света и, подобно пущенной из лука стреле, пронеслась над головами собравшихся, скрывшись в теле мертвой лисы, неподвижно лежавшей на краю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 побледнел как полотно и, дрожащей рукой указывая на труп зверя,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наследник принца Яня, Чу Янь, с самого детства держал при себе беломордого лиса, который бесследно исчез после разгрома при Цзичжоу.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зверя в Императорском храме предков в сочетании со словами Наследного принца прямо указывало на то, что случившееся — спланированный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Мятежные псы никак не успокоятся. Осмелиться на такое святотатство в самом Храме предков... Видно, слухи о предательстве принца Яня возникли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 государственного наставника. Пострадал ни за что, без вины виноватый...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с выводами. С духовными силами даоса Юйсуна какая-то жалкая лиса-демон не смогла бы так просто обвести его вокруг пальца. Тут явно скрыто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бросил бесстрастный взгляд на обезображенное тело Юйсуна.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«Судьба без удачи... — мысленно усмехнулся он. — Великий государственный наставник, некогда столь всесильный, вряд ли мог предположить, что его собственное пророчество в итоге обернется против него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шепот испуганных придворных лицо императора Вуле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приняло такой оборот, ему оставалось лишь приказать провести тщательное расследование. Даже если лису-демона придется содрать шкуру живьем, чтобы доказать его способность туманить разум, император не мог позволить сплетням очернить его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Тушаня, которого уволокли прочь, словно дохлого пса, Чу Яо покрепче прижал к себе юношу. Лишенный сил Цзюнь Жухэн больше не мог держаться на ногах. Демонические узоры на его коже начали бледнеть, а сам он согнулся и шумно выплюнул сгусток темной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алых капель скользнули на белый воротник и подбородок Чу Яо, прочертив яркий след на его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нарочно, — слабо пробормотал Цзюнь Жухэн. — Позволь, я вытру...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лишь мягко улыбнулся. Надежно придерживая юношу за талию одной рукой, он позволил ему опереться на эфес своего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Тебе придется еще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теплую рукоять меча, Цзюнь Жухэн едва заметно коснулся ее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духовная птица пролила кровь, и это неоспоримо, — веско пресек все шепотки император Вуле. — Государственный наставник погиб без вины. Если мы не совершим правосудие по всем правилам закона, как я смогу предстать перед духами предков?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Цзиньивэй хлынули на площадь, обнажая клинки, которые зловеще сверкнули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даоса Юйсуна наступила из-за отдачи ритуальных талисманов, — твердо произнес он. — К тому же, смертельный удар нанес я сам. Эта кровь ни в коем случае не должна лечь на А-Хэна. Если отец-император желает покарать виновного, я приму всю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убрал руку и небрежно стер кровь со своего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видят всё с высоты, и никто не рассудит нас справедливее, — понизив голос, добавил он. — Отец, прошу, подумай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Вуле на мгновение лишился дара речи, но тут же гневно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наши великие предки увидят, как Наследный принц ни во что не ставит государя и отца, защищая чужака и смея перечить мне, не начнут ли они оплакивать судьбу империи, оставленной столь недостойному преемнику?!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подобно грому среди ясного неба. В них читалась недвусмысленная угроза лишить принца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Императорским храмом воцарилась зловещая тишина. Хотя дождь прекратился, тяжелые тучи над головами собравшихся так и не рассеялись. Потрепанные знамена на алтаре яростно бились под порывами ветра — невидимая буря только набирала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взглянул на испачканные кровью пальцы, на мгновение задумался, а затем спокойно, все с той же мягкой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повиниться перед отцом-императором. По моей оплошности одна важная деталь осталась несказанной. Мы с А-Хэном уже заключили Контракт согласия сердец. Если с ним что-то случится, я разделю его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произвели эффект разорвавшейся бомбы. Глядя на вытянувшиеся от изумления и ужаса лица придворных Великой Инь, Цзюнь Жухэн искренне поразился их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чего они так переполошились? — недоумевал он. — Тот, кто знает суть дела, поймет, что на меня просто повесили магический маячок. А со стороны можно подумать, будто мы с Чу Яо брачный союз заключили!»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Вуле побледнел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Между миром смертных и духовными сущностями лежит непроходимая пропасть! Совершив подобное, ты хоть подумал, как это оскверняет честь императорского рода?!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гневную тираду, Цзюнь Жухэн запутался окончательно. Неужели Контракт согласия сердец таил в себе какой-то иной, неведомый ему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не стал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сделано, — отозвался он. — Неужели отец-император готов пожертвовать жизнью собственного сына ради смутных подозрений и призрачного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слова застряли в горле императора Вуле.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раздался пронзительный клекот. Почтовый сапсан, каких обычно использовала армия Великой Инь для срочных донесений, плавно спикировал вниз и опустился на плечо Вэнь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Кань поспешно отвязал от лапы птицы бамбуковый тубус с посланием. Быстро пробежав глазами строчки, он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есть вести... — прошептал он на ухо императору. Вуле нахмурился и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Жухэн, не на шутку встревоженный происходящим, невольно ухватился за широкий рукав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обернулся и склонился к его лицу, едва не касаясь губами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со мной ничего не случится, — тихо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еще на миг, он уловил исходивший от шеи юноши густой, пьянящий запах свежей крови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кровь запятнала мои белые одежды, А-Хэн. Так что теперь тебе придется отвечать за меня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Цзюнь Жухэна мгновенно вспыхнули пунцовым цветом. Глядя на это, Чу Яо невольно задался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а крошечная родинка у него за ухом сейчас горит столь же яркой киноварью?»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остались наедине в покоях, император Вуле сбросил маску благодушного правителя. С помрачневшим лицом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этот ваш Контракт согласия сердец спасет его. Если я захочу стереть этого мальчишку в порошок, у меня найдется сотня способов сделать это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посмел пойти против воли отца, — ровно ответил Чу Яо. — Однако я полагаю, что сейчас жизнь духовной птицы необходима вам, чтобы окончательно закрепить вину мятежного дяди Линьюя. В застенках императорской тюрьмы любой заговорит так, как вам нужно. Было бы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Вуле резко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Ты забываешься, с кем ведешь беседу!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коей мере, — с безупречной почтительностью отозвался Чу Яо. — Просто весть, принесенная сапсаном, пришла из Ганьчжоу, верно? От дяди Линьюя наконец появились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поражения при Цзичжоу и гибели наследника принца Яня прямых доказательств причастности самого Чу Линьюя к заговору не нашли. Однако его поспешное бегство сразу после трагедии красноречиво говорило само за себя. Император объявил его в розыск по всей стране, но до сегодняшнего дня ищейкам так и не удавалось напасть на след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императора Вуле, спрятанные за спиной, невольно сжались в кулаки. Далеко не каждый обладал способностью ведать о том, что происходит за тысячи ли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Наследный принц по-прежнему послушно стоял у подножия возвышения, в этот миг императору показалось, будто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не нравилось это лицо, ни капли не походившее на его собственное; втайне он даже ненавидел его. Но Вуле и в страшном сне не могло присниться, что когда-нибудь при взгляде на собственного сына он почувствует липкий, холодный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самодержца признать собственную слабость — испытание, требующее немалого мужества и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император Вуле не отличался ни тем, ни другим, а потому его страх мгновенно перерос в слепую, жгучую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подобрав полы роскошного халата, он шагнул к Чу Яо и наотмашь ударил его по лицу. От тяжелой пощечины у принца зазвенело в ушах. Однако он даже не покачнулся и, вопреки ожиданиям отца, не склонил головы. Вместо этого он спокойно продолжил, четко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Ганьчжоу — это вотчина главнокомандующего Ван Ту, верного сторонника покойного принца Хань. Бегство дяди Линьюя именно туда... Полагаю, отец-император прекрасно понимает, чем это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поправил съехавшие очки в тонкой оправе. Его пальцы мимоходом коснулись кончика носа — едва уловимый аромат, все еще исходивший от кожи, заставил его на долю секунды отвлечься от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кампания по упразднению уделов длится уже несколько лет. Помимо открытой силы, вы часто использовали самих князей для борьбы друг с другом. Среди вассалов бывших земель Хань заговорщиков хватало, да и среди тех, кто присягнул на верность короне, полно таких приспособленцев, как Ван Ту. Сейчас, когда гарнизоны Хань ослаблены и обескровлены, а новые силы туда так и не направлены, старые мятежники уничтожены, но вместе с тем исчезли и оковы, сдерживавшие Ван Ту. Отец, вы можете поручиться за их верность сегодня, но уверены ли вы в завтрашнем дне? Появление беглого принца Яня в Ганьчжоу — не явный ли это знак для начала нового бунта?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инициатива в разговоре безраздельно перешла к Чу Яо. Императору Вуле ничего не оставалось, кроме как следовать за его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полагает, что необходимо как можно скорее направить туда войска для восполнения бреши?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зрит в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Вуле прищурился, в его глазах вспыхнуло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все еще лелеешь надежду возродить величие клана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Яо дрогнули, и он не сдержал тихого, горького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Возродить клан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трагедии у заставы Сюаньцяо принц Цяньцю пал на поле боя, защищая страну, а от тридцатитысячной армии семьи Юй осталось едва ли больше сотни калек. Мой дядя лишился руки и медленно угасает от действия яда Саха. Даже если вы осыплете его золотом и титулами, ему не суждено прожить и пяти лет. У клана Юй не осталось наследников. Какой мне смысл поддерживать пустую, разваливающуюся скорлупу?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Величайшая трагедия поднебесной — когда чистейший, бесценный нефрит пачкают грязной клеветой, а верные слуги государя погибают, безвинно заклейменные предателями.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императора за живое, и на его лице проступило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не в клане Юй, то зачем тебе разгребать этот ворох проблем? Какую выгоду ты ищешь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просьба ничтожна, — спокойно ответил Чу Яо. — Я лишь хочу, чтобы отец-император сохранил жизнь духовной птице и позволил ему остаться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Вуле не ожидал от Наследного принца подобного упрямства. 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никогда не отличался слабостью к плотским утехам и праздной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слегка потер подушечки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считаю, что духовная птица отмечена волей Небес и любима народом. Оберегая его, мы храним благословение и величие Великой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император Вуле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мне плевать и на волю Небес, и на чаяния черни?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сделал шаг вперед и приблизился к императорскому столу. На нем ровной стопкой лежали только что доставленные донесения о бунтах среди сдавшихся военачальников. Некоторые из них Вуле даже не успел распечатать.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спеша, принц разложил свитки один за другим. Вся поверхность стола запестрела выведенными алой тушью иероглифами «Срочно!».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останется лишь наблюдать, как быстро эти термиты подточат и обрушат колосс величия Великой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мне угрожать?! — тяжело дыша от сдерживаемой ярости, выдохнул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порогом евнух Чэнь Чживэй мгновенно рухнул на колени. Цзян Ли безмолвно опустился на одно колено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внутри покоев, и снаружи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Чу Яо оставался абсолютно спокоен. Он отвесил глубокий, исполненный почтения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отца-государя и у меня разные ценности. Вы жаждете вечной власти над империей, мне же нужна лишь жизнь одного-единственного человека. Прошу, отец, внемли моей мольбе.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занавесь трижды тихо стукнула о косяк. В приоткрытое окно ворвался теплый порыв ветра, принесший с собой свежий, чистый аромат омытой дождем земли. Этот легкий вздох природы вовремя разрядил удушливое напряжение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сквозь зубы процедил император Вуле, уступая. — Я пощажу его. А теперь, Наследный принц, говори: как ты собираешься распутывать этот узел?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http://bllate.org/book/18274/1750191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