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мнение Су Хуэйи было отвергнуто, остальные трое заказали говядину, тефтели с грибами и редькой. Блюда принесли и расставили по столу. Су Хуэйи принялся забрасывать в котел говядину и тефтели, на что Су Тин заметил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почему ты ешь только мясо? Даже второй брат ест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отложил палочки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«даже я ем овощи»? Третий, у тебя ко мне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напротив вели словесную перепалку, Су Хуэйи спокойно занимался своим маленьким миром: переправлял в котел тефтели, переправлял говядину, переправлял креветочную пасту…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жевать, он не забыл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считаю, что нам стоило заказать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в его чашку пару сваренных грибов эринги: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приходят 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должны исключать другие варианты только ради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советую тебе не использовать идиомы, если не уверен в их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еда была наполовину съедена, все тефтели на столе закончились. Су Хуэйи хотелось еще, и Су Цзяньчэнь, поняв его без слов, повернулся и попросил официанта принести еще порцию. Су Хуэйи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Креветочная паста на кончике палочек Су Чи с глухим звуком упала обратно в котел. Он на секунду замер, затем снова выловил ее. Заметив это, Су Хуэйи решил добавить драмы: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креветочная паста со мной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ответил, лишь не спеша съел эту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котле закипел во второй раз. Когда принесли добавленные Су Цзяньчэнем тефтели, Су Хуэйи, проявив мастерство владения палочками, ловко отправил в свою чашку сразу три штуки. Су Тин напротив просто остолбенел. Придя в себя, он сказал второму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талант, способный сравниться с моим мастерством подбрасывания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обращал внимания на то, что говорят напротив. Как только тефтелька всплыла, он проткнул ее, пару раз подул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М-м…! — Палочки с грохотом упали на стол!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прижал руки к обожженному рту, из глаз брызнули слезы. Как она могла оказаться такой горячей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обернулись на звук. Су Цзяньчэнь окинул взглядом стол, не увидел холодной воды и быстро поднялся, чтобы пойти к стойке администратора.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отошел, как челюсть Су Хуэйи внезапно сжала чья-то крупная ладонь, разворачивая его к себе. Грубые подушечки пальцев уперлись в подбородок, полусилой заставляя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не прикусывай.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слез он поднял взгляд и увидел перед собой лицо Су Чи, ставшее вдруг огромным. Брови того были плотно сдвинуты, а опущенные ресницы не могли скрыть мрачный блеск в глубине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дай посмотрю, не вскочил ли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как щенок, послушно высунул язык. Су Чи, придерживая его за подбородок, внимательно осмотрел рот и, убедившись, что всё в порядке,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волдырей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Су Цзяньчэнь с ледяной колой и протянул ее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забулькал: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Сясиба,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наконец-то наслаждался ледяной колой, а Су Чи всё это время сидел, повернувшись к нему вполоборота и наблюдая. Если не считать движения, которым он убрал руку, его корпус так и остался наклоненным вперед, не шелохнувшись. Су Тин напротив отложил палочки, его взгляд был прикован к ним. Но его старший брат, обычно такой проницательный,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они упаковали две порции костного бульона для Су Цзитуна и его супруги. Поскольку ночью за ними присматривал сиделка, остальные немного посидели и собрались домой. Су Тин улетал завтра в полдень, поэтому решил переночевать дома. Они спустились на парковку: Юй Синьянь села в машину Су Цзяньчэня, а Су Хуэйи — в машину Су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остался стоять между двумя автомобилями. Су Цзяньчэнь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молчал, засунув руки в карманы, а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первым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трое, и никому не хотелось садиться на переднее пассажирское сиденье, поэтому Су Хуэйи и Су Тин устроились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больницы и плавно покатила по широкой дороге, а через несколько кварталов свернула в переулок. В это время суток на дорогах почти не было машин, по обеим сторонам тянулись пустынные тротуары, фонари тускло мерцали в ночи. Решительные и холодные черты лица Су Чи отражали свет, казалось, ничто не могло их поколебать.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приподнял брови — ему нужно было кое-что проверить.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обернулся, и внезапно перед ним возникло лицо брата. Он испугался и выставил руку, чтобы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тормозов! Машина резко остановилась у обочины.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тряхнуло, дистанция между ними вынужденно увеличилась. Су Тин даже ударился о спинку сиденья. Он поморщился, поднял голову и встретился взглядом с Су Чи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Гладь, обычно спокойная и безмятежная, в этот миг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 Чи подавлялись пугающие эмоции. Словно на ледяной корке образовалась трещина, сквозь которую проглядывало бурлящее подводное течение.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приподнял бровь и откинулся назад. Он получил ответ, который искал.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оправившись от внезапной тряски, вытянул голову, ухватившись за спинку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Первый брат, почему ты резко затормозил?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сжал пальцы на руле. Он подавил эмоции в глубине глаз, снова посмотрел вперед и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перебежала дорогу.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это касается прежде всего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только что устроивший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…Ссс, опять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плавно тронулась. Су Хуэйи, вспомнив лицо, возникшее из темноты, решил докопаться до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зачем ты только что так резко ко мне наклонился?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ответил небрежным тоном, в котором не чувствовалось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не вскочил ли у тебя волдырь на языке~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непроглядной тьме восхищенно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вскочил не волдырь, а лампочка?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раздался едкий смешок.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вернулись в десять вечера. Машину припарковали, все трое вышли. В гараже было светло, и Су Хуэйи, вспомнив неуместную заботу Су Тина, решил проявить инициативу и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хотел проверить волдырь? Посмотри?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Су Чи отвел взгляд, а Су Тин поспешно замахал руками, отгоняя его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волдыря, быстро… быстро убери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