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чушь, — фыркнула Ин Сяоцюн. — Ты только что из участка вышел, надо смыть с себя неудачу. Ты думал, я тебя витаминами пичкаю?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сериалах для этого обычно используют листья помело, — заметил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высокомерно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утром лавку закрывала. Дворничиха все листья подмела и унесла, так что пришлось довольствоваться мякотью.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усмехнулся, взял одну дольку, понюхал и положил обратно. Ин Сяоцюн попробовала кусочек и от дикой кислинки выругалась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 из фруктовой лавки клялся, что сладкий. Вот пойду сейчас и начищу ему харю.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снова в участок не загреми, — предупредил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угощу легавых помело, — фыркнула Ин Сяоцюн. — Кстати, ты в тот день один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Цяо... — Лян Чэн вовремя вспомнил, что она не знает имени Цяо Юаньлиня. — С тем пацаном.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расплылась в улыбке и, покачивая на кончиках пальцев шлепанцы-вьетнамки,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сегодня один пришел? Твоя половинка за тобой не увязалась?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издеваться, — отмахнулся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Сяоцюн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Занесло же его в такую даль ради тебя. Может, он и правда в тебя втрескался?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немного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во всем мире он ненавидит меня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парка к ним приближался мужчина с барсеткой под мышкой. Темнокожий, в коричневом клетчатом костюме, он до боли напоминал ходячую бочку с соевой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его, Лян Чэн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от изумления лишилась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Сы, твою мать, ты с дуба рухнул?!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подошел ближе, покрутился у стола, хвастаясь обновкой, и жеманно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Это же Луи Виттон!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разбогател?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кредит взял, — отмахнулся Лао Сы. — Всё равно сегодня долю получаем.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возился и опоздал только ради того, чтобы вырядиться как клоун? — съязвила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покосился на пестрые, кричаще-яркие шорты Ин Сяоцюн и подумал, что чья бы корова мычала. А затем в голову пришла другая мысль: неужели в глазах Цяо Юаньлиня он выглядит точно так же, как эта парочка?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была так себе. Он снова взял помело и понюхал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уселись за стол. Ин Сяоцюн взглянула на часы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договору остаток суммы должен прийти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Лао Сы приобнял Лян Чэна за плечи и уловил резкий запах лекарств. Как человек опытный,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Чэну не хотелось вдаваться в подробности, и он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Лю И и Лю 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Сидят за решеткой, — ответила Ин Сяоцюн. — Дальше пусть полиция разбирается, не наша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тот день твоя пассия чуть всё не испортила, — заметил Лао Сы, обращаясь к Лян Чэну. — Приедь копы хоть чуточку раньше, весь план бы коту под хвост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Чэну всё это казалось полнейшей нелепицей. Он ведь просто подыграл им, а они рассуждают так, будто всё было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 он, конечно, спору нет, — продолжил Лао Сы. — Но уж больно хлопотный. Тебе бы приструнить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Лян Чэна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пацан мне никто. Хватит плести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на телефон Ин Сяоцюн пришло уведомление о зачислении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вышло триста тысяч юаней. Они разделили сумму поровну. Первым делом Ин Сяоцюн перевела Лао Сы его сто тысяч. Тот уже забронировал билеты на самолет и собирался укатить на отдых, как только получит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 Сы ушел, Ин Сяоцюн, постукивая по экрану смартфона,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возьму себе пятьдесят тысяч, а тебе скину сто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лишнего не надо, — отказался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— настаивала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ровно произнес Лян Чэн. — Но тогда мы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хмыкнула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Разбежаться нам всё равно пришлось бы рано или поздно. Лян Чэн, ты ведь и правда не из нашей песочницы.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на мгновение воцарилась тишина. Лян Чэн стоял на своем. Ин Сяоцюн со вздохом уступила и перевела ему ровно сто тысяч юаней, как полагалось по уговору.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брат Ин, — поблагодарил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сполз чуть ниже по спинке стула и лениво прищурился, глядя на изумрудную гладь озера. Его взгляд казался холоднее озерной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лицом? — спросила Ин Сяоцюн. — Деньги получил, а всё равно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давали показания, Чэн Хуаймин узнал мой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легавых ничего не скроешь, — вздохнула Ин Сяоцюн. — Съезжать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промолчал, провожая взглядом плывущую по озеру лодку. В кармане зазвонил телефон. Он достал его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прислал ему «красный конверт» на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подарок, Лян Чэн написал: «Заказы не принимаю».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«Это за услуги сиделки. Не хочу оставаться в долгу».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«Твоя футболка больше не отстирается».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«Да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«Теперь мы квиты».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«Вообще-то она стоила больше восьмисот юаней. Так что ты мне еще шестьсот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«Не пытайся развести первоклассного вышибалу».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Лян Чэн немного помедлил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Переехать недолго. Подожду еще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дела? — поинтересовалась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заблокировал экран. Он и сам не знал почему. Наверное, стоило сперва вылечить этого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Сгустились сумерки. Лян Чэн вернулся в переулок Ваньпин.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второго этажа горел свет. Он подошел поближе, никого не заметил, но шестым чувством ощутил на себе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обернулся и поднял голову. На крыше прямо перед ним стоял Цяо Юаньлинь. Вставив в уши наушники, он со снисходительным и холодным видом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разглядывали друг друга. Наконец Лян Чэн потянул за шнур выключателя, гася и снова зажигая висящую лампу. От резкой вспышки Цяо Юаньлинь часто заморгал, и его взгляд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 перила на уровне груди,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туда залез? — спросил в ответ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Луной любуюсь, — буркнул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действительно сияло россыпью звезд, и высоко в вышине плыла луна, но Лян Чэн никогда не понимал подобной романтики. Ему куда больше хотелось зайти в дом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окликнул его. Словно грозный судья с высоты своей трибуны,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сегодня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 роли строптивого подсудимого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подельниками встречался. Долю 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так и думал, что ничего хорошего от него не услышит. Он поджал губы, наивно полагая, что безвольный изгиб рта сделает его лицо суровее. Однако Лян Чэн даже не взглянул на него и уходить не спешил — он взял лейку и принялся поливать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стояло с десяток горшков. Лян Чэн методично полил каждый, подрыхлил землю в некоторых из них, а затем внимательно осмотрел листья на предмет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Цяо Юаньлинь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Отрезая пожелтевший лист,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 Заканчивай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вытер руки и прислонился спиной к подставке для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внизу, твоей луне никак не 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налюбовался. Мне нужно сделать звонок, так что посторонних прошу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смущение, Лян Чэн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Подружке звонить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снова сердито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за мной следишь, вынюхиваешь и устраиваешь допросы. Почему мне-то нельзя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найдя, что ответить, Цяо Юаньлинь посмотрел на часы. Время поджимало, и он решил выложить всё начистоту: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скрывать не стану. Я звоню как раз по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позвонить своей маме — дочери Ван Жуйчжи, Линь Чэнби.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размышлял об этом весь день. Произошедшее на острове явно выходило за рамки обычного, и спускать всё на тормозах было нельзя. Бабушке рассказывать он побоялся, поэтому решил сначала поставить в известность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Чэнби вечно пропадала на работе, так что он специально дождался позднего вечера. И надо же было такому случиться, что стоило ему подняться на крышу, как во дворе объявился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озвучив свое намерение, Цяо Юаньлинь медлил. Он уже выпил лекарство, жар спал, так почему бы не дать этому «доктору Ляну»-самоучке еще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каких-то действий, но Лян Чэн преспокойно возился со своей орхидеей.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позвал Цяо Юаньлинь. — Если ты сможешь нормально объяснить то, что устроил на острове...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смогу, — перебил его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опешил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очень строгая. И она всегда мне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послушаю, как ты меня 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чистую правду. Даже приукрашивать ничего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звони, — бросил Лян Чэн. — Или боишься говорить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Юношеское упрямство Цяо Юаньлиня тут же взыграло. Не он ведь натворил делов, с какой стати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Линь Чэнби. После пятого или шестого гудка в трубке раздался ее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Юаньлинь?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Цяо Юаньлинь сам позвонил маме после развода родителей. На мгновение он растерялся. Ему показалось, будто они не разговаривали целую вечность, и на душу нахлынули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Юаньлинь? — повторила Линь Чэнби.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торопливо отозвался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Почему ты звонишь?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Мам, ты уже освободилась?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ее голос звучал немного хрипло, говорила она быстро. — Я на телеканале, сейчас начнется собрание. Если ничего срочного, давай созвонимся в другой раз. Делай уроки и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дело, — упрямо произнес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вешать трубку. Возможно, история с Лян Чэном была лишь предлогом, а на самом деле он просто соскучился и искал повод поговорить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— спросила Линь Чэнби.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переехал жить к бабушке, —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