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вышел из тюрьмы. Жизнь его была свободной, но неопределенной, пока он совершенно внезапно снова не встретил Цяо Юаньлиня. Только в тот миг Лян Чэн осознал, что у него нет смелости признаться. Он не хотел раскрывать себя ни на йоту, не желая быть спасителем с грязным прошлым. В то время он не осмеливался подняться на крышу, чтобы вместе с Цяо Юаньлинем посмотреть на звезды. Он отказывался от сливовой газировки, которой делился с ним Цяо Юаньлинь. Он выращивал кактус только ради странной привычки тайно колоть кончики пальцев, чтобы заглушить тягу к боли. Не имея ничего, кроме затаенных душевных ран, Лян Чэн закрылся от всего мира, но Цяо Юаньлинь, упрямый и отважный, упрямо тянулся к нему и продолжал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любил рисовые шарики в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задумывался он потому, что Цяо Юаньлинь казался ему чистым белым шариком, а сам он — грязным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дождливую ночь в маленькой придорожной гостинице у шоссе Цяо Юаньлинь прижался к его спине и сказал, что он хороший человек. И узел в его сердце, затянувшийся словно старый шрам, наконец-то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Цяо Юаньлинь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Лян Чэн изо всех сил старался быть обычным человеком: снова учился, стал врачом, восстановил связь с близкими. Он трудился вдвое усерднее, чтобы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есть сушеные сливы, и его больше не тошнило. Кактус стоял у него в кабинете, и на виду у всех он мог сдерживать желание причинить себе боль. Он жил на пятьдесят втором этаже и, возможно, в следующий раз наберется смелости подойти к самому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Подвесной мост слегка покачивался под порывами сильного ветра. Лян Чэн отпустил страховочный трос и протянул руку Цяо Юаньлиню.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ждал меня в Седьмой школе, я тоже думал о тебе в своей клетке, — сказал Лян Чэн. — Ты никогда не был для меня грехом, Цяо Юаньлинь. Ты самый особенный.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Юаньлиня покраснели от ветра, а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познал счастье, какого никогда не испытывал прежде. Я безумно боялся, что мое прошлое раскроется, но в то же время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обжигал холод, Цяо Юаньлинь изо всех сил сдерживал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того разговора с Ван Жуйчжи Лян Чэн обещал, что больше не позволит причинить Цяо Юаньлиню боль. Он обо всем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самые жестокие вещи, которые я совершил в жизни, — это убийство человека и отказ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когда-то говорил: «Лян Чэн, ты обязательно должен оказаться в самом лучшем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на огромной высоте, когда над головой и под ногами клубились густые облака в лучах тусклого солнца, Лян Чэн отбросил все страхи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и есть самое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ошеломленно замер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прижал его к себе, обнажив душу перед ветром и облаками.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тебя уже очень давно, и это никогда не кончится. Будешь ли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заглушили ответ. Цяо Юаньлинь кивнул, чувствуя, что теперь не пожалел бы, даже если бы умер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Цяо Юаньлиня за плечи, Лян Чэн перевел его через подвесной мост, и они ступили на террасу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мгновенно облегченно выдохнул. Один боится высоты, у другого больное сердце, и надо же было им признаваться в чувствах на высоченном подвесном мосту! Случись что, ему бы действительно пришлось эффектно спасать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тоже вся испереживалась.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велика сила любви,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ногами твердую землю, Лян Чэн перевел дыхание и приподнял лицо Цяо Юаньлиня со своего плеча. Тот весь был в слезах и продолжал плакать так, словно выплакивал всю горечь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Ветром ему задувало в рот, Цяо Юаньлинь начал всхлипывать 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прекращай.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простонал Цяо Юаньлинь сквозь слезы. — Брат...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дальше плакать — начнется кислородное голодание. Слушай меня и выравнивай дыхание: вдох-вдох-выдох, короткий вдох, длинный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наконец стало немного лучше, но в голове все еще не хватало кислорода — все плыло, будто во сне. Ему было уже ни до чего: он всучил все свои вещи Ин Сяоцюн и намертво вцепился в руку Лян Чэна,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Фуюнь была очень просторной, похожей на небольшую площадь, со смотровыми площадками, выступающими со всех сторон для удобства туристов. Близились сумерки. Легкие облака окрасились в багровые тона, и все вокруг увлеченно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взял Лян Чэна за руку и потянул к одной из смотровых площадок,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Чэна еще никто так не опекал. Он вспомнил, как впервые вез Цяо Юаньлиня на мотоцикле. Тот прижимался к его спине — было непривычно,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на смотровой площадке. За перилами колыхалось море багровых облаков, напоминающее сказочную страну. Казалось, вытяни шею — и увидишь Врата Небесного Владыки. Цяо Юаньлинь завороженно смотрел на эту красоту, а затем сделал шаг вперед и потянулся рукой к плывущим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сзади Лян Чэн не на шутку испугался. Не будь у Цяо Юаньлиня больного сердца, он, наверное, испробовал бы все: и прыжки с тарзанки, и серфинг, и полеты на параплане.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рупором у рта, Цяо Юаньлинь вдруг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никак не ожидал подобного. Он потянул его за капюшон теплой куртки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Бабушка вообще-то еще жива-здорова.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прокричал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Лян Чэном теперь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Лян Чэну. Солнечный свет озарял его со спины, отчего черные волосы отливали золотом. Щеки горели румянцем, а в сияющих глазах стояли слезы. Следующую фразу он произнес тихим, но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замер. Стоявший перед ним парень слился с образом шестнадцатилетнего подростка. Тогда Цяо Юаньлинь тоже говорил, что будет добр к нему. Лян Чэн счел это просто детской лестью, но лишь позже осознал, что то было самое искреннее и серьезное обещание, которое он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 тосковал по прошлому, настолько же дорожил настоящим. Лян Чэн догадывался, что сейчас глупо улыбается.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сделать меня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опешил: кто же расспрашивает о таких вещах во всех подробностях? Немного подумав, он с озорным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«восемь сокровищ» слишком тяжелая, поэтому я поднял сюда всего одну банку. Вечером отдам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меня любишь, оказывается, — отозвался Лян Чэн. — А я принес четыре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спускаться с горы было нельзя. Большинство туристов подготовились заранее и вовсю выбирали места под палатки. На вершине стояло несколько бесплатных общественных палаток, но их количество было ограничено, так что людям приходилось тесниться по несколько человек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Фуюнь не было ни электричества, ни связи. Зажглись десятки кемпинговых фонарей. Установив палатки, люди доставали все теплые вещи, какие у них были, ведь ночью температура сильно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 Чжэн Яньдун возились в палатке, расстилая туристические коврики и спальные мешки. Двум парам длинных ног было страшно тесно. Чжэн Яньдун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учебы ты всегда меня обходил. Почему же и с личной жизнью управился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умничай, — ответил Чжэн Яньдун. — Но я правда за тебя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несильно ткнул его кулаком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показался силуэт Ин Сяоцюн. Приоткрыв полог палатки,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вернулся? Я нигде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окрыленный началом отношений, от избытка чувств бродил повсюду. Заметив семью из трех человек, игравшую в карты, он пристроился рядом посмотреть на пару партий. Затем наткнулся на группу любителей астрономии и немного послушал их советы по наблюдению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угла донеслись звуки музыки. Некий студент, переживавший расставание, играл на укулеле. Говорили, он планировал приехать сюда со своей девушкой, но перед праздниками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остановился послушать. Он вытащил цветок из своего венка, протянул его парню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 Учеба и средний балл в университете гораздо важнее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об озере Но приносит одни несчастья. Даже фея не смогла обрести там любовь, куда уж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сегодня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прижал ладонь к струнам: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Не раздражай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немного, Цяо Юаньлинь прошел мимо частной палатки, к верхушке которой была романтично привязана связка разноцветных воздушных шаров. В ней устроилась супружеская пара средних лет. Завтра был день их свадьбы, и они поднялись на гору Юньци, чтобы встретить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достал из рюкзака бутылку красного вина и два бокала, которые с большим трудом притащил наверх, а жена открыла пачку мини-сосисок. Они чокнулись, празднуя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мысленно размечтался: ровно через год он обязательно вернется сюда с Лян Чэном. Он тоже притащит бутылку вина — непременно восемьдесят второго года, — а еще кремовый торт и охапку красных шаров в форме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мини-сосиски, он подумал, что угощение выглядит скромно. Пошарив по карманам, Цяо Юаньлинь вытащил два маринованных яйца и подарил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отправился искать его с фонариком и в итоге обнаружил Цяо Юаньлиня в палатке какого-то фотографа. Тот забыл и про дела, и про еду, вовсю увлеченный беседой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не хотелось уходить. Стоило им выйти наружу, как Цяо Юаньлинь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 завтра в полпятого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Заниматься тайчи? — подразнил его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боишься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вышли на неосвещенный участок тропы. Цяо Юаньлинь прикрыл ладонью свет фонарика, быстро поцеловал Лян Чэна в уголок губ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парень, так что больше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успел опомниться, как Цяо Юаньлинь уже убежал вперед. Заметив его смущение, Лян Чэн с улыбкой пошел следом,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