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отчётом расследования? По делу тёти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краем глаза взглянул на документы. Он смутно разглядел полное имя тёти Чэнь внизу папки, но не смог прочитать, что именно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принял отчёт и начал его просматривать. Закончив чтение,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грянет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сообщении Се Шицину Се Жань не только описал происходящее дома, но и упомянул кое-что из воспоминаний прежнего владельца тела. Правда, никаких доказательств у него не было, он просто заодно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же не знала, что происходило до этого. Она всё ещё ждала, когда Се Шицин уедет на работу. Чтобы попасться ему на глаза и напомнить о себе, она специально приехала ранним утром, успев появиться ещё до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ей было ужасно тяжело, но она продолжала делать вид, будто убирается. Бросив взгляд на часы в гостиной, она нахмурилась. Уже почти время ехать на работу. Почему он всё ещё не уходит? Разве секретарь Чэн уже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Чэнь, — произнёс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женщина не сразу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 Ну вот, кажется, сейчас всё и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спокойно ел, наблюдая, как Се Шицин собирается решать этот вопрос. Тот без лишних слов бросил папку с документами на стол перед тётей Чэнь.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Жаня с ложкой едва заметно замерла. У генерального директора и правда аура совсем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всё ещё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ледяными глазами Се Шицина и невольно поёжилась.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неё не смотрел. Вместо этого взял телефон Се Жаня, быстро что-то напечатал и велел секретарю Чэну вернуть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всего два слова: [Не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тем временем листала документы. В отчёте подробно перечислялось всё, что она делала за эти годы в семье Се: халатное отношение к работе, присвоение денег семьи для помощи собственным родственникам и многое другое. Всё, что, как ей казалось, было надёжно скрыто, теперь оказалось чёрным по белому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задрожала. Холод поднимался от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Повисшая вокруг тишина пугала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почти никто не знал. Она так тщательно всё скрывала. Да ещё и в прошлом месяце Се Шицин повысил ей зарплату за «добросовестную работу». Как же всё могло перевернуться всего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оклеветали! — запинаясь, оправдывалась она. — Да разве я посмела бы сделать хоть что-то из этого? Всё написанное здесь — чистая ложь! Столько лет я работала в этом доме, все видели, как я старалась! Вы же сами каждый раз говорили, что я хорошо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посмотрела на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Жань, скажите хоть слово! Разве вы сами не видели, как я всё это время работала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неожиданно оказался в центре внимания. Он тут же состроил самое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то, как она пренебрегала своими обязанностями. А вот её «добросовестной работы» ни разу не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смотрела на него. В её голове всё мгновенно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подробности из отчёта мог знать только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пожаловался, как Се Шицин вообще смог бы докопаться до всего этого? Во всём виноват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поверьте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тон, заговорив с ним почти умоляюще. Стоило лишь достаточно смиренно признать вину и показать искреннее раскаяние, и, зная характер Се Шицина, он не станет наказывать её лишь за то, что она не предупредила об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Жань что-то наговорил, при правильном поведении можно выставить всё так, будто это просто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обвинений в документах...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не было приложено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 так, что хоть "Оскар" вручай», — подумал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 действительно ей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заступаться за неё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 Шицин только что написал ему: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оставалось лишь спокойно ждать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оправдания тёти Чэнь, секретарь Чэн положил перед ней ещё одну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всё, что указано в этом отчёте, подтверждается фактами. Здесь находятся доказательства. Если вы считаете, что произошло недоразумение, тогда, пожалуйста, объясните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доказательства, тётя Чэнь окончательно запаниковала. Она и представить не могла, что расследование зашло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Я столько лет заботилась о вашей семье! После того как господин и госпожа уехали за границу, всем домом занималась я! Вы ведь сами всё это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брала деньги, и это неправильно. Но мой сын связался с дурной компанией. Если бы я не помогла ему, кредиторы бы его избили. У меня просто не было другого выхода... Поэтому я и оступилась...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залитое слезами лицо, Се Жань подумал, что этой женщине вполне можно вручать премию «Оскар» за лучшую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эта женщина постоянно хвасталась перед прежним владельцем тела своим замечательным сыном, который ещё в молодости открыл собственную компанию. А теперь вдруг выясняется, что сын задолжал ростовщикам и его преследуют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удобная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нетерпеливо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кое-что неправильно поняли. Семье Се не нужны причины, чтобы уволить вас. Я лишь уведомляю вас об этом и напоминаю: возместите всё, что указано в этих документах. Если вы всё компенсируете, я не стану поднимать этот вопрос дальше. Ради прежних лет службы можете просто уйти из семьи Се, и мы сделаем вид, что ничего не произошло. Но если деньги не будут возвращены... Думаю, вы знаете, как семья Се решает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без сил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деньги её сын давно вложил в свои проекты. Откуда ей теперь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молча наблюдал за всей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Шицин ещё попросит его объяснить всё произошедшее за последние дни. Но оказалось, что брату хватило буквально нескольких слов, чтобы решить всё разом, быстро, жёстко и без единого шанса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выслушал ещё пару фраз, после чего отправился в компанию. Разбираться с остальным остался секретарь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тётю Чэнь обязали закончить все формальности по увольнению, а управление домашними делами полностью перешло к секретарю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Се Жань, Чэн был личным секретарём господина Се и отвечал за все бытовые вопросы. Даже расходы особняка проходили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бросила на Се Жаня полный злобы взгляд. Тот никак не отреагировал. Он написал на листке список необходимых продуктов и передал его секретарю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принимая записку, заметно удивился. За все эти годы он занимался делами семьи Се, ежемесячно переводил Се Жаню карманные деньги и, пожалуй, понимал этого юношу даже лучше самого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никогда не получал от Се Жаня никаких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тот общался с ним лишь несколькими простыми жестами, а чаще и вовсе избегал любого контакта. Хотя начальник постоянно просил следить за физическим и психологическим состоянием младшего брата, Се Жань соглашался лишь на регулярные осмотры семейного врача, а во всём остальном полностью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записка стала первым случаем за все эти годы, когда Се Жань сам обратился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польщен, держась прямо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по сильному, красивому почерку и списку продуктов — картофель, соевые бобы и прочее, —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 это будет закуплено и доставлено к обеду. Я также слышал, что вчера второй молодой господин самостоятельно ездил в больницу и сам покупал продукты. В дальнейшем закупкой продуктов займётся новый домработник. Если вы заболеете, достаточно позвонить, и доктор Ван приедет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поездок, можете обращаться к водителю. После назначения нового домработника и водителя вам больше не придётся пользоваться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вчерашний поход из дома уже успели расследовать до мельчайших подробностей. Водитель в семье был закреплён за Се Шицином, а Се Жань вчера просто не подумал об этом. К тому же номера водителя в телефоне прежнего владельца тела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выбрали кандидатов?]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подходящих людей и представлю их господину Се на утверждение. Но перед этим сегодня после обеда принесу вам их подробные анкеты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сначала выбрать домработника и водителя сможет он, а окончательное решение всё равно останется за Се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Тогда остальное оставляю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этим занимается профессионал, лучше действительно доверить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Чэну ещё предстояло проследить за тем, чтобы госпожа Чэнь окончательно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вся эта работа была подготовлена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Жань понял, зачем Се Шицин вчера вечером специально приехал домой. Выходит, после его сообщения брат сразу же поручил секретарю расследовать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сегодня ничего не напомнил, тётю Чэнь всё равно вызвали бы на разговор. Просто так совпало, что она сама приехала в особняк, чем только облегчила всем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Шицин действительно был неплохим человеком. Он действовал быстро, а значит, всё же переживал за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отношение секретаря Чэна ясно показывало, что Се Шицин регулярно интересовался состоянием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прежний Се Жань с рождения испытывал к нему неприязнь, завидовал любви родителей к старшему сыну и совершенно не замечал той заботы, которую брат всё это время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Се Жань начал искать информацию о нарушениях голоса. Судя по воспоминаниям, проблема прежнего владельца тела была в основном психологической, а с голосовыми связками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причинах этого психологического расстройства Се Жань не знал абсолютно ничего. Даже в описании персонажа этому уделялось всего пару строк,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проблема была физической, можно было бы сделать операцию. Но душевные раны сначала нужно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голос, ему придётся сначала выяснить, что именно произошло с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обыскал комнату, но медицинской карты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здесь нет, значит, она, скорее всего, хранится либо у Се Шицина, либо у семейного врача —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у Се Шицина он точно не собирался. Это всё равно что самому лезть в пасть тигру и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регулярно осматривал прежнего владельца тела, так что одна копия медицинской карты наверняка хранится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Жань хочет сам разобраться в происходящем, к следующему приёму врача ему стоит хорошо подготовиться и постараться осторожно выведать хоть какие-нибудь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секретарь Чэн привёз еду, а также все продукты, которые Се Жань просил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тот успел перечитать множество материалов, но так ничего полезного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обедом секретарь принёс анкеты кандидатов на должности домработника и водителя. Помимо резюме, в них были трудовые характеристики, все кандидаты уже прошли предварительный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документы, Се Жань думал, что каждый из них был на голову лучше тёти Чэнь. Не просто лучше, почти все имели весьма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листал папку, тем сильнее начинали разбегаться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домработника ищут... Или элитного управляющего особняком?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 секретарь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уже определился с кандидатурой?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отложил несколько 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выбранных объединяло одно: это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конечно, обычно внимательнее и аккуратнее, но он считал, что для работы домработника пол не так уж важен. Тем более что в особняке большую часть времени он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мужчиной, пожалуй, общаться окажется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внимательно посмотрел на выбранные анкеты, затем перевёл взгляд на список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Анкеты водителей вы смотреть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Сэкономим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передам документы господину Се. Новый домработник приступит к работе уже завтра. Что касается ужина, я распоряжусь, чтобы его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С ужином я справлюсь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что-нибудь понадобится,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есть ещё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[Оставьте мне свой номер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